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80" w:rightFromText="180" w:vertAnchor="page" w:horzAnchor="margin" w:tblpY="646"/>
        <w:tblW w:w="0" w:type="auto"/>
        <w:tblBorders>
          <w:top w:val="nil"/>
          <w:left w:val="nil"/>
          <w:bottom w:val="nil"/>
          <w:right w:val="nil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"/>
      </w:tblGrid>
      <w:tr w:rsidR="00A805F7" w:rsidRPr="00A805F7" w14:paraId="4229FD88" w14:textId="77777777" w:rsidTr="002D2BAF">
        <w:trPr>
          <w:trHeight w:val="80"/>
        </w:trPr>
        <w:tc>
          <w:tcPr>
            <w:tcW w:w="20" w:type="dxa"/>
          </w:tcPr>
          <w:p w14:paraId="7B3F3039" w14:textId="77777777" w:rsidR="002D2BAF" w:rsidRPr="00A805F7" w:rsidRDefault="002D2BAF" w:rsidP="00D47601">
            <w:pPr>
              <w:spacing w:after="0" w:line="240" w:lineRule="auto"/>
              <w:rPr>
                <w:lang w:val="ru-RU"/>
              </w:rPr>
            </w:pPr>
          </w:p>
        </w:tc>
      </w:tr>
    </w:tbl>
    <w:p w14:paraId="5FF029F0" w14:textId="77777777" w:rsidR="00DE7D81" w:rsidRPr="00A805F7" w:rsidRDefault="00DE7D81" w:rsidP="00D47601">
      <w:pPr>
        <w:pStyle w:val="a9"/>
        <w:ind w:firstLine="709"/>
        <w:jc w:val="center"/>
        <w:rPr>
          <w:rFonts w:ascii="Times New Roman" w:hAnsi="Times New Roman"/>
          <w:szCs w:val="24"/>
          <w:lang w:val="ru-RU"/>
        </w:rPr>
      </w:pPr>
      <w:r w:rsidRPr="00A805F7">
        <w:rPr>
          <w:rFonts w:ascii="Times New Roman" w:hAnsi="Times New Roman"/>
          <w:szCs w:val="24"/>
          <w:lang w:val="ru-RU"/>
        </w:rPr>
        <w:t>МИНИСТЕРСТВО ОБРАЗОВАНИЯ И НАУКИ ХАБАРОВСКОГО КРАЯ</w:t>
      </w:r>
    </w:p>
    <w:p w14:paraId="1B85CCBB" w14:textId="77777777" w:rsidR="005A0471" w:rsidRPr="00A805F7" w:rsidRDefault="00D47601" w:rsidP="00D4760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A805F7">
        <w:rPr>
          <w:rFonts w:ascii="Times New Roman" w:hAnsi="Times New Roman" w:cs="Times New Roman"/>
          <w:sz w:val="24"/>
          <w:szCs w:val="28"/>
          <w:lang w:val="ru-RU"/>
        </w:rPr>
        <w:t>КРАЕВОЕ ГОСУДАРСТВЕННОЕ БЮДЖЕТНОЕ</w:t>
      </w:r>
      <w:r w:rsidRPr="00A805F7">
        <w:rPr>
          <w:rFonts w:ascii="Times New Roman" w:hAnsi="Times New Roman" w:cs="Times New Roman"/>
          <w:sz w:val="24"/>
          <w:szCs w:val="24"/>
          <w:lang w:val="ru-RU"/>
        </w:rPr>
        <w:t xml:space="preserve">   </w:t>
      </w:r>
    </w:p>
    <w:p w14:paraId="770BF507" w14:textId="77777777" w:rsidR="005A0471" w:rsidRPr="00A805F7" w:rsidRDefault="005A0471" w:rsidP="00D4760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A805F7">
        <w:rPr>
          <w:rFonts w:ascii="Times New Roman" w:hAnsi="Times New Roman" w:cs="Times New Roman"/>
          <w:sz w:val="24"/>
          <w:szCs w:val="24"/>
          <w:lang w:val="ru-RU"/>
        </w:rPr>
        <w:t xml:space="preserve">ПРОФЕССИОНАЛЬНОЕ ОБРАЗОВАТЕЛЬНОЕ УЧРЕЖДЕНИЕ «ХАБАРОВСКИЙ ТЕХНИКУМ ТРАНСПОРТНЫХ ТЕХНОЛОГИЙ </w:t>
      </w:r>
    </w:p>
    <w:p w14:paraId="20C3F83E" w14:textId="77777777" w:rsidR="005A0471" w:rsidRPr="00A805F7" w:rsidRDefault="005A0471" w:rsidP="00D4760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A805F7">
        <w:rPr>
          <w:rFonts w:ascii="Times New Roman" w:hAnsi="Times New Roman" w:cs="Times New Roman"/>
          <w:sz w:val="24"/>
          <w:szCs w:val="24"/>
          <w:lang w:val="ru-RU"/>
        </w:rPr>
        <w:t>ИМЕНИ ГЕРОЯ СОВЕТСКОГО СОЮЗА А.С. ПАНОВА»</w:t>
      </w:r>
    </w:p>
    <w:p w14:paraId="19172F2E" w14:textId="77777777" w:rsidR="002D2BAF" w:rsidRPr="00A805F7" w:rsidRDefault="002D2BAF" w:rsidP="00D47601">
      <w:pPr>
        <w:pStyle w:val="Default"/>
        <w:jc w:val="center"/>
        <w:rPr>
          <w:color w:val="auto"/>
        </w:rPr>
      </w:pPr>
    </w:p>
    <w:p w14:paraId="2979A438" w14:textId="77777777" w:rsidR="002D2BAF" w:rsidRPr="00A805F7" w:rsidRDefault="002D2BAF" w:rsidP="00D47601">
      <w:pPr>
        <w:pStyle w:val="Default"/>
        <w:jc w:val="both"/>
        <w:rPr>
          <w:color w:val="auto"/>
        </w:rPr>
      </w:pPr>
    </w:p>
    <w:p w14:paraId="3A9DCE23" w14:textId="77777777" w:rsidR="002D2BAF" w:rsidRPr="00A805F7" w:rsidRDefault="002D2BAF" w:rsidP="00D47601">
      <w:pPr>
        <w:pStyle w:val="Default"/>
        <w:jc w:val="both"/>
        <w:rPr>
          <w:color w:val="auto"/>
        </w:rPr>
      </w:pPr>
    </w:p>
    <w:p w14:paraId="52F9EDBB" w14:textId="77777777" w:rsidR="002D2BAF" w:rsidRPr="00A805F7" w:rsidRDefault="002D2BAF" w:rsidP="00D47601">
      <w:pPr>
        <w:pStyle w:val="Default"/>
        <w:jc w:val="both"/>
        <w:rPr>
          <w:color w:val="auto"/>
        </w:rPr>
      </w:pPr>
    </w:p>
    <w:p w14:paraId="5921F0AE" w14:textId="77777777" w:rsidR="002D2BAF" w:rsidRPr="00A805F7" w:rsidRDefault="002D2BAF" w:rsidP="00D47601">
      <w:pPr>
        <w:pStyle w:val="Default"/>
        <w:jc w:val="both"/>
        <w:rPr>
          <w:color w:val="auto"/>
        </w:rPr>
      </w:pPr>
    </w:p>
    <w:p w14:paraId="061B2393" w14:textId="77777777" w:rsidR="002D2BAF" w:rsidRPr="00A805F7" w:rsidRDefault="002D2BAF" w:rsidP="00D47601">
      <w:pPr>
        <w:pStyle w:val="Default"/>
        <w:jc w:val="both"/>
        <w:rPr>
          <w:color w:val="auto"/>
        </w:rPr>
      </w:pPr>
    </w:p>
    <w:p w14:paraId="5A306224" w14:textId="77777777" w:rsidR="002D2BAF" w:rsidRPr="00A805F7" w:rsidRDefault="002D2BAF" w:rsidP="00D47601">
      <w:pPr>
        <w:pStyle w:val="Default"/>
        <w:jc w:val="both"/>
        <w:rPr>
          <w:color w:val="auto"/>
        </w:rPr>
      </w:pPr>
    </w:p>
    <w:p w14:paraId="0D31F192" w14:textId="77777777" w:rsidR="002D2BAF" w:rsidRPr="00A805F7" w:rsidRDefault="002D2BAF" w:rsidP="00D47601">
      <w:pPr>
        <w:pStyle w:val="Default"/>
        <w:jc w:val="both"/>
        <w:rPr>
          <w:color w:val="auto"/>
        </w:rPr>
      </w:pPr>
    </w:p>
    <w:p w14:paraId="500D367E" w14:textId="77777777" w:rsidR="002D2BAF" w:rsidRPr="00A805F7" w:rsidRDefault="002D2BAF" w:rsidP="00D47601">
      <w:pPr>
        <w:pStyle w:val="Default"/>
        <w:jc w:val="both"/>
        <w:rPr>
          <w:color w:val="auto"/>
        </w:rPr>
      </w:pPr>
    </w:p>
    <w:p w14:paraId="7BA22674" w14:textId="53BC7A48" w:rsidR="00E239E6" w:rsidRDefault="00E239E6" w:rsidP="00E239E6">
      <w:pPr>
        <w:widowControl w:val="0"/>
        <w:spacing w:after="0" w:line="240" w:lineRule="auto"/>
        <w:jc w:val="center"/>
        <w:rPr>
          <w:rFonts w:ascii="Times New Roman" w:eastAsia="Times New Roman" w:hAnsi="Times New Roman" w:cs="Courier New"/>
          <w:sz w:val="28"/>
          <w:szCs w:val="28"/>
          <w:lang w:val="ru-RU" w:eastAsia="ru-RU" w:bidi="ar-SA"/>
        </w:rPr>
      </w:pPr>
      <w:r w:rsidRPr="00E239E6">
        <w:rPr>
          <w:rFonts w:ascii="Times New Roman" w:eastAsia="Times New Roman" w:hAnsi="Times New Roman" w:cs="Courier New"/>
          <w:sz w:val="28"/>
          <w:szCs w:val="28"/>
          <w:lang w:val="ru-RU" w:eastAsia="ru-RU" w:bidi="ar-SA"/>
        </w:rPr>
        <w:t>РАБОЧАЯ УЧЕБНАЯ ПРОГРАММА ОБЩЕПРОФЕССИОНАЛЬНОГО ЦИКЛА</w:t>
      </w:r>
    </w:p>
    <w:p w14:paraId="6C429C6F" w14:textId="77777777" w:rsidR="00E239E6" w:rsidRPr="00E239E6" w:rsidRDefault="00E239E6" w:rsidP="00E239E6">
      <w:pPr>
        <w:widowControl w:val="0"/>
        <w:spacing w:after="0" w:line="240" w:lineRule="auto"/>
        <w:jc w:val="center"/>
        <w:rPr>
          <w:rFonts w:ascii="Times New Roman" w:eastAsia="Times New Roman" w:hAnsi="Times New Roman" w:cs="Courier New"/>
          <w:sz w:val="28"/>
          <w:szCs w:val="28"/>
          <w:lang w:val="ru-RU" w:eastAsia="ru-RU" w:bidi="ar-SA"/>
        </w:rPr>
      </w:pPr>
    </w:p>
    <w:p w14:paraId="16AA3930" w14:textId="77777777" w:rsidR="00E239E6" w:rsidRPr="00E239E6" w:rsidRDefault="00E239E6" w:rsidP="00E239E6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 w:bidi="ar-SA"/>
        </w:rPr>
      </w:pPr>
    </w:p>
    <w:p w14:paraId="1B60A275" w14:textId="0029B9CF" w:rsidR="00E239E6" w:rsidRPr="00E239E6" w:rsidRDefault="00E239E6" w:rsidP="00E239E6">
      <w:pPr>
        <w:widowControl w:val="0"/>
        <w:spacing w:after="29" w:line="259" w:lineRule="auto"/>
        <w:ind w:left="909" w:right="6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 w:bidi="ar-SA"/>
        </w:rPr>
      </w:pPr>
      <w:r w:rsidRPr="00E239E6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 w:bidi="ar-SA"/>
        </w:rPr>
        <w:t>ОП.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 w:bidi="ar-SA"/>
        </w:rPr>
        <w:t>07 ОБЩИЙ КУРС ЖЕЛЕЗНЫХ ДОРОГ</w:t>
      </w:r>
    </w:p>
    <w:p w14:paraId="654528EF" w14:textId="77777777" w:rsidR="00E239E6" w:rsidRPr="00E239E6" w:rsidRDefault="00E239E6" w:rsidP="00E239E6">
      <w:pPr>
        <w:widowControl w:val="0"/>
        <w:spacing w:after="0" w:line="240" w:lineRule="auto"/>
        <w:jc w:val="center"/>
        <w:rPr>
          <w:rFonts w:ascii="Times New Roman" w:eastAsia="Times New Roman" w:hAnsi="Times New Roman" w:cs="Courier New"/>
          <w:b/>
          <w:bCs/>
          <w:sz w:val="28"/>
          <w:szCs w:val="28"/>
          <w:lang w:val="ru-RU" w:eastAsia="ru-RU" w:bidi="ar-SA"/>
        </w:rPr>
      </w:pPr>
    </w:p>
    <w:p w14:paraId="29404F23" w14:textId="77777777" w:rsidR="00E239E6" w:rsidRPr="00E239E6" w:rsidRDefault="00E239E6" w:rsidP="00E239E6">
      <w:pPr>
        <w:widowControl w:val="0"/>
        <w:spacing w:after="0" w:line="240" w:lineRule="auto"/>
        <w:jc w:val="center"/>
        <w:rPr>
          <w:rFonts w:ascii="Times New Roman" w:eastAsia="Times New Roman" w:hAnsi="Times New Roman" w:cs="Courier New"/>
          <w:b/>
          <w:bCs/>
          <w:sz w:val="28"/>
          <w:szCs w:val="28"/>
          <w:lang w:val="ru-RU" w:eastAsia="ru-RU" w:bidi="ar-SA"/>
        </w:rPr>
      </w:pPr>
    </w:p>
    <w:p w14:paraId="7E097572" w14:textId="77777777" w:rsidR="00655CB8" w:rsidRPr="00655CB8" w:rsidRDefault="00655CB8" w:rsidP="00655CB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aps/>
          <w:sz w:val="24"/>
          <w:szCs w:val="24"/>
          <w:lang w:val="ru-RU" w:eastAsia="ru-RU" w:bidi="ar-SA"/>
        </w:rPr>
      </w:pPr>
      <w:r w:rsidRPr="00655CB8">
        <w:rPr>
          <w:rFonts w:ascii="Times New Roman" w:eastAsia="Times New Roman" w:hAnsi="Times New Roman" w:cs="Times New Roman"/>
          <w:bCs/>
          <w:caps/>
          <w:sz w:val="24"/>
          <w:szCs w:val="24"/>
          <w:lang w:val="ru-RU" w:eastAsia="ru-RU" w:bidi="ar-SA"/>
        </w:rPr>
        <w:t xml:space="preserve">для специальности </w:t>
      </w:r>
    </w:p>
    <w:p w14:paraId="6DFF04CD" w14:textId="77777777" w:rsidR="00E239E6" w:rsidRPr="00E239E6" w:rsidRDefault="00E239E6" w:rsidP="00E239E6">
      <w:pPr>
        <w:widowControl w:val="0"/>
        <w:spacing w:after="0" w:line="240" w:lineRule="auto"/>
        <w:jc w:val="center"/>
        <w:rPr>
          <w:rFonts w:ascii="Times New Roman" w:eastAsia="Times New Roman" w:hAnsi="Times New Roman" w:cs="Courier New"/>
          <w:sz w:val="28"/>
          <w:szCs w:val="28"/>
          <w:lang w:val="ru-RU" w:eastAsia="ru-RU" w:bidi="ar-SA"/>
        </w:rPr>
      </w:pPr>
      <w:r w:rsidRPr="00E239E6">
        <w:rPr>
          <w:rFonts w:ascii="Times New Roman" w:eastAsia="Times New Roman" w:hAnsi="Times New Roman" w:cs="Courier New"/>
          <w:sz w:val="28"/>
          <w:szCs w:val="28"/>
          <w:lang w:val="ru-RU" w:eastAsia="ru-RU" w:bidi="ar-SA"/>
        </w:rPr>
        <w:t xml:space="preserve">23.02.06 Техническая эксплуатация подвижного состава железных дорог (локомотивы)  </w:t>
      </w:r>
    </w:p>
    <w:p w14:paraId="6B6815F8" w14:textId="77777777" w:rsidR="00E239E6" w:rsidRPr="00E239E6" w:rsidRDefault="00E239E6" w:rsidP="00E239E6">
      <w:pPr>
        <w:widowControl w:val="0"/>
        <w:spacing w:after="0" w:line="240" w:lineRule="auto"/>
        <w:jc w:val="center"/>
        <w:rPr>
          <w:rFonts w:ascii="Times New Roman" w:eastAsia="Times New Roman" w:hAnsi="Times New Roman" w:cs="Courier New"/>
          <w:sz w:val="28"/>
          <w:szCs w:val="28"/>
          <w:lang w:val="ru-RU" w:eastAsia="ru-RU" w:bidi="ar-SA"/>
        </w:rPr>
      </w:pPr>
    </w:p>
    <w:p w14:paraId="131FC1B5" w14:textId="77777777" w:rsidR="00E239E6" w:rsidRPr="00E239E6" w:rsidRDefault="00E239E6" w:rsidP="00E239E6">
      <w:pPr>
        <w:widowControl w:val="0"/>
        <w:spacing w:after="0" w:line="240" w:lineRule="auto"/>
        <w:jc w:val="center"/>
        <w:rPr>
          <w:rFonts w:ascii="Times New Roman" w:eastAsia="Times New Roman" w:hAnsi="Times New Roman" w:cs="Courier New"/>
          <w:sz w:val="28"/>
          <w:szCs w:val="28"/>
          <w:lang w:val="ru-RU" w:eastAsia="ru-RU" w:bidi="ar-SA"/>
        </w:rPr>
      </w:pPr>
    </w:p>
    <w:p w14:paraId="445704E9" w14:textId="77777777" w:rsidR="00E239E6" w:rsidRPr="00E239E6" w:rsidRDefault="00E239E6" w:rsidP="00E239E6">
      <w:pPr>
        <w:widowControl w:val="0"/>
        <w:spacing w:after="0" w:line="240" w:lineRule="auto"/>
        <w:jc w:val="center"/>
        <w:rPr>
          <w:rFonts w:ascii="Times New Roman" w:eastAsia="Times New Roman" w:hAnsi="Times New Roman" w:cs="Courier New"/>
          <w:sz w:val="28"/>
          <w:szCs w:val="28"/>
          <w:lang w:val="ru-RU" w:eastAsia="ru-RU" w:bidi="ar-SA"/>
        </w:rPr>
      </w:pPr>
    </w:p>
    <w:p w14:paraId="59643569" w14:textId="77777777" w:rsidR="00E239E6" w:rsidRPr="00E239E6" w:rsidRDefault="00E239E6" w:rsidP="00E239E6">
      <w:pPr>
        <w:widowControl w:val="0"/>
        <w:spacing w:after="0" w:line="240" w:lineRule="auto"/>
        <w:jc w:val="center"/>
        <w:rPr>
          <w:rFonts w:ascii="Times New Roman" w:eastAsia="Times New Roman" w:hAnsi="Times New Roman" w:cs="Courier New"/>
          <w:i/>
          <w:iCs/>
          <w:sz w:val="28"/>
          <w:szCs w:val="28"/>
          <w:lang w:val="ru-RU" w:eastAsia="ru-RU" w:bidi="ar-SA"/>
        </w:rPr>
      </w:pPr>
      <w:r w:rsidRPr="00E239E6">
        <w:rPr>
          <w:rFonts w:ascii="Times New Roman" w:eastAsia="Times New Roman" w:hAnsi="Times New Roman" w:cs="Courier New"/>
          <w:i/>
          <w:iCs/>
          <w:sz w:val="28"/>
          <w:szCs w:val="28"/>
          <w:lang w:val="ru-RU" w:eastAsia="ru-RU" w:bidi="ar-SA"/>
        </w:rPr>
        <w:t>Базовая подготовка</w:t>
      </w:r>
    </w:p>
    <w:p w14:paraId="7461E405" w14:textId="77777777" w:rsidR="00E239E6" w:rsidRPr="00E239E6" w:rsidRDefault="00E239E6" w:rsidP="00E239E6">
      <w:pPr>
        <w:widowControl w:val="0"/>
        <w:spacing w:after="0" w:line="240" w:lineRule="auto"/>
        <w:jc w:val="center"/>
        <w:rPr>
          <w:rFonts w:ascii="Times New Roman" w:eastAsia="Times New Roman" w:hAnsi="Times New Roman" w:cs="Courier New"/>
          <w:i/>
          <w:iCs/>
          <w:sz w:val="28"/>
          <w:szCs w:val="28"/>
          <w:lang w:val="ru-RU" w:eastAsia="ru-RU" w:bidi="ar-SA"/>
        </w:rPr>
      </w:pPr>
      <w:r w:rsidRPr="00E239E6">
        <w:rPr>
          <w:rFonts w:ascii="Times New Roman" w:eastAsia="Times New Roman" w:hAnsi="Times New Roman" w:cs="Courier New"/>
          <w:i/>
          <w:iCs/>
          <w:sz w:val="28"/>
          <w:szCs w:val="28"/>
          <w:lang w:val="ru-RU" w:eastAsia="ru-RU" w:bidi="ar-SA"/>
        </w:rPr>
        <w:t>среднего профессионального образования</w:t>
      </w:r>
    </w:p>
    <w:p w14:paraId="6A757CB7" w14:textId="77777777" w:rsidR="00E239E6" w:rsidRPr="00E239E6" w:rsidRDefault="00E239E6" w:rsidP="00E239E6">
      <w:pPr>
        <w:widowControl w:val="0"/>
        <w:spacing w:after="0" w:line="240" w:lineRule="auto"/>
        <w:jc w:val="center"/>
        <w:rPr>
          <w:rFonts w:ascii="Times New Roman" w:eastAsia="Times New Roman" w:hAnsi="Times New Roman" w:cs="Courier New"/>
          <w:i/>
          <w:iCs/>
          <w:sz w:val="28"/>
          <w:szCs w:val="28"/>
          <w:lang w:val="ru-RU" w:eastAsia="ru-RU" w:bidi="ar-SA"/>
        </w:rPr>
      </w:pPr>
    </w:p>
    <w:p w14:paraId="383E5DB6" w14:textId="77777777" w:rsidR="00E239E6" w:rsidRPr="00E239E6" w:rsidRDefault="00E239E6" w:rsidP="00E239E6">
      <w:pPr>
        <w:widowControl w:val="0"/>
        <w:spacing w:after="0" w:line="240" w:lineRule="auto"/>
        <w:jc w:val="center"/>
        <w:rPr>
          <w:rFonts w:ascii="Times New Roman" w:eastAsia="Times New Roman" w:hAnsi="Times New Roman" w:cs="Courier New"/>
          <w:i/>
          <w:iCs/>
          <w:sz w:val="28"/>
          <w:szCs w:val="28"/>
          <w:lang w:val="ru-RU" w:eastAsia="ru-RU" w:bidi="ar-SA"/>
        </w:rPr>
      </w:pPr>
    </w:p>
    <w:p w14:paraId="4B9DD1CE" w14:textId="77777777" w:rsidR="00E239E6" w:rsidRPr="00E239E6" w:rsidRDefault="00E239E6" w:rsidP="00E239E6">
      <w:pPr>
        <w:widowControl w:val="0"/>
        <w:spacing w:after="0" w:line="240" w:lineRule="auto"/>
        <w:jc w:val="center"/>
        <w:rPr>
          <w:rFonts w:ascii="Times New Roman" w:eastAsia="Times New Roman" w:hAnsi="Times New Roman" w:cs="Courier New"/>
          <w:i/>
          <w:iCs/>
          <w:sz w:val="28"/>
          <w:szCs w:val="28"/>
          <w:lang w:val="ru-RU" w:eastAsia="ru-RU" w:bidi="ar-SA"/>
        </w:rPr>
      </w:pPr>
      <w:r w:rsidRPr="00E239E6">
        <w:rPr>
          <w:rFonts w:ascii="Times New Roman" w:eastAsia="Times New Roman" w:hAnsi="Times New Roman" w:cs="Courier New"/>
          <w:i/>
          <w:iCs/>
          <w:sz w:val="28"/>
          <w:szCs w:val="28"/>
          <w:lang w:val="ru-RU" w:eastAsia="ru-RU" w:bidi="ar-SA"/>
        </w:rPr>
        <w:t>Очная форма обучения</w:t>
      </w:r>
    </w:p>
    <w:p w14:paraId="008698A4" w14:textId="77777777" w:rsidR="00E239E6" w:rsidRPr="00E239E6" w:rsidRDefault="00E239E6" w:rsidP="00E239E6">
      <w:pPr>
        <w:widowControl w:val="0"/>
        <w:spacing w:after="0" w:line="240" w:lineRule="auto"/>
        <w:jc w:val="center"/>
        <w:rPr>
          <w:rFonts w:ascii="Times New Roman" w:eastAsia="Times New Roman" w:hAnsi="Times New Roman" w:cs="Courier New"/>
          <w:i/>
          <w:iCs/>
          <w:sz w:val="28"/>
          <w:szCs w:val="28"/>
          <w:lang w:val="ru-RU" w:eastAsia="ru-RU" w:bidi="ar-SA"/>
        </w:rPr>
      </w:pPr>
    </w:p>
    <w:p w14:paraId="469A8606" w14:textId="77777777" w:rsidR="00E239E6" w:rsidRPr="00E239E6" w:rsidRDefault="00E239E6" w:rsidP="00E239E6">
      <w:pPr>
        <w:widowControl w:val="0"/>
        <w:spacing w:after="0" w:line="240" w:lineRule="auto"/>
        <w:jc w:val="center"/>
        <w:rPr>
          <w:rFonts w:ascii="Times New Roman" w:eastAsia="Times New Roman" w:hAnsi="Times New Roman" w:cs="Courier New"/>
          <w:i/>
          <w:iCs/>
          <w:sz w:val="28"/>
          <w:szCs w:val="28"/>
          <w:lang w:val="ru-RU" w:eastAsia="ru-RU" w:bidi="ar-SA"/>
        </w:rPr>
      </w:pPr>
      <w:r w:rsidRPr="00E239E6">
        <w:rPr>
          <w:rFonts w:ascii="Times New Roman" w:eastAsia="Times New Roman" w:hAnsi="Times New Roman" w:cs="Courier New"/>
          <w:i/>
          <w:iCs/>
          <w:sz w:val="28"/>
          <w:szCs w:val="28"/>
          <w:lang w:val="ru-RU" w:eastAsia="ru-RU" w:bidi="ar-SA"/>
        </w:rPr>
        <w:t>на базе основного общего образования / среднего общего образования.</w:t>
      </w:r>
    </w:p>
    <w:p w14:paraId="311461BC" w14:textId="77777777" w:rsidR="00E239E6" w:rsidRPr="00E239E6" w:rsidRDefault="00E239E6" w:rsidP="00E239E6">
      <w:pPr>
        <w:widowControl w:val="0"/>
        <w:spacing w:after="0" w:line="240" w:lineRule="auto"/>
        <w:jc w:val="center"/>
        <w:rPr>
          <w:rFonts w:ascii="Times New Roman" w:eastAsia="Times New Roman" w:hAnsi="Times New Roman" w:cs="Courier New"/>
          <w:b/>
          <w:sz w:val="28"/>
          <w:szCs w:val="28"/>
          <w:lang w:val="ru-RU" w:eastAsia="ru-RU" w:bidi="ar-SA"/>
        </w:rPr>
      </w:pPr>
    </w:p>
    <w:p w14:paraId="1F2A9228" w14:textId="77777777" w:rsidR="002D2BAF" w:rsidRPr="00A805F7" w:rsidRDefault="002D2BAF" w:rsidP="00D47601">
      <w:pPr>
        <w:pStyle w:val="Default"/>
        <w:jc w:val="center"/>
        <w:rPr>
          <w:color w:val="auto"/>
        </w:rPr>
      </w:pPr>
    </w:p>
    <w:p w14:paraId="3F35D243" w14:textId="77777777" w:rsidR="002D2BAF" w:rsidRPr="00A805F7" w:rsidRDefault="002D2BAF" w:rsidP="00D47601">
      <w:pPr>
        <w:pStyle w:val="Default"/>
        <w:jc w:val="center"/>
        <w:rPr>
          <w:color w:val="auto"/>
        </w:rPr>
      </w:pPr>
    </w:p>
    <w:p w14:paraId="0ED023FE" w14:textId="77777777" w:rsidR="002D2BAF" w:rsidRPr="00A805F7" w:rsidRDefault="002D2BAF" w:rsidP="00D47601">
      <w:pPr>
        <w:pStyle w:val="Default"/>
        <w:jc w:val="center"/>
        <w:rPr>
          <w:color w:val="auto"/>
        </w:rPr>
      </w:pPr>
    </w:p>
    <w:p w14:paraId="62017DF8" w14:textId="77777777" w:rsidR="002D2BAF" w:rsidRPr="00A805F7" w:rsidRDefault="002D2BAF" w:rsidP="00D47601">
      <w:pPr>
        <w:pStyle w:val="Default"/>
        <w:jc w:val="center"/>
        <w:rPr>
          <w:color w:val="auto"/>
        </w:rPr>
      </w:pPr>
    </w:p>
    <w:p w14:paraId="6E4A83DC" w14:textId="77777777" w:rsidR="002D2BAF" w:rsidRPr="00A805F7" w:rsidRDefault="002D2BAF" w:rsidP="00D47601">
      <w:pPr>
        <w:pStyle w:val="Default"/>
        <w:jc w:val="center"/>
        <w:rPr>
          <w:color w:val="auto"/>
        </w:rPr>
      </w:pPr>
    </w:p>
    <w:p w14:paraId="3BB176EC" w14:textId="77777777" w:rsidR="002D2BAF" w:rsidRPr="00A805F7" w:rsidRDefault="002D2BAF" w:rsidP="00D47601">
      <w:pPr>
        <w:pStyle w:val="Default"/>
        <w:jc w:val="center"/>
        <w:rPr>
          <w:color w:val="auto"/>
        </w:rPr>
      </w:pPr>
    </w:p>
    <w:p w14:paraId="222C1A12" w14:textId="77777777" w:rsidR="002D2BAF" w:rsidRPr="00A805F7" w:rsidRDefault="002D2BAF" w:rsidP="00D47601">
      <w:pPr>
        <w:pStyle w:val="Default"/>
        <w:jc w:val="center"/>
        <w:rPr>
          <w:color w:val="auto"/>
        </w:rPr>
      </w:pPr>
    </w:p>
    <w:p w14:paraId="10F0F251" w14:textId="77777777" w:rsidR="002D2BAF" w:rsidRPr="00A805F7" w:rsidRDefault="002D2BAF" w:rsidP="00D47601">
      <w:pPr>
        <w:pStyle w:val="Default"/>
        <w:jc w:val="center"/>
        <w:rPr>
          <w:color w:val="auto"/>
        </w:rPr>
      </w:pPr>
    </w:p>
    <w:p w14:paraId="068CD5BC" w14:textId="77777777" w:rsidR="002D2BAF" w:rsidRPr="00A805F7" w:rsidRDefault="002D2BAF" w:rsidP="00D47601">
      <w:pPr>
        <w:pStyle w:val="Default"/>
        <w:jc w:val="center"/>
        <w:rPr>
          <w:color w:val="auto"/>
        </w:rPr>
      </w:pPr>
    </w:p>
    <w:p w14:paraId="63F04BA3" w14:textId="77777777" w:rsidR="002D2BAF" w:rsidRPr="00A805F7" w:rsidRDefault="002D2BAF" w:rsidP="00D47601">
      <w:pPr>
        <w:pStyle w:val="Default"/>
        <w:jc w:val="center"/>
        <w:rPr>
          <w:color w:val="auto"/>
        </w:rPr>
      </w:pPr>
    </w:p>
    <w:p w14:paraId="14928ADA" w14:textId="77777777" w:rsidR="002D2BAF" w:rsidRPr="00A805F7" w:rsidRDefault="002D2BAF" w:rsidP="00D47601">
      <w:pPr>
        <w:pStyle w:val="Default"/>
        <w:jc w:val="center"/>
        <w:rPr>
          <w:color w:val="auto"/>
        </w:rPr>
      </w:pPr>
    </w:p>
    <w:p w14:paraId="54E5907B" w14:textId="77777777" w:rsidR="002D2BAF" w:rsidRPr="00A805F7" w:rsidRDefault="002D2BAF" w:rsidP="00D47601">
      <w:pPr>
        <w:pStyle w:val="Default"/>
        <w:jc w:val="center"/>
        <w:rPr>
          <w:color w:val="auto"/>
        </w:rPr>
      </w:pPr>
    </w:p>
    <w:p w14:paraId="4FDA37EA" w14:textId="77777777" w:rsidR="0045549D" w:rsidRPr="00A805F7" w:rsidRDefault="0045549D" w:rsidP="00D47601">
      <w:pPr>
        <w:pStyle w:val="Default"/>
        <w:rPr>
          <w:iCs/>
          <w:color w:val="auto"/>
        </w:rPr>
      </w:pPr>
    </w:p>
    <w:p w14:paraId="019FFB0F" w14:textId="42C2AC8B" w:rsidR="00BE0C29" w:rsidRPr="00A805F7" w:rsidRDefault="00BE0C29" w:rsidP="00DF0736">
      <w:pPr>
        <w:pStyle w:val="Default"/>
        <w:jc w:val="center"/>
        <w:rPr>
          <w:color w:val="auto"/>
          <w:sz w:val="28"/>
          <w:szCs w:val="28"/>
        </w:rPr>
      </w:pPr>
      <w:r w:rsidRPr="00A805F7">
        <w:rPr>
          <w:iCs/>
          <w:color w:val="auto"/>
          <w:sz w:val="28"/>
          <w:szCs w:val="28"/>
        </w:rPr>
        <w:t>г.</w:t>
      </w:r>
      <w:r w:rsidR="00D47601" w:rsidRPr="00A805F7">
        <w:rPr>
          <w:iCs/>
          <w:color w:val="auto"/>
          <w:sz w:val="28"/>
          <w:szCs w:val="28"/>
        </w:rPr>
        <w:t xml:space="preserve"> </w:t>
      </w:r>
      <w:r w:rsidR="0045549D" w:rsidRPr="00A805F7">
        <w:rPr>
          <w:iCs/>
          <w:color w:val="auto"/>
          <w:sz w:val="28"/>
          <w:szCs w:val="28"/>
        </w:rPr>
        <w:t>Хабаровск</w:t>
      </w:r>
      <w:r w:rsidR="00DE7D81" w:rsidRPr="00A805F7">
        <w:rPr>
          <w:iCs/>
          <w:color w:val="auto"/>
          <w:sz w:val="28"/>
          <w:szCs w:val="28"/>
        </w:rPr>
        <w:t>,</w:t>
      </w:r>
      <w:r w:rsidR="0045549D" w:rsidRPr="00A805F7">
        <w:rPr>
          <w:iCs/>
          <w:color w:val="auto"/>
        </w:rPr>
        <w:t xml:space="preserve"> </w:t>
      </w:r>
      <w:r w:rsidR="003E5662" w:rsidRPr="00A805F7">
        <w:rPr>
          <w:iCs/>
          <w:color w:val="auto"/>
          <w:sz w:val="28"/>
          <w:szCs w:val="28"/>
        </w:rPr>
        <w:t>202</w:t>
      </w:r>
      <w:r w:rsidR="00E239E6">
        <w:rPr>
          <w:iCs/>
          <w:color w:val="auto"/>
          <w:sz w:val="28"/>
          <w:szCs w:val="28"/>
        </w:rPr>
        <w:t>5</w:t>
      </w:r>
      <w:r w:rsidR="00DF0736">
        <w:rPr>
          <w:iCs/>
          <w:color w:val="auto"/>
          <w:sz w:val="28"/>
          <w:szCs w:val="28"/>
        </w:rPr>
        <w:t xml:space="preserve"> г.</w:t>
      </w:r>
    </w:p>
    <w:p w14:paraId="05382808" w14:textId="77777777" w:rsidR="00B0604A" w:rsidRPr="00B0604A" w:rsidRDefault="00B0604A" w:rsidP="00B0604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 w:bidi="ar-SA"/>
        </w:rPr>
      </w:pPr>
    </w:p>
    <w:p w14:paraId="6691B4CE" w14:textId="77777777" w:rsidR="00A97E60" w:rsidRPr="00A97E60" w:rsidRDefault="00A97E60" w:rsidP="00A97E6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 w:bidi="ar-SA"/>
        </w:rPr>
      </w:pPr>
      <w:bookmarkStart w:id="0" w:name="_Hlk221718623"/>
      <w:r w:rsidRPr="00A97E60">
        <w:rPr>
          <w:rFonts w:ascii="Times New Roman" w:eastAsia="Calibri" w:hAnsi="Times New Roman" w:cs="Times New Roman"/>
          <w:sz w:val="28"/>
          <w:szCs w:val="28"/>
          <w:lang w:val="ru-RU" w:bidi="ar-SA"/>
        </w:rPr>
        <w:lastRenderedPageBreak/>
        <w:t xml:space="preserve">Рабочая программа обязательной общеобразовательной дисциплины разработана на основе ФГОС СПО </w:t>
      </w:r>
      <w:bookmarkStart w:id="1" w:name="_Hlk221700820"/>
      <w:r w:rsidRPr="00A97E60">
        <w:rPr>
          <w:rFonts w:ascii="Times New Roman" w:eastAsia="Calibri" w:hAnsi="Times New Roman" w:cs="Times New Roman"/>
          <w:sz w:val="28"/>
          <w:szCs w:val="28"/>
          <w:lang w:val="ru-RU" w:bidi="ar-SA"/>
        </w:rPr>
        <w:t>по специальности 23.02.06 Техническая эксплуатация подвижного состава железных дорог</w:t>
      </w:r>
      <w:bookmarkEnd w:id="1"/>
      <w:r w:rsidRPr="00A97E60">
        <w:rPr>
          <w:rFonts w:ascii="Times New Roman" w:eastAsia="Calibri" w:hAnsi="Times New Roman" w:cs="Times New Roman"/>
          <w:sz w:val="28"/>
          <w:szCs w:val="28"/>
          <w:lang w:val="ru-RU" w:bidi="ar-SA"/>
        </w:rPr>
        <w:t>, утвержденного приказом Минпросвещения России от 30.01.2024 г. № 55 (зарегистрировано в Минюсте России 06.03.2024 № 77447).</w:t>
      </w:r>
      <w:bookmarkEnd w:id="0"/>
    </w:p>
    <w:p w14:paraId="34FCFAF8" w14:textId="77777777" w:rsidR="00E239E6" w:rsidRPr="00E239E6" w:rsidRDefault="00E239E6" w:rsidP="00E239E6">
      <w:pPr>
        <w:widowControl w:val="0"/>
        <w:spacing w:after="0" w:line="240" w:lineRule="auto"/>
        <w:rPr>
          <w:rFonts w:ascii="Times New Roman" w:eastAsia="Times New Roman" w:hAnsi="Times New Roman" w:cs="Times New Roman"/>
          <w:bCs/>
          <w:kern w:val="32"/>
          <w:sz w:val="28"/>
          <w:szCs w:val="28"/>
          <w:lang w:val="ru-RU" w:eastAsia="ru-RU" w:bidi="ar-SA"/>
        </w:rPr>
      </w:pPr>
    </w:p>
    <w:p w14:paraId="6834CEBD" w14:textId="77777777" w:rsidR="00E239E6" w:rsidRPr="00E239E6" w:rsidRDefault="00E239E6" w:rsidP="00E239E6">
      <w:pPr>
        <w:widowControl w:val="0"/>
        <w:spacing w:after="0" w:line="240" w:lineRule="auto"/>
        <w:rPr>
          <w:rFonts w:ascii="Times New Roman" w:eastAsia="Times New Roman" w:hAnsi="Times New Roman" w:cs="Times New Roman"/>
          <w:bCs/>
          <w:kern w:val="32"/>
          <w:sz w:val="28"/>
          <w:szCs w:val="28"/>
          <w:lang w:val="ru-RU" w:eastAsia="ru-RU" w:bidi="ar-SA"/>
        </w:rPr>
      </w:pPr>
    </w:p>
    <w:p w14:paraId="4CEC0FE9" w14:textId="77777777" w:rsidR="00E239E6" w:rsidRPr="00E239E6" w:rsidRDefault="00E239E6" w:rsidP="00E239E6">
      <w:pPr>
        <w:widowControl w:val="0"/>
        <w:spacing w:after="0" w:line="240" w:lineRule="auto"/>
        <w:rPr>
          <w:rFonts w:ascii="Times New Roman" w:eastAsia="Times New Roman" w:hAnsi="Times New Roman" w:cs="Times New Roman"/>
          <w:bCs/>
          <w:kern w:val="32"/>
          <w:sz w:val="28"/>
          <w:szCs w:val="28"/>
          <w:lang w:val="ru-RU" w:eastAsia="ru-RU" w:bidi="ar-SA"/>
        </w:rPr>
      </w:pPr>
    </w:p>
    <w:p w14:paraId="172B4306" w14:textId="77777777" w:rsidR="00E239E6" w:rsidRPr="00E239E6" w:rsidRDefault="00E239E6" w:rsidP="00E239E6">
      <w:pPr>
        <w:widowControl w:val="0"/>
        <w:spacing w:after="0" w:line="240" w:lineRule="auto"/>
        <w:rPr>
          <w:rFonts w:ascii="Times New Roman" w:eastAsia="Times New Roman" w:hAnsi="Times New Roman" w:cs="Times New Roman"/>
          <w:bCs/>
          <w:kern w:val="32"/>
          <w:sz w:val="28"/>
          <w:szCs w:val="28"/>
          <w:lang w:val="ru-RU" w:eastAsia="ru-RU" w:bidi="ar-S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543"/>
        <w:gridCol w:w="2876"/>
        <w:gridCol w:w="3151"/>
      </w:tblGrid>
      <w:tr w:rsidR="00E239E6" w:rsidRPr="00E239E6" w14:paraId="356DC92F" w14:textId="77777777" w:rsidTr="00E239E6">
        <w:tc>
          <w:tcPr>
            <w:tcW w:w="3543" w:type="dxa"/>
          </w:tcPr>
          <w:p w14:paraId="71B70DCD" w14:textId="77777777" w:rsidR="00E239E6" w:rsidRPr="00E239E6" w:rsidRDefault="00E239E6" w:rsidP="00E239E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kern w:val="32"/>
                <w:sz w:val="28"/>
                <w:szCs w:val="28"/>
                <w:lang w:val="ru-RU" w:eastAsia="ru-RU"/>
              </w:rPr>
            </w:pPr>
            <w:r w:rsidRPr="00E239E6">
              <w:rPr>
                <w:rFonts w:ascii="Times New Roman" w:eastAsia="Times New Roman" w:hAnsi="Times New Roman" w:cs="Times New Roman"/>
                <w:kern w:val="32"/>
                <w:sz w:val="28"/>
                <w:szCs w:val="28"/>
                <w:lang w:val="ru-RU" w:eastAsia="ru-RU"/>
              </w:rPr>
              <w:t>Организация-разработчик:</w:t>
            </w:r>
          </w:p>
        </w:tc>
        <w:tc>
          <w:tcPr>
            <w:tcW w:w="2876" w:type="dxa"/>
          </w:tcPr>
          <w:p w14:paraId="16995C66" w14:textId="77777777" w:rsidR="00E239E6" w:rsidRPr="00E239E6" w:rsidRDefault="00E239E6" w:rsidP="00E239E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kern w:val="32"/>
                <w:sz w:val="28"/>
                <w:szCs w:val="28"/>
                <w:lang w:val="ru-RU" w:eastAsia="ru-RU"/>
              </w:rPr>
            </w:pPr>
          </w:p>
        </w:tc>
        <w:tc>
          <w:tcPr>
            <w:tcW w:w="3151" w:type="dxa"/>
          </w:tcPr>
          <w:p w14:paraId="147A7053" w14:textId="77777777" w:rsidR="00E239E6" w:rsidRPr="00E239E6" w:rsidRDefault="00E239E6" w:rsidP="00E239E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kern w:val="32"/>
                <w:sz w:val="28"/>
                <w:szCs w:val="28"/>
                <w:lang w:val="ru-RU" w:eastAsia="ru-RU"/>
              </w:rPr>
            </w:pPr>
            <w:r w:rsidRPr="00E239E6">
              <w:rPr>
                <w:rFonts w:ascii="Times New Roman" w:eastAsia="Times New Roman" w:hAnsi="Times New Roman" w:cs="Times New Roman"/>
                <w:kern w:val="32"/>
                <w:sz w:val="28"/>
                <w:szCs w:val="28"/>
                <w:lang w:val="ru-RU" w:eastAsia="ru-RU"/>
              </w:rPr>
              <w:t>КГБ ПОУ ХТТТ</w:t>
            </w:r>
          </w:p>
          <w:p w14:paraId="3833EDA1" w14:textId="77777777" w:rsidR="00E239E6" w:rsidRPr="00E239E6" w:rsidRDefault="00E239E6" w:rsidP="00E239E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kern w:val="32"/>
                <w:sz w:val="28"/>
                <w:szCs w:val="28"/>
                <w:lang w:val="ru-RU" w:eastAsia="ru-RU"/>
              </w:rPr>
            </w:pPr>
          </w:p>
          <w:p w14:paraId="3B300C49" w14:textId="77777777" w:rsidR="00E239E6" w:rsidRPr="00E239E6" w:rsidRDefault="00E239E6" w:rsidP="00E239E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kern w:val="32"/>
                <w:sz w:val="28"/>
                <w:szCs w:val="28"/>
                <w:lang w:val="ru-RU" w:eastAsia="ru-RU"/>
              </w:rPr>
            </w:pPr>
          </w:p>
          <w:p w14:paraId="3D541B58" w14:textId="77777777" w:rsidR="00E239E6" w:rsidRPr="00E239E6" w:rsidRDefault="00E239E6" w:rsidP="00E239E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kern w:val="32"/>
                <w:sz w:val="28"/>
                <w:szCs w:val="28"/>
                <w:lang w:val="ru-RU" w:eastAsia="ru-RU"/>
              </w:rPr>
            </w:pPr>
          </w:p>
          <w:p w14:paraId="5EA9DC1A" w14:textId="77777777" w:rsidR="00E239E6" w:rsidRPr="00E239E6" w:rsidRDefault="00E239E6" w:rsidP="00E239E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kern w:val="32"/>
                <w:sz w:val="28"/>
                <w:szCs w:val="28"/>
                <w:lang w:val="ru-RU" w:eastAsia="ru-RU"/>
              </w:rPr>
            </w:pPr>
          </w:p>
        </w:tc>
      </w:tr>
      <w:tr w:rsidR="00E239E6" w:rsidRPr="00E239E6" w14:paraId="29AD6B42" w14:textId="77777777" w:rsidTr="00E239E6">
        <w:tc>
          <w:tcPr>
            <w:tcW w:w="3543" w:type="dxa"/>
          </w:tcPr>
          <w:p w14:paraId="4FCBCD97" w14:textId="77777777" w:rsidR="00E239E6" w:rsidRPr="00E239E6" w:rsidRDefault="00E239E6" w:rsidP="00E239E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kern w:val="32"/>
                <w:sz w:val="28"/>
                <w:szCs w:val="28"/>
                <w:lang w:val="ru-RU" w:eastAsia="ru-RU"/>
              </w:rPr>
            </w:pPr>
            <w:r w:rsidRPr="00E239E6">
              <w:rPr>
                <w:rFonts w:ascii="Times New Roman" w:eastAsia="Times New Roman" w:hAnsi="Times New Roman" w:cs="Times New Roman"/>
                <w:kern w:val="32"/>
                <w:sz w:val="28"/>
                <w:szCs w:val="28"/>
                <w:lang w:val="ru-RU" w:eastAsia="ru-RU"/>
              </w:rPr>
              <w:t xml:space="preserve">Разработчики программы: </w:t>
            </w:r>
          </w:p>
        </w:tc>
        <w:tc>
          <w:tcPr>
            <w:tcW w:w="2876" w:type="dxa"/>
          </w:tcPr>
          <w:p w14:paraId="589AF890" w14:textId="77777777" w:rsidR="00E239E6" w:rsidRPr="00E239E6" w:rsidRDefault="00E239E6" w:rsidP="00E239E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kern w:val="32"/>
                <w:sz w:val="28"/>
                <w:szCs w:val="28"/>
                <w:lang w:val="ru-RU" w:eastAsia="ru-RU"/>
              </w:rPr>
            </w:pPr>
          </w:p>
          <w:p w14:paraId="4C3E9CEE" w14:textId="77777777" w:rsidR="00E239E6" w:rsidRPr="00E239E6" w:rsidRDefault="00E239E6" w:rsidP="00E239E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kern w:val="32"/>
                <w:sz w:val="28"/>
                <w:szCs w:val="28"/>
                <w:lang w:val="ru-RU" w:eastAsia="ru-RU"/>
              </w:rPr>
            </w:pPr>
          </w:p>
        </w:tc>
        <w:tc>
          <w:tcPr>
            <w:tcW w:w="3151" w:type="dxa"/>
          </w:tcPr>
          <w:p w14:paraId="19173087" w14:textId="77777777" w:rsidR="00E239E6" w:rsidRPr="00E239E6" w:rsidRDefault="00E239E6" w:rsidP="00E239E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kern w:val="32"/>
                <w:sz w:val="28"/>
                <w:szCs w:val="28"/>
                <w:lang w:val="ru-RU" w:eastAsia="ru-RU"/>
              </w:rPr>
            </w:pPr>
          </w:p>
        </w:tc>
      </w:tr>
      <w:tr w:rsidR="00E239E6" w:rsidRPr="00E239E6" w14:paraId="70BFFD6F" w14:textId="77777777" w:rsidTr="00E239E6">
        <w:tc>
          <w:tcPr>
            <w:tcW w:w="3543" w:type="dxa"/>
            <w:vAlign w:val="center"/>
          </w:tcPr>
          <w:p w14:paraId="7CF89000" w14:textId="77777777" w:rsidR="00E239E6" w:rsidRPr="00E239E6" w:rsidRDefault="00E239E6" w:rsidP="00E239E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kern w:val="32"/>
                <w:sz w:val="28"/>
                <w:szCs w:val="28"/>
                <w:lang w:val="ru-RU" w:eastAsia="ru-RU"/>
              </w:rPr>
            </w:pPr>
            <w:r w:rsidRPr="00E239E6">
              <w:rPr>
                <w:rFonts w:ascii="Times New Roman" w:eastAsia="Times New Roman" w:hAnsi="Times New Roman" w:cs="Times New Roman"/>
                <w:kern w:val="32"/>
                <w:sz w:val="28"/>
                <w:szCs w:val="28"/>
                <w:lang w:val="ru-RU" w:eastAsia="ru-RU"/>
              </w:rPr>
              <w:t xml:space="preserve">Преподаватель </w:t>
            </w:r>
          </w:p>
          <w:p w14:paraId="66B945B6" w14:textId="77777777" w:rsidR="00E239E6" w:rsidRPr="00E239E6" w:rsidRDefault="00E239E6" w:rsidP="00E239E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kern w:val="32"/>
                <w:sz w:val="28"/>
                <w:szCs w:val="28"/>
                <w:lang w:val="ru-RU" w:eastAsia="ru-RU"/>
              </w:rPr>
            </w:pPr>
          </w:p>
        </w:tc>
        <w:tc>
          <w:tcPr>
            <w:tcW w:w="2876" w:type="dxa"/>
          </w:tcPr>
          <w:p w14:paraId="6CB43EBE" w14:textId="77777777" w:rsidR="00E239E6" w:rsidRPr="00E239E6" w:rsidRDefault="00E239E6" w:rsidP="00E239E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kern w:val="32"/>
                <w:sz w:val="28"/>
                <w:szCs w:val="28"/>
                <w:lang w:val="ru-RU" w:eastAsia="ru-RU"/>
              </w:rPr>
            </w:pPr>
            <w:r w:rsidRPr="00E239E6">
              <w:rPr>
                <w:rFonts w:ascii="Times New Roman" w:eastAsia="Times New Roman" w:hAnsi="Times New Roman" w:cs="Times New Roman"/>
                <w:kern w:val="32"/>
                <w:sz w:val="28"/>
                <w:szCs w:val="28"/>
                <w:lang w:val="ru-RU" w:eastAsia="ru-RU"/>
              </w:rPr>
              <w:t>___________________</w:t>
            </w:r>
          </w:p>
          <w:p w14:paraId="59D7E0E1" w14:textId="77777777" w:rsidR="00E239E6" w:rsidRPr="00E239E6" w:rsidRDefault="00E239E6" w:rsidP="00E239E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32"/>
                <w:sz w:val="28"/>
                <w:szCs w:val="28"/>
                <w:lang w:val="ru-RU" w:eastAsia="ru-RU"/>
              </w:rPr>
            </w:pPr>
            <w:r w:rsidRPr="00E239E6">
              <w:rPr>
                <w:rFonts w:ascii="Times New Roman" w:eastAsia="Times New Roman" w:hAnsi="Times New Roman" w:cs="Times New Roman"/>
                <w:kern w:val="32"/>
                <w:sz w:val="28"/>
                <w:szCs w:val="28"/>
                <w:vertAlign w:val="superscript"/>
                <w:lang w:val="ru-RU" w:eastAsia="ru-RU"/>
              </w:rPr>
              <w:t>(подпись)</w:t>
            </w:r>
          </w:p>
        </w:tc>
        <w:tc>
          <w:tcPr>
            <w:tcW w:w="3151" w:type="dxa"/>
            <w:vAlign w:val="center"/>
          </w:tcPr>
          <w:p w14:paraId="49DAFA45" w14:textId="15D68DC0" w:rsidR="00E239E6" w:rsidRPr="00E239E6" w:rsidRDefault="00E239E6" w:rsidP="00E239E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kern w:val="32"/>
                <w:sz w:val="28"/>
                <w:szCs w:val="28"/>
                <w:lang w:val="ru-RU" w:eastAsia="ru-RU"/>
              </w:rPr>
            </w:pPr>
            <w:r w:rsidRPr="00E239E6">
              <w:rPr>
                <w:rFonts w:ascii="Times New Roman" w:eastAsia="Times New Roman" w:hAnsi="Times New Roman" w:cs="Times New Roman"/>
                <w:kern w:val="32"/>
                <w:sz w:val="28"/>
                <w:szCs w:val="28"/>
                <w:lang w:val="ru-RU" w:eastAsia="ru-RU"/>
              </w:rPr>
              <w:t xml:space="preserve">И. </w:t>
            </w:r>
            <w:r>
              <w:rPr>
                <w:rFonts w:ascii="Times New Roman" w:eastAsia="Times New Roman" w:hAnsi="Times New Roman" w:cs="Times New Roman"/>
                <w:kern w:val="32"/>
                <w:sz w:val="28"/>
                <w:szCs w:val="28"/>
                <w:lang w:val="ru-RU" w:eastAsia="ru-RU"/>
              </w:rPr>
              <w:t>Б. Родина</w:t>
            </w:r>
          </w:p>
        </w:tc>
      </w:tr>
      <w:tr w:rsidR="00E239E6" w:rsidRPr="00E239E6" w14:paraId="69CE0E5D" w14:textId="77777777" w:rsidTr="00E239E6">
        <w:tc>
          <w:tcPr>
            <w:tcW w:w="3543" w:type="dxa"/>
            <w:vAlign w:val="center"/>
          </w:tcPr>
          <w:p w14:paraId="0D68E4B5" w14:textId="41E70401" w:rsidR="00E239E6" w:rsidRPr="00E239E6" w:rsidRDefault="00E239E6" w:rsidP="00E239E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kern w:val="32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kern w:val="32"/>
                <w:sz w:val="28"/>
                <w:szCs w:val="28"/>
                <w:lang w:val="ru-RU" w:eastAsia="ru-RU"/>
              </w:rPr>
              <w:t>Преподаватель</w:t>
            </w:r>
          </w:p>
        </w:tc>
        <w:tc>
          <w:tcPr>
            <w:tcW w:w="2876" w:type="dxa"/>
          </w:tcPr>
          <w:p w14:paraId="14E0B8B7" w14:textId="77777777" w:rsidR="00E239E6" w:rsidRPr="00E239E6" w:rsidRDefault="00E239E6" w:rsidP="00E239E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kern w:val="32"/>
                <w:sz w:val="28"/>
                <w:szCs w:val="28"/>
                <w:lang w:val="ru-RU" w:eastAsia="ru-RU"/>
              </w:rPr>
            </w:pPr>
            <w:r w:rsidRPr="00E239E6">
              <w:rPr>
                <w:rFonts w:ascii="Times New Roman" w:eastAsia="Times New Roman" w:hAnsi="Times New Roman" w:cs="Times New Roman"/>
                <w:kern w:val="32"/>
                <w:sz w:val="28"/>
                <w:szCs w:val="28"/>
                <w:lang w:val="ru-RU" w:eastAsia="ru-RU"/>
              </w:rPr>
              <w:t>___________________</w:t>
            </w:r>
          </w:p>
          <w:p w14:paraId="0C1ABC5D" w14:textId="0C1AEE38" w:rsidR="00E239E6" w:rsidRPr="00E239E6" w:rsidRDefault="00E239E6" w:rsidP="00E239E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32"/>
                <w:sz w:val="28"/>
                <w:szCs w:val="28"/>
                <w:vertAlign w:val="subscript"/>
                <w:lang w:val="ru-RU" w:eastAsia="ru-RU"/>
              </w:rPr>
            </w:pPr>
            <w:r w:rsidRPr="00E239E6">
              <w:rPr>
                <w:rFonts w:ascii="Times New Roman" w:eastAsia="Times New Roman" w:hAnsi="Times New Roman" w:cs="Times New Roman"/>
                <w:kern w:val="32"/>
                <w:sz w:val="28"/>
                <w:szCs w:val="28"/>
                <w:vertAlign w:val="subscript"/>
                <w:lang w:val="ru-RU" w:eastAsia="ru-RU"/>
              </w:rPr>
              <w:t>(подпись)</w:t>
            </w:r>
          </w:p>
        </w:tc>
        <w:tc>
          <w:tcPr>
            <w:tcW w:w="3151" w:type="dxa"/>
            <w:vAlign w:val="center"/>
          </w:tcPr>
          <w:p w14:paraId="78B8EFA2" w14:textId="22C3442C" w:rsidR="00E239E6" w:rsidRPr="00E239E6" w:rsidRDefault="00E239E6" w:rsidP="00E239E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kern w:val="32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kern w:val="32"/>
                <w:sz w:val="28"/>
                <w:szCs w:val="28"/>
                <w:lang w:val="ru-RU" w:eastAsia="ru-RU"/>
              </w:rPr>
              <w:t>Е. И. Пищенко</w:t>
            </w:r>
          </w:p>
        </w:tc>
      </w:tr>
      <w:tr w:rsidR="00E239E6" w:rsidRPr="00E239E6" w14:paraId="09AB0610" w14:textId="77777777" w:rsidTr="00E239E6">
        <w:tc>
          <w:tcPr>
            <w:tcW w:w="3543" w:type="dxa"/>
            <w:vAlign w:val="center"/>
          </w:tcPr>
          <w:p w14:paraId="106A7966" w14:textId="77777777" w:rsidR="00E239E6" w:rsidRPr="00E239E6" w:rsidRDefault="00E239E6" w:rsidP="00E239E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kern w:val="32"/>
                <w:sz w:val="28"/>
                <w:szCs w:val="28"/>
                <w:lang w:val="ru-RU" w:eastAsia="ru-RU"/>
              </w:rPr>
            </w:pPr>
          </w:p>
        </w:tc>
        <w:tc>
          <w:tcPr>
            <w:tcW w:w="2876" w:type="dxa"/>
          </w:tcPr>
          <w:p w14:paraId="5FBFEB16" w14:textId="77777777" w:rsidR="00E239E6" w:rsidRPr="00E239E6" w:rsidRDefault="00E239E6" w:rsidP="00E239E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kern w:val="32"/>
                <w:sz w:val="28"/>
                <w:szCs w:val="28"/>
                <w:vertAlign w:val="subscript"/>
                <w:lang w:val="ru-RU" w:eastAsia="ru-RU"/>
              </w:rPr>
            </w:pPr>
          </w:p>
        </w:tc>
        <w:tc>
          <w:tcPr>
            <w:tcW w:w="3151" w:type="dxa"/>
            <w:vAlign w:val="center"/>
          </w:tcPr>
          <w:p w14:paraId="60AA8B33" w14:textId="77777777" w:rsidR="00E239E6" w:rsidRPr="00E239E6" w:rsidRDefault="00E239E6" w:rsidP="00E239E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kern w:val="32"/>
                <w:sz w:val="28"/>
                <w:szCs w:val="28"/>
                <w:lang w:val="ru-RU" w:eastAsia="ru-RU"/>
              </w:rPr>
            </w:pPr>
          </w:p>
        </w:tc>
      </w:tr>
      <w:tr w:rsidR="00E239E6" w:rsidRPr="00A97E60" w14:paraId="012DDD00" w14:textId="77777777" w:rsidTr="00E239E6">
        <w:tc>
          <w:tcPr>
            <w:tcW w:w="9570" w:type="dxa"/>
            <w:gridSpan w:val="3"/>
          </w:tcPr>
          <w:p w14:paraId="011441D3" w14:textId="77777777" w:rsidR="00E239E6" w:rsidRPr="00E239E6" w:rsidRDefault="00E239E6" w:rsidP="00E239E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kern w:val="32"/>
                <w:sz w:val="28"/>
                <w:szCs w:val="28"/>
                <w:lang w:val="ru-RU" w:eastAsia="ru-RU"/>
              </w:rPr>
            </w:pPr>
            <w:r w:rsidRPr="00E239E6">
              <w:rPr>
                <w:rFonts w:ascii="Times New Roman" w:eastAsia="Times New Roman" w:hAnsi="Times New Roman" w:cs="Times New Roman"/>
                <w:kern w:val="32"/>
                <w:sz w:val="28"/>
                <w:szCs w:val="28"/>
                <w:lang w:val="ru-RU" w:eastAsia="ru-RU"/>
              </w:rPr>
              <w:t>Программа утверждена на заседании ПЦК общепрофессионального профессионального цикла</w:t>
            </w:r>
          </w:p>
        </w:tc>
      </w:tr>
      <w:tr w:rsidR="00E239E6" w:rsidRPr="00E239E6" w14:paraId="46AD035C" w14:textId="77777777" w:rsidTr="00E239E6">
        <w:tc>
          <w:tcPr>
            <w:tcW w:w="9570" w:type="dxa"/>
            <w:gridSpan w:val="3"/>
          </w:tcPr>
          <w:p w14:paraId="5783F5F5" w14:textId="77777777" w:rsidR="00E239E6" w:rsidRPr="00E239E6" w:rsidRDefault="00E239E6" w:rsidP="00E239E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kern w:val="32"/>
                <w:sz w:val="28"/>
                <w:szCs w:val="28"/>
                <w:lang w:val="ru-RU" w:eastAsia="ru-RU"/>
              </w:rPr>
            </w:pPr>
          </w:p>
          <w:p w14:paraId="7C7F9CBD" w14:textId="77777777" w:rsidR="00E239E6" w:rsidRPr="00E239E6" w:rsidRDefault="00E239E6" w:rsidP="00E239E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kern w:val="32"/>
                <w:sz w:val="28"/>
                <w:szCs w:val="28"/>
                <w:lang w:val="ru-RU" w:eastAsia="ru-RU"/>
              </w:rPr>
            </w:pPr>
            <w:r w:rsidRPr="00E239E6">
              <w:rPr>
                <w:rFonts w:ascii="Times New Roman" w:eastAsia="Times New Roman" w:hAnsi="Times New Roman" w:cs="Times New Roman"/>
                <w:kern w:val="32"/>
                <w:sz w:val="28"/>
                <w:szCs w:val="28"/>
                <w:lang w:val="ru-RU" w:eastAsia="ru-RU"/>
              </w:rPr>
              <w:t>Протокол  от ___.___.20___г. №_____</w:t>
            </w:r>
          </w:p>
        </w:tc>
      </w:tr>
      <w:tr w:rsidR="00E239E6" w:rsidRPr="00E239E6" w14:paraId="09098D4B" w14:textId="77777777" w:rsidTr="00E239E6">
        <w:tc>
          <w:tcPr>
            <w:tcW w:w="3543" w:type="dxa"/>
            <w:vAlign w:val="center"/>
          </w:tcPr>
          <w:p w14:paraId="7666AE45" w14:textId="77777777" w:rsidR="00E239E6" w:rsidRPr="00E239E6" w:rsidRDefault="00E239E6" w:rsidP="00E239E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kern w:val="32"/>
                <w:sz w:val="28"/>
                <w:szCs w:val="28"/>
                <w:lang w:val="ru-RU" w:eastAsia="ru-RU"/>
              </w:rPr>
            </w:pPr>
            <w:r w:rsidRPr="00E239E6">
              <w:rPr>
                <w:rFonts w:ascii="Times New Roman" w:eastAsia="Times New Roman" w:hAnsi="Times New Roman" w:cs="Times New Roman"/>
                <w:kern w:val="32"/>
                <w:sz w:val="28"/>
                <w:szCs w:val="28"/>
                <w:lang w:val="ru-RU" w:eastAsia="ru-RU"/>
              </w:rPr>
              <w:t>Председатель</w:t>
            </w:r>
          </w:p>
        </w:tc>
        <w:tc>
          <w:tcPr>
            <w:tcW w:w="2876" w:type="dxa"/>
          </w:tcPr>
          <w:p w14:paraId="5C3882B4" w14:textId="77777777" w:rsidR="00E239E6" w:rsidRPr="00E239E6" w:rsidRDefault="00E239E6" w:rsidP="00E239E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kern w:val="32"/>
                <w:sz w:val="28"/>
                <w:szCs w:val="28"/>
                <w:lang w:val="ru-RU" w:eastAsia="ru-RU"/>
              </w:rPr>
            </w:pPr>
            <w:r w:rsidRPr="00E239E6">
              <w:rPr>
                <w:rFonts w:ascii="Times New Roman" w:eastAsia="Times New Roman" w:hAnsi="Times New Roman" w:cs="Times New Roman"/>
                <w:kern w:val="32"/>
                <w:sz w:val="28"/>
                <w:szCs w:val="28"/>
                <w:lang w:val="ru-RU" w:eastAsia="ru-RU"/>
              </w:rPr>
              <w:t>___________________</w:t>
            </w:r>
          </w:p>
          <w:p w14:paraId="7EFB141F" w14:textId="77777777" w:rsidR="00E239E6" w:rsidRPr="00E239E6" w:rsidRDefault="00E239E6" w:rsidP="00E239E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kern w:val="32"/>
                <w:sz w:val="28"/>
                <w:szCs w:val="28"/>
                <w:lang w:val="ru-RU" w:eastAsia="ru-RU"/>
              </w:rPr>
            </w:pPr>
            <w:r w:rsidRPr="00E239E6">
              <w:rPr>
                <w:rFonts w:ascii="Times New Roman" w:eastAsia="Times New Roman" w:hAnsi="Times New Roman" w:cs="Times New Roman"/>
                <w:kern w:val="32"/>
                <w:sz w:val="28"/>
                <w:szCs w:val="28"/>
                <w:vertAlign w:val="superscript"/>
                <w:lang w:val="ru-RU" w:eastAsia="ru-RU"/>
              </w:rPr>
              <w:t>(подпись)</w:t>
            </w:r>
          </w:p>
        </w:tc>
        <w:tc>
          <w:tcPr>
            <w:tcW w:w="3151" w:type="dxa"/>
            <w:vAlign w:val="center"/>
          </w:tcPr>
          <w:p w14:paraId="013FD636" w14:textId="77777777" w:rsidR="00E239E6" w:rsidRPr="00E239E6" w:rsidRDefault="00E239E6" w:rsidP="00E239E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kern w:val="32"/>
                <w:sz w:val="28"/>
                <w:szCs w:val="28"/>
                <w:lang w:val="ru-RU" w:eastAsia="ru-RU"/>
              </w:rPr>
            </w:pPr>
            <w:r w:rsidRPr="00E239E6">
              <w:rPr>
                <w:rFonts w:ascii="Times New Roman" w:eastAsia="Times New Roman" w:hAnsi="Times New Roman" w:cs="Times New Roman"/>
                <w:kern w:val="32"/>
                <w:sz w:val="28"/>
                <w:szCs w:val="28"/>
                <w:lang w:val="ru-RU" w:eastAsia="ru-RU"/>
              </w:rPr>
              <w:t>А. В. Дроздова</w:t>
            </w:r>
          </w:p>
        </w:tc>
      </w:tr>
      <w:tr w:rsidR="00E239E6" w:rsidRPr="00E239E6" w14:paraId="58AEEE1B" w14:textId="77777777" w:rsidTr="00E239E6">
        <w:tc>
          <w:tcPr>
            <w:tcW w:w="3543" w:type="dxa"/>
          </w:tcPr>
          <w:p w14:paraId="4E7E2826" w14:textId="77777777" w:rsidR="00E239E6" w:rsidRPr="00E239E6" w:rsidRDefault="00E239E6" w:rsidP="00E239E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kern w:val="32"/>
                <w:sz w:val="28"/>
                <w:szCs w:val="28"/>
                <w:lang w:val="ru-RU" w:eastAsia="ru-RU"/>
              </w:rPr>
            </w:pPr>
          </w:p>
        </w:tc>
        <w:tc>
          <w:tcPr>
            <w:tcW w:w="2876" w:type="dxa"/>
          </w:tcPr>
          <w:p w14:paraId="58D71E18" w14:textId="77777777" w:rsidR="00E239E6" w:rsidRPr="00E239E6" w:rsidRDefault="00E239E6" w:rsidP="00E239E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kern w:val="32"/>
                <w:sz w:val="28"/>
                <w:szCs w:val="28"/>
                <w:lang w:val="ru-RU" w:eastAsia="ru-RU"/>
              </w:rPr>
            </w:pPr>
          </w:p>
        </w:tc>
        <w:tc>
          <w:tcPr>
            <w:tcW w:w="3151" w:type="dxa"/>
          </w:tcPr>
          <w:p w14:paraId="4FAA709C" w14:textId="77777777" w:rsidR="00E239E6" w:rsidRPr="00E239E6" w:rsidRDefault="00E239E6" w:rsidP="00E239E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kern w:val="32"/>
                <w:sz w:val="28"/>
                <w:szCs w:val="28"/>
                <w:lang w:val="ru-RU" w:eastAsia="ru-RU"/>
              </w:rPr>
            </w:pPr>
          </w:p>
        </w:tc>
      </w:tr>
      <w:tr w:rsidR="00E239E6" w:rsidRPr="00E239E6" w14:paraId="7F84DA5B" w14:textId="77777777" w:rsidTr="00E239E6">
        <w:tc>
          <w:tcPr>
            <w:tcW w:w="3543" w:type="dxa"/>
          </w:tcPr>
          <w:p w14:paraId="49F16F0E" w14:textId="77777777" w:rsidR="00E239E6" w:rsidRPr="00E239E6" w:rsidRDefault="00E239E6" w:rsidP="00E239E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kern w:val="32"/>
                <w:sz w:val="28"/>
                <w:szCs w:val="28"/>
                <w:lang w:val="ru-RU" w:eastAsia="ru-RU"/>
              </w:rPr>
            </w:pPr>
            <w:r w:rsidRPr="00E239E6">
              <w:rPr>
                <w:rFonts w:ascii="Times New Roman" w:eastAsia="Times New Roman" w:hAnsi="Times New Roman" w:cs="Times New Roman"/>
                <w:kern w:val="32"/>
                <w:sz w:val="28"/>
                <w:szCs w:val="28"/>
                <w:lang w:val="ru-RU" w:eastAsia="ru-RU"/>
              </w:rPr>
              <w:t xml:space="preserve">СОГЛАСОВАНО: </w:t>
            </w:r>
          </w:p>
        </w:tc>
        <w:tc>
          <w:tcPr>
            <w:tcW w:w="2876" w:type="dxa"/>
          </w:tcPr>
          <w:p w14:paraId="4E3E3F7B" w14:textId="77777777" w:rsidR="00E239E6" w:rsidRPr="00E239E6" w:rsidRDefault="00E239E6" w:rsidP="00E239E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kern w:val="32"/>
                <w:sz w:val="28"/>
                <w:szCs w:val="28"/>
                <w:lang w:val="ru-RU" w:eastAsia="ru-RU"/>
              </w:rPr>
            </w:pPr>
          </w:p>
        </w:tc>
        <w:tc>
          <w:tcPr>
            <w:tcW w:w="3151" w:type="dxa"/>
          </w:tcPr>
          <w:p w14:paraId="451631E4" w14:textId="77777777" w:rsidR="00E239E6" w:rsidRPr="00E239E6" w:rsidRDefault="00E239E6" w:rsidP="00E239E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kern w:val="32"/>
                <w:sz w:val="28"/>
                <w:szCs w:val="28"/>
                <w:lang w:val="ru-RU" w:eastAsia="ru-RU"/>
              </w:rPr>
            </w:pPr>
          </w:p>
        </w:tc>
      </w:tr>
      <w:tr w:rsidR="00E239E6" w:rsidRPr="00E239E6" w14:paraId="377495DE" w14:textId="77777777" w:rsidTr="00E239E6">
        <w:tc>
          <w:tcPr>
            <w:tcW w:w="3543" w:type="dxa"/>
          </w:tcPr>
          <w:p w14:paraId="26B9CFCB" w14:textId="77777777" w:rsidR="00E239E6" w:rsidRPr="00E239E6" w:rsidRDefault="00E239E6" w:rsidP="00E239E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kern w:val="32"/>
                <w:sz w:val="28"/>
                <w:szCs w:val="28"/>
                <w:lang w:val="ru-RU" w:eastAsia="ru-RU"/>
              </w:rPr>
            </w:pPr>
            <w:r w:rsidRPr="00E239E6">
              <w:rPr>
                <w:rFonts w:ascii="Times New Roman" w:eastAsia="Times New Roman" w:hAnsi="Times New Roman" w:cs="Times New Roman"/>
                <w:kern w:val="32"/>
                <w:sz w:val="28"/>
                <w:szCs w:val="28"/>
                <w:lang w:val="ru-RU" w:eastAsia="ru-RU"/>
              </w:rPr>
              <w:t xml:space="preserve">Методист </w:t>
            </w:r>
          </w:p>
        </w:tc>
        <w:tc>
          <w:tcPr>
            <w:tcW w:w="2876" w:type="dxa"/>
          </w:tcPr>
          <w:p w14:paraId="4165669A" w14:textId="77777777" w:rsidR="00E239E6" w:rsidRPr="00E239E6" w:rsidRDefault="00E239E6" w:rsidP="00E239E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kern w:val="32"/>
                <w:sz w:val="28"/>
                <w:szCs w:val="28"/>
                <w:lang w:val="ru-RU" w:eastAsia="ru-RU"/>
              </w:rPr>
            </w:pPr>
            <w:r w:rsidRPr="00E239E6">
              <w:rPr>
                <w:rFonts w:ascii="Times New Roman" w:eastAsia="Times New Roman" w:hAnsi="Times New Roman" w:cs="Times New Roman"/>
                <w:kern w:val="32"/>
                <w:sz w:val="28"/>
                <w:szCs w:val="28"/>
                <w:lang w:val="ru-RU" w:eastAsia="ru-RU"/>
              </w:rPr>
              <w:t>___________________</w:t>
            </w:r>
          </w:p>
          <w:p w14:paraId="6A1E0333" w14:textId="77777777" w:rsidR="00E239E6" w:rsidRPr="00E239E6" w:rsidRDefault="00E239E6" w:rsidP="00E239E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kern w:val="32"/>
                <w:sz w:val="28"/>
                <w:szCs w:val="28"/>
                <w:lang w:val="ru-RU" w:eastAsia="ru-RU"/>
              </w:rPr>
            </w:pPr>
            <w:r w:rsidRPr="00E239E6">
              <w:rPr>
                <w:rFonts w:ascii="Times New Roman" w:eastAsia="Times New Roman" w:hAnsi="Times New Roman" w:cs="Times New Roman"/>
                <w:kern w:val="32"/>
                <w:sz w:val="28"/>
                <w:szCs w:val="28"/>
                <w:vertAlign w:val="superscript"/>
                <w:lang w:val="ru-RU" w:eastAsia="ru-RU"/>
              </w:rPr>
              <w:t>(подпись)</w:t>
            </w:r>
          </w:p>
        </w:tc>
        <w:tc>
          <w:tcPr>
            <w:tcW w:w="3151" w:type="dxa"/>
            <w:vAlign w:val="center"/>
          </w:tcPr>
          <w:p w14:paraId="1C6DB2E4" w14:textId="77777777" w:rsidR="00E239E6" w:rsidRPr="00E239E6" w:rsidRDefault="00E239E6" w:rsidP="00E239E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kern w:val="32"/>
                <w:sz w:val="28"/>
                <w:szCs w:val="28"/>
                <w:lang w:val="ru-RU" w:eastAsia="ru-RU"/>
              </w:rPr>
            </w:pPr>
            <w:r w:rsidRPr="00E239E6">
              <w:rPr>
                <w:rFonts w:ascii="Times New Roman" w:eastAsia="Times New Roman" w:hAnsi="Times New Roman" w:cs="Times New Roman"/>
                <w:kern w:val="32"/>
                <w:sz w:val="28"/>
                <w:szCs w:val="28"/>
                <w:lang w:val="ru-RU" w:eastAsia="ru-RU"/>
              </w:rPr>
              <w:t>А. В. Дроздова</w:t>
            </w:r>
          </w:p>
        </w:tc>
      </w:tr>
      <w:tr w:rsidR="00E239E6" w:rsidRPr="00E239E6" w14:paraId="6BA8BB47" w14:textId="77777777" w:rsidTr="00E239E6">
        <w:tc>
          <w:tcPr>
            <w:tcW w:w="3543" w:type="dxa"/>
          </w:tcPr>
          <w:p w14:paraId="0EA6329A" w14:textId="77777777" w:rsidR="00E239E6" w:rsidRPr="00E239E6" w:rsidRDefault="00E239E6" w:rsidP="00E239E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kern w:val="32"/>
                <w:sz w:val="28"/>
                <w:szCs w:val="28"/>
                <w:lang w:val="ru-RU" w:eastAsia="ru-RU"/>
              </w:rPr>
            </w:pPr>
          </w:p>
        </w:tc>
        <w:tc>
          <w:tcPr>
            <w:tcW w:w="2876" w:type="dxa"/>
          </w:tcPr>
          <w:p w14:paraId="18F00654" w14:textId="77777777" w:rsidR="00E239E6" w:rsidRPr="00E239E6" w:rsidRDefault="00E239E6" w:rsidP="00E239E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kern w:val="32"/>
                <w:sz w:val="28"/>
                <w:szCs w:val="28"/>
                <w:lang w:val="ru-RU" w:eastAsia="ru-RU"/>
              </w:rPr>
            </w:pPr>
          </w:p>
        </w:tc>
        <w:tc>
          <w:tcPr>
            <w:tcW w:w="3151" w:type="dxa"/>
            <w:vAlign w:val="center"/>
          </w:tcPr>
          <w:p w14:paraId="4B2F89D3" w14:textId="77777777" w:rsidR="00E239E6" w:rsidRPr="00E239E6" w:rsidRDefault="00E239E6" w:rsidP="00E239E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kern w:val="32"/>
                <w:sz w:val="28"/>
                <w:szCs w:val="28"/>
                <w:lang w:val="ru-RU" w:eastAsia="ru-RU"/>
              </w:rPr>
            </w:pPr>
          </w:p>
          <w:p w14:paraId="79C73E2A" w14:textId="77777777" w:rsidR="00E239E6" w:rsidRPr="00E239E6" w:rsidRDefault="00E239E6" w:rsidP="00E239E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kern w:val="32"/>
                <w:sz w:val="28"/>
                <w:szCs w:val="28"/>
                <w:lang w:val="ru-RU" w:eastAsia="ru-RU"/>
              </w:rPr>
            </w:pPr>
          </w:p>
        </w:tc>
      </w:tr>
      <w:tr w:rsidR="00E239E6" w:rsidRPr="00E239E6" w14:paraId="2A5C5284" w14:textId="77777777" w:rsidTr="00E239E6">
        <w:tc>
          <w:tcPr>
            <w:tcW w:w="3543" w:type="dxa"/>
          </w:tcPr>
          <w:p w14:paraId="432593E5" w14:textId="77777777" w:rsidR="00E239E6" w:rsidRPr="00E239E6" w:rsidRDefault="00E239E6" w:rsidP="00E239E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kern w:val="32"/>
                <w:sz w:val="28"/>
                <w:szCs w:val="28"/>
                <w:lang w:val="ru-RU" w:eastAsia="ru-RU"/>
              </w:rPr>
            </w:pPr>
            <w:r w:rsidRPr="00E239E6">
              <w:rPr>
                <w:rFonts w:ascii="Times New Roman" w:eastAsia="Times New Roman" w:hAnsi="Times New Roman" w:cs="Times New Roman"/>
                <w:kern w:val="32"/>
                <w:sz w:val="28"/>
                <w:szCs w:val="28"/>
                <w:lang w:val="ru-RU" w:eastAsia="ru-RU"/>
              </w:rPr>
              <w:t>Зам.директора по УПР</w:t>
            </w:r>
          </w:p>
        </w:tc>
        <w:tc>
          <w:tcPr>
            <w:tcW w:w="2876" w:type="dxa"/>
          </w:tcPr>
          <w:p w14:paraId="13A790D6" w14:textId="77777777" w:rsidR="00E239E6" w:rsidRPr="00E239E6" w:rsidRDefault="00E239E6" w:rsidP="00E239E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kern w:val="32"/>
                <w:sz w:val="28"/>
                <w:szCs w:val="28"/>
                <w:lang w:val="ru-RU" w:eastAsia="ru-RU"/>
              </w:rPr>
            </w:pPr>
            <w:r w:rsidRPr="00E239E6">
              <w:rPr>
                <w:rFonts w:ascii="Times New Roman" w:eastAsia="Times New Roman" w:hAnsi="Times New Roman" w:cs="Times New Roman"/>
                <w:kern w:val="32"/>
                <w:sz w:val="28"/>
                <w:szCs w:val="28"/>
                <w:lang w:val="ru-RU" w:eastAsia="ru-RU"/>
              </w:rPr>
              <w:t>___________________</w:t>
            </w:r>
          </w:p>
          <w:p w14:paraId="1E6C10A6" w14:textId="77777777" w:rsidR="00E239E6" w:rsidRPr="00E239E6" w:rsidRDefault="00E239E6" w:rsidP="00E239E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kern w:val="32"/>
                <w:sz w:val="28"/>
                <w:szCs w:val="28"/>
                <w:lang w:val="ru-RU" w:eastAsia="ru-RU"/>
              </w:rPr>
            </w:pPr>
            <w:r w:rsidRPr="00E239E6">
              <w:rPr>
                <w:rFonts w:ascii="Times New Roman" w:eastAsia="Times New Roman" w:hAnsi="Times New Roman" w:cs="Times New Roman"/>
                <w:kern w:val="32"/>
                <w:sz w:val="28"/>
                <w:szCs w:val="28"/>
                <w:vertAlign w:val="superscript"/>
                <w:lang w:val="ru-RU" w:eastAsia="ru-RU"/>
              </w:rPr>
              <w:t>(подпись)</w:t>
            </w:r>
          </w:p>
        </w:tc>
        <w:tc>
          <w:tcPr>
            <w:tcW w:w="3151" w:type="dxa"/>
            <w:vAlign w:val="center"/>
          </w:tcPr>
          <w:p w14:paraId="32C77EE8" w14:textId="77777777" w:rsidR="00E239E6" w:rsidRPr="00E239E6" w:rsidRDefault="00E239E6" w:rsidP="00E239E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kern w:val="32"/>
                <w:sz w:val="28"/>
                <w:szCs w:val="28"/>
                <w:lang w:val="ru-RU" w:eastAsia="ru-RU"/>
              </w:rPr>
            </w:pPr>
            <w:r w:rsidRPr="00E239E6">
              <w:rPr>
                <w:rFonts w:ascii="Times New Roman" w:eastAsia="Times New Roman" w:hAnsi="Times New Roman" w:cs="Times New Roman"/>
                <w:kern w:val="32"/>
                <w:sz w:val="28"/>
                <w:szCs w:val="28"/>
                <w:lang w:val="ru-RU" w:eastAsia="ru-RU"/>
              </w:rPr>
              <w:t>Т.О. Оспищева</w:t>
            </w:r>
          </w:p>
        </w:tc>
      </w:tr>
    </w:tbl>
    <w:p w14:paraId="32D64954" w14:textId="77777777" w:rsidR="00E239E6" w:rsidRPr="00E239E6" w:rsidRDefault="00E239E6" w:rsidP="00E239E6">
      <w:pPr>
        <w:widowControl w:val="0"/>
        <w:spacing w:after="0" w:line="240" w:lineRule="auto"/>
        <w:rPr>
          <w:rFonts w:ascii="Times New Roman" w:eastAsia="Times New Roman" w:hAnsi="Times New Roman" w:cs="Times New Roman"/>
          <w:bCs/>
          <w:kern w:val="32"/>
          <w:sz w:val="28"/>
          <w:szCs w:val="28"/>
          <w:lang w:val="ru-RU" w:eastAsia="ru-RU" w:bidi="ar-SA"/>
        </w:rPr>
      </w:pPr>
    </w:p>
    <w:p w14:paraId="0AFFEDAA" w14:textId="73C79471" w:rsidR="003E5662" w:rsidRDefault="003E5662" w:rsidP="00E239E6">
      <w:pPr>
        <w:widowControl w:val="0"/>
        <w:spacing w:after="0" w:line="240" w:lineRule="auto"/>
        <w:rPr>
          <w:rFonts w:ascii="Times New Roman" w:eastAsia="Times New Roman" w:hAnsi="Times New Roman" w:cs="Times New Roman"/>
          <w:bCs/>
          <w:kern w:val="32"/>
          <w:sz w:val="28"/>
          <w:szCs w:val="28"/>
          <w:lang w:val="ru-RU" w:eastAsia="ru-RU" w:bidi="ar-SA"/>
        </w:rPr>
      </w:pPr>
    </w:p>
    <w:p w14:paraId="118FFFFD" w14:textId="77777777" w:rsidR="00E239E6" w:rsidRDefault="00E239E6" w:rsidP="00E239E6">
      <w:pPr>
        <w:widowControl w:val="0"/>
        <w:spacing w:after="0" w:line="240" w:lineRule="auto"/>
        <w:rPr>
          <w:rFonts w:ascii="Times New Roman" w:eastAsia="Times New Roman" w:hAnsi="Times New Roman" w:cs="Times New Roman"/>
          <w:bCs/>
          <w:kern w:val="32"/>
          <w:sz w:val="28"/>
          <w:szCs w:val="28"/>
          <w:lang w:val="ru-RU" w:eastAsia="ru-RU" w:bidi="ar-SA"/>
        </w:rPr>
      </w:pPr>
    </w:p>
    <w:p w14:paraId="5A6104A9" w14:textId="77777777" w:rsidR="00E239E6" w:rsidRDefault="00E239E6" w:rsidP="00E239E6">
      <w:pPr>
        <w:widowControl w:val="0"/>
        <w:spacing w:after="0" w:line="240" w:lineRule="auto"/>
        <w:rPr>
          <w:rFonts w:ascii="Times New Roman" w:eastAsia="Times New Roman" w:hAnsi="Times New Roman" w:cs="Times New Roman"/>
          <w:bCs/>
          <w:kern w:val="32"/>
          <w:sz w:val="28"/>
          <w:szCs w:val="28"/>
          <w:lang w:val="ru-RU" w:eastAsia="ru-RU" w:bidi="ar-SA"/>
        </w:rPr>
      </w:pPr>
    </w:p>
    <w:p w14:paraId="37BC0A33" w14:textId="77777777" w:rsidR="00E239E6" w:rsidRDefault="00E239E6" w:rsidP="00E239E6">
      <w:pPr>
        <w:widowControl w:val="0"/>
        <w:spacing w:after="0" w:line="240" w:lineRule="auto"/>
        <w:rPr>
          <w:rFonts w:ascii="Times New Roman" w:eastAsia="Times New Roman" w:hAnsi="Times New Roman" w:cs="Times New Roman"/>
          <w:bCs/>
          <w:kern w:val="32"/>
          <w:sz w:val="28"/>
          <w:szCs w:val="28"/>
          <w:lang w:val="ru-RU" w:eastAsia="ru-RU" w:bidi="ar-SA"/>
        </w:rPr>
      </w:pPr>
    </w:p>
    <w:p w14:paraId="05864782" w14:textId="77777777" w:rsidR="00E239E6" w:rsidRPr="00E239E6" w:rsidRDefault="00E239E6" w:rsidP="00E239E6">
      <w:pPr>
        <w:widowControl w:val="0"/>
        <w:spacing w:after="0" w:line="240" w:lineRule="auto"/>
        <w:rPr>
          <w:rFonts w:ascii="Times New Roman" w:eastAsia="Times New Roman" w:hAnsi="Times New Roman" w:cs="Courier New"/>
          <w:sz w:val="28"/>
          <w:szCs w:val="28"/>
          <w:lang w:val="ru-RU" w:eastAsia="ru-RU" w:bidi="ar-SA"/>
        </w:rPr>
      </w:pPr>
    </w:p>
    <w:p w14:paraId="174D5586" w14:textId="77777777" w:rsidR="003E5662" w:rsidRPr="00A805F7" w:rsidRDefault="003E5662" w:rsidP="00D47601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14:paraId="0CD6A317" w14:textId="77777777" w:rsidR="0045549D" w:rsidRPr="00A805F7" w:rsidRDefault="0045549D" w:rsidP="00D47601">
      <w:pPr>
        <w:pStyle w:val="Default"/>
        <w:jc w:val="both"/>
        <w:rPr>
          <w:color w:val="auto"/>
          <w:sz w:val="28"/>
          <w:szCs w:val="28"/>
        </w:rPr>
      </w:pPr>
    </w:p>
    <w:p w14:paraId="213B5FAE" w14:textId="77777777" w:rsidR="003A29BA" w:rsidRPr="00A805F7" w:rsidRDefault="003A29BA" w:rsidP="00D4760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A805F7">
        <w:rPr>
          <w:rFonts w:ascii="Times New Roman" w:hAnsi="Times New Roman" w:cs="Times New Roman"/>
          <w:b/>
          <w:sz w:val="24"/>
          <w:szCs w:val="28"/>
        </w:rPr>
        <w:t>СОДЕРЖАНИЕ</w:t>
      </w:r>
    </w:p>
    <w:p w14:paraId="7DD26422" w14:textId="77777777" w:rsidR="003A29BA" w:rsidRPr="00A805F7" w:rsidRDefault="003A29BA" w:rsidP="00D47601">
      <w:pPr>
        <w:spacing w:after="0" w:line="240" w:lineRule="auto"/>
        <w:ind w:firstLine="709"/>
        <w:jc w:val="center"/>
        <w:rPr>
          <w:b/>
          <w:sz w:val="24"/>
          <w:szCs w:val="28"/>
        </w:rPr>
      </w:pPr>
    </w:p>
    <w:p w14:paraId="0B5868F6" w14:textId="77777777" w:rsidR="003A29BA" w:rsidRPr="00A805F7" w:rsidRDefault="003A29BA" w:rsidP="00D47601">
      <w:pPr>
        <w:spacing w:after="0" w:line="240" w:lineRule="auto"/>
        <w:ind w:firstLine="709"/>
        <w:jc w:val="center"/>
        <w:rPr>
          <w:b/>
          <w:sz w:val="24"/>
          <w:szCs w:val="28"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613"/>
        <w:gridCol w:w="852"/>
      </w:tblGrid>
      <w:tr w:rsidR="00A805F7" w:rsidRPr="00A805F7" w14:paraId="14B7AA89" w14:textId="77777777" w:rsidTr="00AB278A">
        <w:tc>
          <w:tcPr>
            <w:tcW w:w="8613" w:type="dxa"/>
          </w:tcPr>
          <w:p w14:paraId="59BF5B8A" w14:textId="77777777" w:rsidR="003A29BA" w:rsidRPr="00A805F7" w:rsidRDefault="003A29BA" w:rsidP="00D47601">
            <w:pPr>
              <w:tabs>
                <w:tab w:val="left" w:pos="27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A805F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 Паспорт программы дисциплины</w:t>
            </w:r>
          </w:p>
        </w:tc>
        <w:tc>
          <w:tcPr>
            <w:tcW w:w="852" w:type="dxa"/>
          </w:tcPr>
          <w:p w14:paraId="1D27A37D" w14:textId="77777777" w:rsidR="003A29BA" w:rsidRPr="00A805F7" w:rsidRDefault="003A29BA" w:rsidP="00D4760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A805F7" w:rsidRPr="00A805F7" w14:paraId="61F13D9A" w14:textId="77777777" w:rsidTr="00AB278A">
        <w:tc>
          <w:tcPr>
            <w:tcW w:w="8613" w:type="dxa"/>
          </w:tcPr>
          <w:p w14:paraId="6515FF1E" w14:textId="77777777" w:rsidR="003A29BA" w:rsidRPr="00A805F7" w:rsidRDefault="003A29BA" w:rsidP="00D47601">
            <w:pPr>
              <w:tabs>
                <w:tab w:val="left" w:pos="279"/>
                <w:tab w:val="left" w:pos="993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A805F7">
              <w:rPr>
                <w:rFonts w:ascii="Times New Roman" w:hAnsi="Times New Roman" w:cs="Times New Roman"/>
                <w:sz w:val="28"/>
                <w:szCs w:val="28"/>
              </w:rPr>
              <w:t>2. Структура и содержание дисциплины</w:t>
            </w:r>
          </w:p>
        </w:tc>
        <w:tc>
          <w:tcPr>
            <w:tcW w:w="852" w:type="dxa"/>
          </w:tcPr>
          <w:p w14:paraId="17E90854" w14:textId="77777777" w:rsidR="003A29BA" w:rsidRPr="00A805F7" w:rsidRDefault="003A29BA" w:rsidP="00D4760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A805F7" w:rsidRPr="00A805F7" w14:paraId="4A8034FD" w14:textId="77777777" w:rsidTr="00AB278A">
        <w:trPr>
          <w:trHeight w:val="253"/>
        </w:trPr>
        <w:tc>
          <w:tcPr>
            <w:tcW w:w="8613" w:type="dxa"/>
          </w:tcPr>
          <w:p w14:paraId="7ED53AE5" w14:textId="77777777" w:rsidR="003A29BA" w:rsidRPr="00A805F7" w:rsidRDefault="003A29BA" w:rsidP="00D476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05F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3 </w:t>
            </w:r>
            <w:r w:rsidRPr="00A805F7">
              <w:rPr>
                <w:rFonts w:ascii="Times New Roman" w:hAnsi="Times New Roman" w:cs="Times New Roman"/>
                <w:sz w:val="28"/>
                <w:szCs w:val="28"/>
              </w:rPr>
              <w:t>Условия</w:t>
            </w:r>
            <w:r w:rsidR="00BE0C29" w:rsidRPr="00A805F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A805F7">
              <w:rPr>
                <w:rFonts w:ascii="Times New Roman" w:hAnsi="Times New Roman" w:cs="Times New Roman"/>
                <w:sz w:val="28"/>
                <w:szCs w:val="28"/>
              </w:rPr>
              <w:t>реализации программы дисциплины</w:t>
            </w:r>
          </w:p>
        </w:tc>
        <w:tc>
          <w:tcPr>
            <w:tcW w:w="852" w:type="dxa"/>
          </w:tcPr>
          <w:p w14:paraId="5541705B" w14:textId="77777777" w:rsidR="003A29BA" w:rsidRPr="00A805F7" w:rsidRDefault="003A29BA" w:rsidP="00D4760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A805F7" w:rsidRPr="00A97E60" w14:paraId="1B85A1FE" w14:textId="77777777" w:rsidTr="00AB278A">
        <w:trPr>
          <w:trHeight w:val="289"/>
        </w:trPr>
        <w:tc>
          <w:tcPr>
            <w:tcW w:w="8613" w:type="dxa"/>
          </w:tcPr>
          <w:p w14:paraId="337DB743" w14:textId="77777777" w:rsidR="003A29BA" w:rsidRPr="00A805F7" w:rsidRDefault="003A29BA" w:rsidP="00D47601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805F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4. Контроль и оценка результатов освоения дисциплины </w:t>
            </w:r>
          </w:p>
        </w:tc>
        <w:tc>
          <w:tcPr>
            <w:tcW w:w="852" w:type="dxa"/>
          </w:tcPr>
          <w:p w14:paraId="78EC47A6" w14:textId="77777777" w:rsidR="003A29BA" w:rsidRPr="00A805F7" w:rsidRDefault="003A29BA" w:rsidP="00D4760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A805F7" w:rsidRPr="00A97E60" w14:paraId="1F115B8A" w14:textId="77777777" w:rsidTr="00AB278A">
        <w:trPr>
          <w:trHeight w:val="289"/>
        </w:trPr>
        <w:tc>
          <w:tcPr>
            <w:tcW w:w="8613" w:type="dxa"/>
          </w:tcPr>
          <w:p w14:paraId="70A45C52" w14:textId="77777777" w:rsidR="00AB278A" w:rsidRPr="00A805F7" w:rsidRDefault="00F63FFD" w:rsidP="00D47601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805F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5. </w:t>
            </w:r>
            <w:r w:rsidR="004223D1" w:rsidRPr="00A805F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Лист изменений и дополнений, внесенных в программу дисциплины</w:t>
            </w:r>
          </w:p>
        </w:tc>
        <w:tc>
          <w:tcPr>
            <w:tcW w:w="852" w:type="dxa"/>
          </w:tcPr>
          <w:p w14:paraId="6C76A7D4" w14:textId="77777777" w:rsidR="00AB278A" w:rsidRPr="00A805F7" w:rsidRDefault="00AB278A" w:rsidP="00D4760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</w:tbl>
    <w:p w14:paraId="77F189C8" w14:textId="77777777" w:rsidR="00B435AE" w:rsidRPr="00A805F7" w:rsidRDefault="00B435AE" w:rsidP="00D4760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14:paraId="083FB6E5" w14:textId="77777777" w:rsidR="00B435AE" w:rsidRPr="00A805F7" w:rsidRDefault="00B435AE" w:rsidP="00D4760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14:paraId="0F581EC6" w14:textId="77777777" w:rsidR="00B435AE" w:rsidRPr="00A805F7" w:rsidRDefault="00B435AE" w:rsidP="00D4760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14:paraId="42A15285" w14:textId="77777777" w:rsidR="00B435AE" w:rsidRPr="00A805F7" w:rsidRDefault="00B435AE" w:rsidP="00D4760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14:paraId="41E781D2" w14:textId="77777777" w:rsidR="00B435AE" w:rsidRPr="00A805F7" w:rsidRDefault="00B435AE" w:rsidP="00D4760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14:paraId="696C3665" w14:textId="77777777" w:rsidR="00B435AE" w:rsidRPr="00A805F7" w:rsidRDefault="00B435AE" w:rsidP="00D4760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14:paraId="776FAA1D" w14:textId="77777777" w:rsidR="00B435AE" w:rsidRPr="00A805F7" w:rsidRDefault="00B435AE" w:rsidP="00D4760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14:paraId="11DE0A2E" w14:textId="77777777" w:rsidR="00B435AE" w:rsidRPr="00A805F7" w:rsidRDefault="00B435AE" w:rsidP="00D4760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14:paraId="0E395311" w14:textId="77777777" w:rsidR="00B435AE" w:rsidRPr="00A805F7" w:rsidRDefault="00B435AE" w:rsidP="00D4760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14:paraId="48346A2C" w14:textId="77777777" w:rsidR="00B435AE" w:rsidRPr="00A805F7" w:rsidRDefault="00B435AE" w:rsidP="00D4760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14:paraId="1DDA0044" w14:textId="77777777" w:rsidR="00B435AE" w:rsidRPr="00A805F7" w:rsidRDefault="00B435AE" w:rsidP="00D4760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14:paraId="4F48E1DB" w14:textId="77777777" w:rsidR="00B435AE" w:rsidRPr="00A805F7" w:rsidRDefault="00B435AE" w:rsidP="00D4760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14:paraId="3A0D6E64" w14:textId="77777777" w:rsidR="00B435AE" w:rsidRPr="00A805F7" w:rsidRDefault="00B435AE" w:rsidP="00D4760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14:paraId="3050D862" w14:textId="77777777" w:rsidR="00B435AE" w:rsidRPr="00A805F7" w:rsidRDefault="00B435AE" w:rsidP="00D4760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14:paraId="2889EA37" w14:textId="77777777" w:rsidR="00B435AE" w:rsidRPr="00A805F7" w:rsidRDefault="00B435AE" w:rsidP="00D4760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14:paraId="4DEB05D0" w14:textId="77777777" w:rsidR="00B435AE" w:rsidRPr="00A805F7" w:rsidRDefault="00B435AE" w:rsidP="00D4760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14:paraId="4C4AE17E" w14:textId="77777777" w:rsidR="00B435AE" w:rsidRPr="00A805F7" w:rsidRDefault="00B435AE" w:rsidP="00D4760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14:paraId="6FB96BF2" w14:textId="77777777" w:rsidR="00B435AE" w:rsidRPr="00A805F7" w:rsidRDefault="00B435AE" w:rsidP="00D4760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14:paraId="376F2690" w14:textId="77777777" w:rsidR="00C11E05" w:rsidRPr="00A805F7" w:rsidRDefault="00C11E05" w:rsidP="00D4760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14:paraId="3E2741B2" w14:textId="77777777" w:rsidR="00D47601" w:rsidRPr="00A805F7" w:rsidRDefault="00D47601" w:rsidP="00D4760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14:paraId="03102C46" w14:textId="77777777" w:rsidR="00D47601" w:rsidRPr="00A805F7" w:rsidRDefault="00D47601" w:rsidP="00D4760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14:paraId="1E7F2E68" w14:textId="77777777" w:rsidR="00D47601" w:rsidRPr="00A805F7" w:rsidRDefault="00D47601" w:rsidP="00D4760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14:paraId="10240F5F" w14:textId="77777777" w:rsidR="00D47601" w:rsidRPr="00A805F7" w:rsidRDefault="00D47601" w:rsidP="00D4760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14:paraId="526E73D8" w14:textId="77777777" w:rsidR="00D47601" w:rsidRPr="00A805F7" w:rsidRDefault="00D47601" w:rsidP="00D4760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14:paraId="725F187B" w14:textId="77777777" w:rsidR="00D47601" w:rsidRPr="00A805F7" w:rsidRDefault="00D47601" w:rsidP="00D4760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14:paraId="453B1FEB" w14:textId="77777777" w:rsidR="00D47601" w:rsidRPr="00A805F7" w:rsidRDefault="00D47601" w:rsidP="00D4760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14:paraId="08445051" w14:textId="77777777" w:rsidR="00D47601" w:rsidRPr="00A805F7" w:rsidRDefault="00D47601" w:rsidP="00D4760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14:paraId="3FC9F404" w14:textId="77777777" w:rsidR="00D47601" w:rsidRPr="00A805F7" w:rsidRDefault="00D47601" w:rsidP="00D4760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14:paraId="41A306F5" w14:textId="77777777" w:rsidR="00D47601" w:rsidRPr="00A805F7" w:rsidRDefault="00D47601" w:rsidP="00D4760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14:paraId="264EC61D" w14:textId="77777777" w:rsidR="00D47601" w:rsidRPr="00A805F7" w:rsidRDefault="00D47601" w:rsidP="00D4760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14:paraId="37130999" w14:textId="77777777" w:rsidR="00D47601" w:rsidRPr="00A805F7" w:rsidRDefault="00D47601" w:rsidP="00D4760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14:paraId="7063FBDC" w14:textId="77777777" w:rsidR="00D47601" w:rsidRPr="00A805F7" w:rsidRDefault="00D47601" w:rsidP="00D4760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14:paraId="46C2197D" w14:textId="77777777" w:rsidR="00D47601" w:rsidRPr="00A805F7" w:rsidRDefault="00D47601" w:rsidP="00D4760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14:paraId="1F589FE9" w14:textId="77777777" w:rsidR="00C11E05" w:rsidRPr="00A805F7" w:rsidRDefault="00C11E05" w:rsidP="00D4760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14:paraId="25FB7CC5" w14:textId="77777777" w:rsidR="00C11E05" w:rsidRPr="00A805F7" w:rsidRDefault="00C11E05" w:rsidP="00D4760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14:paraId="3BEE6436" w14:textId="77777777" w:rsidR="00C11E05" w:rsidRPr="00A805F7" w:rsidRDefault="00C11E05" w:rsidP="00D4760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14:paraId="438752DE" w14:textId="77777777" w:rsidR="00C11E05" w:rsidRPr="00A805F7" w:rsidRDefault="00C11E05" w:rsidP="00D4760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14:paraId="3982F407" w14:textId="77777777" w:rsidR="00B435AE" w:rsidRPr="00A805F7" w:rsidRDefault="00B435AE" w:rsidP="00D47601">
      <w:pPr>
        <w:pStyle w:val="Default"/>
        <w:ind w:firstLine="709"/>
        <w:jc w:val="center"/>
        <w:rPr>
          <w:color w:val="auto"/>
        </w:rPr>
      </w:pPr>
      <w:r w:rsidRPr="00A805F7">
        <w:rPr>
          <w:b/>
          <w:bCs/>
          <w:color w:val="auto"/>
        </w:rPr>
        <w:t>1. ПАСПОРТ ПРОГРАММЫ</w:t>
      </w:r>
      <w:r w:rsidR="00BE0C29" w:rsidRPr="00A805F7">
        <w:rPr>
          <w:b/>
          <w:bCs/>
          <w:color w:val="auto"/>
        </w:rPr>
        <w:t xml:space="preserve"> </w:t>
      </w:r>
      <w:r w:rsidRPr="00A805F7">
        <w:rPr>
          <w:b/>
          <w:bCs/>
          <w:color w:val="auto"/>
        </w:rPr>
        <w:t>ДИСЦИПЛИНЫ</w:t>
      </w:r>
    </w:p>
    <w:p w14:paraId="6FD8812A" w14:textId="77777777" w:rsidR="00BE0C29" w:rsidRPr="00A805F7" w:rsidRDefault="00BE0C29" w:rsidP="00D47601">
      <w:pPr>
        <w:pStyle w:val="Default"/>
        <w:jc w:val="center"/>
        <w:rPr>
          <w:b/>
          <w:bCs/>
          <w:color w:val="auto"/>
        </w:rPr>
      </w:pPr>
      <w:r w:rsidRPr="00A805F7">
        <w:rPr>
          <w:b/>
          <w:bCs/>
          <w:color w:val="auto"/>
        </w:rPr>
        <w:t>«ОП.07. ЖЕЛЕЗНЫЕ ДОРОГИ»</w:t>
      </w:r>
    </w:p>
    <w:p w14:paraId="5FE0132E" w14:textId="77777777" w:rsidR="00B435AE" w:rsidRPr="00A805F7" w:rsidRDefault="00B435AE" w:rsidP="00D47601">
      <w:pPr>
        <w:pStyle w:val="Default"/>
        <w:ind w:firstLine="709"/>
        <w:jc w:val="center"/>
        <w:rPr>
          <w:b/>
          <w:color w:val="auto"/>
          <w:sz w:val="28"/>
          <w:szCs w:val="28"/>
        </w:rPr>
      </w:pPr>
    </w:p>
    <w:p w14:paraId="324CAD58" w14:textId="77777777" w:rsidR="00C11E05" w:rsidRPr="00A805F7" w:rsidRDefault="00C11E05" w:rsidP="00D47601">
      <w:pPr>
        <w:pStyle w:val="Default"/>
        <w:ind w:firstLine="709"/>
        <w:jc w:val="both"/>
        <w:rPr>
          <w:b/>
          <w:color w:val="auto"/>
          <w:sz w:val="28"/>
          <w:szCs w:val="28"/>
        </w:rPr>
      </w:pPr>
    </w:p>
    <w:p w14:paraId="42A2D672" w14:textId="77777777" w:rsidR="00B435AE" w:rsidRPr="00A805F7" w:rsidRDefault="00C11E05" w:rsidP="00D47601">
      <w:pPr>
        <w:pStyle w:val="Default"/>
        <w:numPr>
          <w:ilvl w:val="1"/>
          <w:numId w:val="3"/>
        </w:numPr>
        <w:jc w:val="both"/>
        <w:rPr>
          <w:b/>
          <w:bCs/>
          <w:color w:val="auto"/>
          <w:sz w:val="28"/>
          <w:szCs w:val="28"/>
        </w:rPr>
      </w:pPr>
      <w:r w:rsidRPr="00A805F7">
        <w:rPr>
          <w:b/>
          <w:bCs/>
          <w:color w:val="auto"/>
          <w:sz w:val="28"/>
          <w:szCs w:val="28"/>
        </w:rPr>
        <w:t>Область применения раб</w:t>
      </w:r>
      <w:r w:rsidR="00B435AE" w:rsidRPr="00A805F7">
        <w:rPr>
          <w:b/>
          <w:bCs/>
          <w:color w:val="auto"/>
          <w:sz w:val="28"/>
          <w:szCs w:val="28"/>
        </w:rPr>
        <w:t xml:space="preserve">очей учебной программы </w:t>
      </w:r>
    </w:p>
    <w:p w14:paraId="7C09A635" w14:textId="77777777" w:rsidR="00C11E05" w:rsidRPr="00A805F7" w:rsidRDefault="00C11E05" w:rsidP="00D47601">
      <w:pPr>
        <w:pStyle w:val="Default"/>
        <w:ind w:left="1429"/>
        <w:jc w:val="both"/>
        <w:rPr>
          <w:color w:val="auto"/>
          <w:sz w:val="28"/>
          <w:szCs w:val="28"/>
        </w:rPr>
      </w:pPr>
    </w:p>
    <w:p w14:paraId="193A3472" w14:textId="77777777" w:rsidR="0045549D" w:rsidRPr="00A805F7" w:rsidRDefault="00BE0C29" w:rsidP="00D47601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A805F7">
        <w:rPr>
          <w:color w:val="auto"/>
          <w:sz w:val="28"/>
          <w:szCs w:val="28"/>
        </w:rPr>
        <w:t>П</w:t>
      </w:r>
      <w:r w:rsidR="00B435AE" w:rsidRPr="00A805F7">
        <w:rPr>
          <w:color w:val="auto"/>
          <w:sz w:val="28"/>
          <w:szCs w:val="28"/>
        </w:rPr>
        <w:t>рограмма дисциплины является частью программы подготовки специалистов среднего звена в соответствии с ФГОС по специальности 23.02.06 Техническая эксплуатация подвижного состава железных дорог (локомотивы)</w:t>
      </w:r>
      <w:r w:rsidR="00DE4744" w:rsidRPr="00A805F7">
        <w:rPr>
          <w:color w:val="auto"/>
          <w:sz w:val="28"/>
          <w:szCs w:val="28"/>
        </w:rPr>
        <w:t>.</w:t>
      </w:r>
    </w:p>
    <w:p w14:paraId="68FAB02F" w14:textId="77777777" w:rsidR="00DE4744" w:rsidRPr="00A805F7" w:rsidRDefault="00DE4744" w:rsidP="00D47601">
      <w:pPr>
        <w:pStyle w:val="Default"/>
        <w:ind w:firstLine="709"/>
        <w:jc w:val="both"/>
        <w:rPr>
          <w:b/>
          <w:color w:val="auto"/>
          <w:sz w:val="28"/>
          <w:szCs w:val="28"/>
        </w:rPr>
      </w:pPr>
    </w:p>
    <w:p w14:paraId="7445F2CF" w14:textId="77777777" w:rsidR="00B435AE" w:rsidRPr="00A805F7" w:rsidRDefault="00B435AE" w:rsidP="00D47601">
      <w:pPr>
        <w:pStyle w:val="Default"/>
        <w:numPr>
          <w:ilvl w:val="1"/>
          <w:numId w:val="3"/>
        </w:numPr>
        <w:jc w:val="both"/>
        <w:rPr>
          <w:bCs/>
          <w:color w:val="auto"/>
          <w:sz w:val="28"/>
          <w:szCs w:val="28"/>
        </w:rPr>
      </w:pPr>
      <w:r w:rsidRPr="00A805F7">
        <w:rPr>
          <w:b/>
          <w:bCs/>
          <w:color w:val="auto"/>
          <w:sz w:val="28"/>
          <w:szCs w:val="28"/>
        </w:rPr>
        <w:t>Место дисциплины в структуре программы подготовки специалистов среднего звена</w:t>
      </w:r>
      <w:r w:rsidRPr="00A805F7">
        <w:rPr>
          <w:bCs/>
          <w:color w:val="auto"/>
          <w:sz w:val="28"/>
          <w:szCs w:val="28"/>
        </w:rPr>
        <w:t xml:space="preserve">: </w:t>
      </w:r>
    </w:p>
    <w:p w14:paraId="3A80D314" w14:textId="77777777" w:rsidR="00C83082" w:rsidRPr="00A805F7" w:rsidRDefault="00C83082" w:rsidP="00D47601">
      <w:pPr>
        <w:pStyle w:val="Default"/>
        <w:ind w:left="1429"/>
        <w:jc w:val="both"/>
        <w:rPr>
          <w:color w:val="auto"/>
          <w:sz w:val="28"/>
          <w:szCs w:val="28"/>
        </w:rPr>
      </w:pPr>
    </w:p>
    <w:p w14:paraId="7B2E850C" w14:textId="77777777" w:rsidR="00B435AE" w:rsidRPr="00A805F7" w:rsidRDefault="00BE0C29" w:rsidP="00D47601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A805F7">
        <w:rPr>
          <w:color w:val="auto"/>
          <w:sz w:val="28"/>
          <w:szCs w:val="28"/>
        </w:rPr>
        <w:t>В</w:t>
      </w:r>
      <w:r w:rsidR="00B435AE" w:rsidRPr="00A805F7">
        <w:rPr>
          <w:color w:val="auto"/>
          <w:sz w:val="28"/>
          <w:szCs w:val="28"/>
        </w:rPr>
        <w:t xml:space="preserve">ходит в общепрофессиональные дисциплины профессионального учебного цикла. </w:t>
      </w:r>
    </w:p>
    <w:p w14:paraId="42B314F2" w14:textId="77777777" w:rsidR="0045549D" w:rsidRPr="00A805F7" w:rsidRDefault="0045549D" w:rsidP="00D47601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14:paraId="6B375DDB" w14:textId="77777777" w:rsidR="00B435AE" w:rsidRPr="00A805F7" w:rsidRDefault="00B435AE" w:rsidP="00D47601">
      <w:pPr>
        <w:pStyle w:val="Default"/>
        <w:numPr>
          <w:ilvl w:val="1"/>
          <w:numId w:val="3"/>
        </w:numPr>
        <w:jc w:val="both"/>
        <w:rPr>
          <w:bCs/>
          <w:color w:val="auto"/>
          <w:sz w:val="28"/>
          <w:szCs w:val="28"/>
        </w:rPr>
      </w:pPr>
      <w:r w:rsidRPr="00A805F7">
        <w:rPr>
          <w:b/>
          <w:bCs/>
          <w:color w:val="auto"/>
          <w:sz w:val="28"/>
          <w:szCs w:val="28"/>
        </w:rPr>
        <w:t>Цели и задачи дисциплины – требования к результатам освоения дисциплины</w:t>
      </w:r>
      <w:r w:rsidRPr="00A805F7">
        <w:rPr>
          <w:bCs/>
          <w:color w:val="auto"/>
          <w:sz w:val="28"/>
          <w:szCs w:val="28"/>
        </w:rPr>
        <w:t xml:space="preserve">: </w:t>
      </w:r>
    </w:p>
    <w:p w14:paraId="46188183" w14:textId="77777777" w:rsidR="00C83082" w:rsidRPr="00A805F7" w:rsidRDefault="00C83082" w:rsidP="00D47601">
      <w:pPr>
        <w:pStyle w:val="Default"/>
        <w:ind w:left="1429"/>
        <w:jc w:val="both"/>
        <w:rPr>
          <w:color w:val="auto"/>
          <w:sz w:val="28"/>
          <w:szCs w:val="28"/>
        </w:rPr>
      </w:pPr>
    </w:p>
    <w:p w14:paraId="352D483F" w14:textId="77777777" w:rsidR="00B435AE" w:rsidRPr="00A805F7" w:rsidRDefault="00B435AE" w:rsidP="00D47601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A805F7">
        <w:rPr>
          <w:color w:val="auto"/>
          <w:sz w:val="28"/>
          <w:szCs w:val="28"/>
        </w:rPr>
        <w:t xml:space="preserve">В результате освоения дисциплины обучающийся должен уметь: </w:t>
      </w:r>
    </w:p>
    <w:p w14:paraId="25396192" w14:textId="77777777" w:rsidR="00B435AE" w:rsidRPr="00A805F7" w:rsidRDefault="00B435AE" w:rsidP="00D47601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A805F7">
        <w:rPr>
          <w:color w:val="auto"/>
          <w:sz w:val="28"/>
          <w:szCs w:val="28"/>
        </w:rPr>
        <w:t xml:space="preserve">- классифицировать подвижной состав, основные сооружения и устройства железных дорог. </w:t>
      </w:r>
    </w:p>
    <w:p w14:paraId="2560D8DC" w14:textId="77777777" w:rsidR="00B435AE" w:rsidRPr="00A805F7" w:rsidRDefault="00B435AE" w:rsidP="00D47601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A805F7">
        <w:rPr>
          <w:color w:val="auto"/>
          <w:sz w:val="28"/>
          <w:szCs w:val="28"/>
        </w:rPr>
        <w:t xml:space="preserve">В результате освоения дисциплины обучающийся должен знать: </w:t>
      </w:r>
    </w:p>
    <w:p w14:paraId="0F6C39F4" w14:textId="77777777" w:rsidR="00B435AE" w:rsidRPr="00A805F7" w:rsidRDefault="00B435AE" w:rsidP="00D47601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A805F7">
        <w:rPr>
          <w:color w:val="auto"/>
          <w:sz w:val="28"/>
          <w:szCs w:val="28"/>
        </w:rPr>
        <w:t xml:space="preserve">общие сведения о железнодорожном транспорте и системе управления им: </w:t>
      </w:r>
    </w:p>
    <w:p w14:paraId="45F80ACD" w14:textId="77777777" w:rsidR="00B435AE" w:rsidRPr="00A805F7" w:rsidRDefault="00B435AE" w:rsidP="00D47601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A805F7">
        <w:rPr>
          <w:color w:val="auto"/>
          <w:sz w:val="28"/>
          <w:szCs w:val="28"/>
        </w:rPr>
        <w:t>-</w:t>
      </w:r>
      <w:r w:rsidR="00BE0C29" w:rsidRPr="00A805F7">
        <w:rPr>
          <w:color w:val="auto"/>
          <w:sz w:val="28"/>
          <w:szCs w:val="28"/>
        </w:rPr>
        <w:t xml:space="preserve"> </w:t>
      </w:r>
      <w:r w:rsidRPr="00A805F7">
        <w:rPr>
          <w:color w:val="auto"/>
          <w:sz w:val="28"/>
          <w:szCs w:val="28"/>
        </w:rPr>
        <w:t xml:space="preserve">подвижной состав железных дорог; </w:t>
      </w:r>
    </w:p>
    <w:p w14:paraId="57C3270C" w14:textId="77777777" w:rsidR="00B435AE" w:rsidRPr="00A805F7" w:rsidRDefault="00B435AE" w:rsidP="00D47601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A805F7">
        <w:rPr>
          <w:color w:val="auto"/>
          <w:sz w:val="28"/>
          <w:szCs w:val="28"/>
        </w:rPr>
        <w:t>-</w:t>
      </w:r>
      <w:r w:rsidR="00BE0C29" w:rsidRPr="00A805F7">
        <w:rPr>
          <w:color w:val="auto"/>
          <w:sz w:val="28"/>
          <w:szCs w:val="28"/>
        </w:rPr>
        <w:t xml:space="preserve"> </w:t>
      </w:r>
      <w:r w:rsidRPr="00A805F7">
        <w:rPr>
          <w:color w:val="auto"/>
          <w:sz w:val="28"/>
          <w:szCs w:val="28"/>
        </w:rPr>
        <w:t xml:space="preserve">путь и путевое хозяйство; </w:t>
      </w:r>
    </w:p>
    <w:p w14:paraId="74BDE99F" w14:textId="77777777" w:rsidR="00B435AE" w:rsidRPr="00A805F7" w:rsidRDefault="00B435AE" w:rsidP="00D47601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A805F7">
        <w:rPr>
          <w:color w:val="auto"/>
          <w:sz w:val="28"/>
          <w:szCs w:val="28"/>
        </w:rPr>
        <w:t>-</w:t>
      </w:r>
      <w:r w:rsidR="00BE0C29" w:rsidRPr="00A805F7">
        <w:rPr>
          <w:color w:val="auto"/>
          <w:sz w:val="28"/>
          <w:szCs w:val="28"/>
        </w:rPr>
        <w:t xml:space="preserve"> </w:t>
      </w:r>
      <w:r w:rsidRPr="00A805F7">
        <w:rPr>
          <w:color w:val="auto"/>
          <w:sz w:val="28"/>
          <w:szCs w:val="28"/>
        </w:rPr>
        <w:t xml:space="preserve">раздельные пункты; </w:t>
      </w:r>
    </w:p>
    <w:p w14:paraId="34B8790A" w14:textId="77777777" w:rsidR="00B435AE" w:rsidRPr="00A805F7" w:rsidRDefault="00B435AE" w:rsidP="00D47601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A805F7">
        <w:rPr>
          <w:color w:val="auto"/>
          <w:sz w:val="28"/>
          <w:szCs w:val="28"/>
        </w:rPr>
        <w:t>-</w:t>
      </w:r>
      <w:r w:rsidR="00BE0C29" w:rsidRPr="00A805F7">
        <w:rPr>
          <w:color w:val="auto"/>
          <w:sz w:val="28"/>
          <w:szCs w:val="28"/>
        </w:rPr>
        <w:t xml:space="preserve"> </w:t>
      </w:r>
      <w:r w:rsidRPr="00A805F7">
        <w:rPr>
          <w:color w:val="auto"/>
          <w:sz w:val="28"/>
          <w:szCs w:val="28"/>
        </w:rPr>
        <w:t xml:space="preserve">сооружения и устройства сигнализации и связи; </w:t>
      </w:r>
    </w:p>
    <w:p w14:paraId="24084D46" w14:textId="77777777" w:rsidR="00B435AE" w:rsidRPr="00A805F7" w:rsidRDefault="00B435AE" w:rsidP="00D47601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A805F7">
        <w:rPr>
          <w:color w:val="auto"/>
          <w:sz w:val="28"/>
          <w:szCs w:val="28"/>
        </w:rPr>
        <w:t>-</w:t>
      </w:r>
      <w:r w:rsidR="00BE0C29" w:rsidRPr="00A805F7">
        <w:rPr>
          <w:color w:val="auto"/>
          <w:sz w:val="28"/>
          <w:szCs w:val="28"/>
        </w:rPr>
        <w:t xml:space="preserve"> </w:t>
      </w:r>
      <w:r w:rsidRPr="00A805F7">
        <w:rPr>
          <w:color w:val="auto"/>
          <w:sz w:val="28"/>
          <w:szCs w:val="28"/>
        </w:rPr>
        <w:t xml:space="preserve">устройства электроснабжения железных дорог; </w:t>
      </w:r>
    </w:p>
    <w:p w14:paraId="6D894BB2" w14:textId="77777777" w:rsidR="00B435AE" w:rsidRPr="00A805F7" w:rsidRDefault="00B435AE" w:rsidP="00D47601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A805F7">
        <w:rPr>
          <w:color w:val="auto"/>
          <w:sz w:val="28"/>
          <w:szCs w:val="28"/>
        </w:rPr>
        <w:t>-</w:t>
      </w:r>
      <w:r w:rsidR="00BE0C29" w:rsidRPr="00A805F7">
        <w:rPr>
          <w:color w:val="auto"/>
          <w:sz w:val="28"/>
          <w:szCs w:val="28"/>
        </w:rPr>
        <w:t xml:space="preserve"> </w:t>
      </w:r>
      <w:r w:rsidRPr="00A805F7">
        <w:rPr>
          <w:color w:val="auto"/>
          <w:sz w:val="28"/>
          <w:szCs w:val="28"/>
        </w:rPr>
        <w:t xml:space="preserve">организацию движения поездов. </w:t>
      </w:r>
    </w:p>
    <w:p w14:paraId="4729E0A1" w14:textId="77777777" w:rsidR="00B435AE" w:rsidRPr="00A805F7" w:rsidRDefault="00B435AE" w:rsidP="00D47601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A805F7">
        <w:rPr>
          <w:color w:val="auto"/>
          <w:sz w:val="28"/>
          <w:szCs w:val="28"/>
        </w:rPr>
        <w:t xml:space="preserve">В результате освоения дисциплины обучающийся должен иметь практический опыт эксплуатации подвижного состава железных дорог, пути и путевого хозяйства, раздельных пунктов, устройств сигнализации и связи, электроснабжения. </w:t>
      </w:r>
    </w:p>
    <w:p w14:paraId="2C9B48CC" w14:textId="77777777" w:rsidR="00B435AE" w:rsidRPr="00A805F7" w:rsidRDefault="00B435AE" w:rsidP="00D47601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A805F7">
        <w:rPr>
          <w:color w:val="auto"/>
          <w:sz w:val="28"/>
          <w:szCs w:val="28"/>
        </w:rPr>
        <w:t xml:space="preserve">Формируемые общие и профессиональные компетенции, включающие в себя способность: </w:t>
      </w:r>
    </w:p>
    <w:p w14:paraId="5C447873" w14:textId="77777777" w:rsidR="00B435AE" w:rsidRPr="00A805F7" w:rsidRDefault="00B435AE" w:rsidP="00D47601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A805F7">
        <w:rPr>
          <w:color w:val="auto"/>
          <w:sz w:val="28"/>
          <w:szCs w:val="28"/>
        </w:rPr>
        <w:t xml:space="preserve">ОК 1. Понимать сущность и социальную значимость своей будущей профессии, проявлять к ней устойчивый интерес. </w:t>
      </w:r>
    </w:p>
    <w:p w14:paraId="49CDB269" w14:textId="77777777" w:rsidR="00B435AE" w:rsidRPr="00A805F7" w:rsidRDefault="00B435AE" w:rsidP="00D47601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A805F7">
        <w:rPr>
          <w:color w:val="auto"/>
          <w:sz w:val="28"/>
          <w:szCs w:val="28"/>
        </w:rPr>
        <w:t xml:space="preserve"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 </w:t>
      </w:r>
    </w:p>
    <w:p w14:paraId="73424FCA" w14:textId="77777777" w:rsidR="00B435AE" w:rsidRPr="00A805F7" w:rsidRDefault="00B435AE" w:rsidP="00D47601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A805F7">
        <w:rPr>
          <w:color w:val="auto"/>
          <w:sz w:val="28"/>
          <w:szCs w:val="28"/>
        </w:rPr>
        <w:t xml:space="preserve">ОК 3. Принимать решения в стандартных и нестандартных ситуациях и нести за них ответственность. </w:t>
      </w:r>
    </w:p>
    <w:p w14:paraId="51FBFCEE" w14:textId="77777777" w:rsidR="00B435AE" w:rsidRPr="00A805F7" w:rsidRDefault="00B435AE" w:rsidP="00D47601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A805F7">
        <w:rPr>
          <w:color w:val="auto"/>
          <w:sz w:val="28"/>
          <w:szCs w:val="28"/>
        </w:rPr>
        <w:t xml:space="preserve"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 </w:t>
      </w:r>
    </w:p>
    <w:p w14:paraId="4B231CBD" w14:textId="77777777" w:rsidR="00B435AE" w:rsidRPr="00A805F7" w:rsidRDefault="00B435AE" w:rsidP="00D47601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A805F7">
        <w:rPr>
          <w:color w:val="auto"/>
          <w:sz w:val="28"/>
          <w:szCs w:val="28"/>
        </w:rPr>
        <w:lastRenderedPageBreak/>
        <w:t xml:space="preserve">ОК 5. Использовать информационно-коммуникационные технологии в профессиональной деятельности. </w:t>
      </w:r>
    </w:p>
    <w:p w14:paraId="1D12562E" w14:textId="77777777" w:rsidR="00B435AE" w:rsidRPr="00A805F7" w:rsidRDefault="00B435AE" w:rsidP="00D47601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A805F7">
        <w:rPr>
          <w:color w:val="auto"/>
          <w:sz w:val="28"/>
          <w:szCs w:val="28"/>
        </w:rPr>
        <w:t xml:space="preserve">ОК 6. Работать в коллективе и команде, эффективно общаться с коллегами, </w:t>
      </w:r>
    </w:p>
    <w:p w14:paraId="6380DC2E" w14:textId="77777777" w:rsidR="00B435AE" w:rsidRPr="00A805F7" w:rsidRDefault="00B435AE" w:rsidP="00D47601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A805F7">
        <w:rPr>
          <w:color w:val="auto"/>
          <w:sz w:val="28"/>
          <w:szCs w:val="28"/>
        </w:rPr>
        <w:t xml:space="preserve">руководством, потребителями. </w:t>
      </w:r>
    </w:p>
    <w:p w14:paraId="618BB6C3" w14:textId="77777777" w:rsidR="00B435AE" w:rsidRPr="00A805F7" w:rsidRDefault="00B435AE" w:rsidP="00D47601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A805F7">
        <w:rPr>
          <w:color w:val="auto"/>
          <w:sz w:val="28"/>
          <w:szCs w:val="28"/>
        </w:rPr>
        <w:t xml:space="preserve">ОК 7. Брать на себя ответственность за работу членов команды (подчиненных), результат выполнения заданий. </w:t>
      </w:r>
    </w:p>
    <w:p w14:paraId="47EF3FD0" w14:textId="77777777" w:rsidR="00B435AE" w:rsidRPr="00A805F7" w:rsidRDefault="00B435AE" w:rsidP="00D47601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A805F7">
        <w:rPr>
          <w:color w:val="auto"/>
          <w:sz w:val="28"/>
          <w:szCs w:val="28"/>
        </w:rPr>
        <w:t xml:space="preserve">ОК 8. Самостоятельно определять задачи профессионального и личностного развития, заниматься самообразованием, осознанно планировать повышение. </w:t>
      </w:r>
    </w:p>
    <w:p w14:paraId="406FFAC2" w14:textId="77777777" w:rsidR="00B435AE" w:rsidRPr="00A805F7" w:rsidRDefault="00B435AE" w:rsidP="00D47601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A805F7">
        <w:rPr>
          <w:color w:val="auto"/>
          <w:sz w:val="28"/>
          <w:szCs w:val="28"/>
        </w:rPr>
        <w:t xml:space="preserve">ОК 9. Ориентироваться в условиях частой смены технологий в профессиональной деятельности </w:t>
      </w:r>
    </w:p>
    <w:p w14:paraId="22F3C968" w14:textId="77777777" w:rsidR="00D47601" w:rsidRPr="00A805F7" w:rsidRDefault="00D47601" w:rsidP="00D476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805F7">
        <w:rPr>
          <w:rFonts w:ascii="Times New Roman" w:hAnsi="Times New Roman" w:cs="Times New Roman"/>
          <w:sz w:val="28"/>
          <w:szCs w:val="28"/>
          <w:lang w:val="ru-RU"/>
        </w:rPr>
        <w:t>ОК. 10. Использовать знания по финансовой грамотности, планировать предпринимательскую деятельность в профессиональной сфере</w:t>
      </w:r>
    </w:p>
    <w:p w14:paraId="7D8267F4" w14:textId="77777777" w:rsidR="00B435AE" w:rsidRPr="00A805F7" w:rsidRDefault="00B435AE" w:rsidP="00D47601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A805F7">
        <w:rPr>
          <w:color w:val="auto"/>
          <w:sz w:val="28"/>
          <w:szCs w:val="28"/>
        </w:rPr>
        <w:t xml:space="preserve">ПК 1.1 Эксплуатировать подвижной состав железных дорог </w:t>
      </w:r>
    </w:p>
    <w:p w14:paraId="0EDAFF4B" w14:textId="77777777" w:rsidR="00B435AE" w:rsidRPr="00A805F7" w:rsidRDefault="00B435AE" w:rsidP="00D47601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A805F7">
        <w:rPr>
          <w:color w:val="auto"/>
          <w:sz w:val="28"/>
          <w:szCs w:val="28"/>
        </w:rPr>
        <w:t xml:space="preserve">ПК 1.2 Производить техническое обслуживание и ремонт подвижного </w:t>
      </w:r>
    </w:p>
    <w:p w14:paraId="02809945" w14:textId="77777777" w:rsidR="00B435AE" w:rsidRPr="00A805F7" w:rsidRDefault="00B435AE" w:rsidP="00D47601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A805F7">
        <w:rPr>
          <w:color w:val="auto"/>
          <w:sz w:val="28"/>
          <w:szCs w:val="28"/>
        </w:rPr>
        <w:t xml:space="preserve">состава железных дорог в соответствии с требованиями технологических процессов </w:t>
      </w:r>
    </w:p>
    <w:p w14:paraId="1A84A850" w14:textId="77777777" w:rsidR="00B435AE" w:rsidRPr="00A805F7" w:rsidRDefault="00B435AE" w:rsidP="00D47601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A805F7">
        <w:rPr>
          <w:color w:val="auto"/>
          <w:sz w:val="28"/>
          <w:szCs w:val="28"/>
        </w:rPr>
        <w:t xml:space="preserve">ПК1.3 Обеспечивать безопасность движения подвижного состава </w:t>
      </w:r>
    </w:p>
    <w:p w14:paraId="6E39BA09" w14:textId="77777777" w:rsidR="00EA2989" w:rsidRPr="00A805F7" w:rsidRDefault="00EA2989" w:rsidP="00EA2989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A805F7">
        <w:rPr>
          <w:rFonts w:ascii="Times New Roman" w:hAnsi="Times New Roman"/>
          <w:sz w:val="28"/>
          <w:szCs w:val="28"/>
        </w:rPr>
        <w:t>Формируемые личностные результаты</w:t>
      </w:r>
    </w:p>
    <w:p w14:paraId="37A2EC39" w14:textId="77777777" w:rsidR="00EA2989" w:rsidRPr="00A805F7" w:rsidRDefault="00EA2989" w:rsidP="00EA2989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17"/>
        <w:gridCol w:w="1553"/>
      </w:tblGrid>
      <w:tr w:rsidR="00A805F7" w:rsidRPr="00A97E60" w14:paraId="26222BA1" w14:textId="77777777" w:rsidTr="00EA2989">
        <w:tc>
          <w:tcPr>
            <w:tcW w:w="8613" w:type="dxa"/>
          </w:tcPr>
          <w:p w14:paraId="004D116A" w14:textId="77777777" w:rsidR="00EA2989" w:rsidRPr="00A805F7" w:rsidRDefault="00EA2989" w:rsidP="00EA2989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 w:eastAsia="ru-RU"/>
              </w:rPr>
            </w:pPr>
            <w:bookmarkStart w:id="2" w:name="_Hlk73632186"/>
            <w:r w:rsidRPr="00A805F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 w:eastAsia="ru-RU"/>
              </w:rPr>
              <w:t xml:space="preserve">Личностные результаты </w:t>
            </w:r>
          </w:p>
          <w:p w14:paraId="27A1C6A8" w14:textId="77777777" w:rsidR="00EA2989" w:rsidRPr="00A805F7" w:rsidRDefault="00EA2989" w:rsidP="00EA2989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 w:eastAsia="ru-RU"/>
              </w:rPr>
            </w:pPr>
            <w:r w:rsidRPr="00A805F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 w:eastAsia="ru-RU"/>
              </w:rPr>
              <w:t xml:space="preserve">реализации программы воспитания </w:t>
            </w:r>
          </w:p>
          <w:p w14:paraId="044EE8E3" w14:textId="77777777" w:rsidR="00EA2989" w:rsidRPr="00A805F7" w:rsidRDefault="00EA2989" w:rsidP="00EA2989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 w:eastAsia="ru-RU"/>
              </w:rPr>
            </w:pPr>
            <w:r w:rsidRPr="00A805F7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ru-RU" w:eastAsia="ru-RU"/>
              </w:rPr>
              <w:t>(дескрипторы)</w:t>
            </w:r>
          </w:p>
        </w:tc>
        <w:tc>
          <w:tcPr>
            <w:tcW w:w="957" w:type="dxa"/>
            <w:vAlign w:val="center"/>
          </w:tcPr>
          <w:p w14:paraId="624903C3" w14:textId="77777777" w:rsidR="00EA2989" w:rsidRPr="00A805F7" w:rsidRDefault="00EA2989" w:rsidP="00EA2989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 w:eastAsia="ru-RU"/>
              </w:rPr>
            </w:pPr>
            <w:r w:rsidRPr="00A805F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 w:eastAsia="ru-RU"/>
              </w:rPr>
              <w:t xml:space="preserve">Код личностных результатов </w:t>
            </w:r>
            <w:r w:rsidRPr="00A805F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 w:eastAsia="ru-RU"/>
              </w:rPr>
              <w:br/>
              <w:t xml:space="preserve">реализации </w:t>
            </w:r>
            <w:r w:rsidRPr="00A805F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 w:eastAsia="ru-RU"/>
              </w:rPr>
              <w:br/>
              <w:t xml:space="preserve">программы </w:t>
            </w:r>
            <w:r w:rsidRPr="00A805F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 w:eastAsia="ru-RU"/>
              </w:rPr>
              <w:br/>
              <w:t>воспитания</w:t>
            </w:r>
          </w:p>
        </w:tc>
      </w:tr>
      <w:tr w:rsidR="00A805F7" w:rsidRPr="00A805F7" w14:paraId="1D922146" w14:textId="77777777" w:rsidTr="00EA2989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7F08686" w14:textId="77777777" w:rsidR="00EA2989" w:rsidRPr="00A805F7" w:rsidRDefault="00EA2989" w:rsidP="00EA298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val="x-none" w:eastAsia="x-none"/>
              </w:rPr>
            </w:pPr>
            <w:r w:rsidRPr="00A805F7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Осознающий себя гражданином и защитником великой страны</w:t>
            </w:r>
          </w:p>
        </w:tc>
        <w:tc>
          <w:tcPr>
            <w:tcW w:w="957" w:type="dxa"/>
            <w:vAlign w:val="center"/>
          </w:tcPr>
          <w:p w14:paraId="31657DA6" w14:textId="77777777" w:rsidR="00EA2989" w:rsidRPr="00A805F7" w:rsidRDefault="00EA2989" w:rsidP="00EA2989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805F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ЛР 1</w:t>
            </w:r>
          </w:p>
        </w:tc>
      </w:tr>
      <w:tr w:rsidR="00A805F7" w:rsidRPr="00A805F7" w14:paraId="7687FE40" w14:textId="77777777" w:rsidTr="00EA2989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A13375A" w14:textId="77777777" w:rsidR="00EA2989" w:rsidRPr="00A805F7" w:rsidRDefault="00EA2989" w:rsidP="00EA2989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 w:eastAsia="ru-RU"/>
              </w:rPr>
            </w:pPr>
            <w:r w:rsidRPr="00A805F7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</w:t>
            </w:r>
          </w:p>
        </w:tc>
        <w:tc>
          <w:tcPr>
            <w:tcW w:w="957" w:type="dxa"/>
            <w:vAlign w:val="center"/>
          </w:tcPr>
          <w:p w14:paraId="1E3F1EA9" w14:textId="77777777" w:rsidR="00EA2989" w:rsidRPr="00A805F7" w:rsidRDefault="00EA2989" w:rsidP="00EA2989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805F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ЛР 2</w:t>
            </w:r>
          </w:p>
        </w:tc>
      </w:tr>
      <w:tr w:rsidR="00A805F7" w:rsidRPr="00A805F7" w14:paraId="04DE82BE" w14:textId="77777777" w:rsidTr="00EA2989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A31DAAE" w14:textId="77777777" w:rsidR="00EA2989" w:rsidRPr="00A805F7" w:rsidRDefault="00EA2989" w:rsidP="00EA2989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805F7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Соблюдающий нормы правопорядка, следующий идеалам гражданского общества, обеспечения безопасности, прав и свобод граждан России. Лояльный к установкам и проявлениям представителей субкультур, отличающий их от групп с деструктивным и девиантным поведением. </w:t>
            </w:r>
            <w:r w:rsidRPr="00A805F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Демонстрирующий неприятие и предупреждающий социально опасное поведение окружающих</w:t>
            </w:r>
          </w:p>
        </w:tc>
        <w:tc>
          <w:tcPr>
            <w:tcW w:w="957" w:type="dxa"/>
            <w:vAlign w:val="center"/>
          </w:tcPr>
          <w:p w14:paraId="459F21BF" w14:textId="77777777" w:rsidR="00EA2989" w:rsidRPr="00A805F7" w:rsidRDefault="00EA2989" w:rsidP="00EA2989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805F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ЛР 3</w:t>
            </w:r>
          </w:p>
        </w:tc>
      </w:tr>
      <w:tr w:rsidR="00A805F7" w:rsidRPr="00A805F7" w14:paraId="0B792C99" w14:textId="77777777" w:rsidTr="00EA2989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74A6B25" w14:textId="77777777" w:rsidR="00EA2989" w:rsidRPr="00A805F7" w:rsidRDefault="00EA2989" w:rsidP="00EA2989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 w:eastAsia="ru-RU"/>
              </w:rPr>
            </w:pPr>
            <w:r w:rsidRPr="00A805F7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</w:t>
            </w:r>
          </w:p>
        </w:tc>
        <w:tc>
          <w:tcPr>
            <w:tcW w:w="957" w:type="dxa"/>
            <w:vAlign w:val="center"/>
          </w:tcPr>
          <w:p w14:paraId="2CFD4628" w14:textId="77777777" w:rsidR="00EA2989" w:rsidRPr="00A805F7" w:rsidRDefault="00EA2989" w:rsidP="00EA2989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805F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ЛР 4</w:t>
            </w:r>
          </w:p>
        </w:tc>
      </w:tr>
      <w:tr w:rsidR="00A805F7" w:rsidRPr="00A805F7" w14:paraId="54470DB4" w14:textId="77777777" w:rsidTr="00EA2989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2B0A8AC" w14:textId="77777777" w:rsidR="00EA2989" w:rsidRPr="00A805F7" w:rsidRDefault="00EA2989" w:rsidP="00EA2989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 w:eastAsia="ru-RU"/>
              </w:rPr>
            </w:pPr>
            <w:r w:rsidRPr="00A805F7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Демонстрирующий приверженность к родной культуре, исторической памяти на основе любви к Родине, родному народу, малой родине, принятию традиционных ценностей многонационального народа России</w:t>
            </w:r>
          </w:p>
        </w:tc>
        <w:tc>
          <w:tcPr>
            <w:tcW w:w="957" w:type="dxa"/>
            <w:vAlign w:val="center"/>
          </w:tcPr>
          <w:p w14:paraId="0E43A614" w14:textId="77777777" w:rsidR="00EA2989" w:rsidRPr="00A805F7" w:rsidRDefault="00EA2989" w:rsidP="00EA2989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805F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ЛР 5</w:t>
            </w:r>
          </w:p>
        </w:tc>
      </w:tr>
      <w:tr w:rsidR="00A805F7" w:rsidRPr="00A805F7" w14:paraId="3350E264" w14:textId="77777777" w:rsidTr="00EA2989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4E59452" w14:textId="77777777" w:rsidR="00EA2989" w:rsidRPr="00A805F7" w:rsidRDefault="00EA2989" w:rsidP="00EA2989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 w:eastAsia="ru-RU"/>
              </w:rPr>
            </w:pPr>
            <w:r w:rsidRPr="00A805F7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Проявляющий уважение к людям старшего поколения и готовность к участию в социальной поддержке и волонтерских движениях</w:t>
            </w:r>
          </w:p>
        </w:tc>
        <w:tc>
          <w:tcPr>
            <w:tcW w:w="957" w:type="dxa"/>
            <w:vAlign w:val="center"/>
          </w:tcPr>
          <w:p w14:paraId="3677F724" w14:textId="77777777" w:rsidR="00EA2989" w:rsidRPr="00A805F7" w:rsidRDefault="00EA2989" w:rsidP="00EA2989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805F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ЛР 6</w:t>
            </w:r>
          </w:p>
        </w:tc>
      </w:tr>
      <w:tr w:rsidR="00A805F7" w:rsidRPr="00A805F7" w14:paraId="0F185586" w14:textId="77777777" w:rsidTr="00EA2989">
        <w:trPr>
          <w:trHeight w:val="268"/>
        </w:trPr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109E6A7" w14:textId="77777777" w:rsidR="00EA2989" w:rsidRPr="00A805F7" w:rsidRDefault="00EA2989" w:rsidP="00EA2989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 w:eastAsia="ru-RU"/>
              </w:rPr>
            </w:pPr>
            <w:r w:rsidRPr="00A805F7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lastRenderedPageBreak/>
              <w:t>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деятельности.</w:t>
            </w:r>
          </w:p>
        </w:tc>
        <w:tc>
          <w:tcPr>
            <w:tcW w:w="957" w:type="dxa"/>
            <w:vAlign w:val="center"/>
          </w:tcPr>
          <w:p w14:paraId="33E263B8" w14:textId="77777777" w:rsidR="00EA2989" w:rsidRPr="00A805F7" w:rsidRDefault="00EA2989" w:rsidP="00EA2989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805F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ЛР 7</w:t>
            </w:r>
          </w:p>
        </w:tc>
      </w:tr>
      <w:tr w:rsidR="00A805F7" w:rsidRPr="00A805F7" w14:paraId="1D6DAFB3" w14:textId="77777777" w:rsidTr="00EA2989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95BAB1" w14:textId="77777777" w:rsidR="00EA2989" w:rsidRPr="00A805F7" w:rsidRDefault="00EA2989" w:rsidP="00EA2989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 w:eastAsia="ru-RU"/>
              </w:rPr>
            </w:pPr>
            <w:r w:rsidRPr="00A805F7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Проявляющий и демонстрирующий уважение к представителям различных этнокультурных, социальных, конфессиональных и иных групп. Сопричастный к сохранению, преумножению и трансляции культурных традиций и ценностей многонационального российского государства</w:t>
            </w:r>
          </w:p>
        </w:tc>
        <w:tc>
          <w:tcPr>
            <w:tcW w:w="957" w:type="dxa"/>
            <w:vAlign w:val="center"/>
          </w:tcPr>
          <w:p w14:paraId="1227D6F2" w14:textId="77777777" w:rsidR="00EA2989" w:rsidRPr="00A805F7" w:rsidRDefault="00EA2989" w:rsidP="00EA2989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805F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ЛР 8</w:t>
            </w:r>
          </w:p>
        </w:tc>
      </w:tr>
      <w:tr w:rsidR="00A805F7" w:rsidRPr="00A805F7" w14:paraId="55CC1724" w14:textId="77777777" w:rsidTr="00EA2989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3FA18D5" w14:textId="77777777" w:rsidR="00EA2989" w:rsidRPr="00A805F7" w:rsidRDefault="00EA2989" w:rsidP="00EA2989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 w:eastAsia="ru-RU"/>
              </w:rPr>
            </w:pPr>
            <w:r w:rsidRPr="00A805F7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Соблюдающий и пропагандирующий правила здорового и безопасного образа жизни, спорта; предупреждающий либо преодолевающий зависимости от алкоголя, табака, психоактивных веществ, азартных игр и т.д. Сохраняющий психологическую устойчивость в ситуативно сложных или стремительно меняющихся ситуациях</w:t>
            </w:r>
          </w:p>
        </w:tc>
        <w:tc>
          <w:tcPr>
            <w:tcW w:w="957" w:type="dxa"/>
            <w:vAlign w:val="center"/>
          </w:tcPr>
          <w:p w14:paraId="7C975CB2" w14:textId="77777777" w:rsidR="00EA2989" w:rsidRPr="00A805F7" w:rsidRDefault="00EA2989" w:rsidP="00EA2989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805F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ЛР 9</w:t>
            </w:r>
          </w:p>
        </w:tc>
      </w:tr>
      <w:tr w:rsidR="00A805F7" w:rsidRPr="00A805F7" w14:paraId="11B5F347" w14:textId="77777777" w:rsidTr="00EA2989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1A0B14C" w14:textId="77777777" w:rsidR="00EA2989" w:rsidRPr="00A805F7" w:rsidRDefault="00EA2989" w:rsidP="00EA298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 w:eastAsia="ru-RU"/>
              </w:rPr>
            </w:pPr>
            <w:r w:rsidRPr="00A805F7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Заботящийся о защите окружающей среды, собственной и чужой безопасности, в том числе цифровой</w:t>
            </w:r>
          </w:p>
        </w:tc>
        <w:tc>
          <w:tcPr>
            <w:tcW w:w="957" w:type="dxa"/>
            <w:vAlign w:val="center"/>
          </w:tcPr>
          <w:p w14:paraId="5CBE75B1" w14:textId="77777777" w:rsidR="00EA2989" w:rsidRPr="00A805F7" w:rsidRDefault="00EA2989" w:rsidP="00EA2989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805F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ЛР 10</w:t>
            </w:r>
          </w:p>
        </w:tc>
      </w:tr>
      <w:tr w:rsidR="00A805F7" w:rsidRPr="00A805F7" w14:paraId="256E9260" w14:textId="77777777" w:rsidTr="00EA2989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429475" w14:textId="77777777" w:rsidR="00EA2989" w:rsidRPr="00A805F7" w:rsidRDefault="00EA2989" w:rsidP="00EA298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 w:eastAsia="ru-RU"/>
              </w:rPr>
            </w:pPr>
            <w:r w:rsidRPr="00A805F7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Проявляющий уважение к эстетическим ценностям, обладающий основами эстетической культуры</w:t>
            </w:r>
          </w:p>
        </w:tc>
        <w:tc>
          <w:tcPr>
            <w:tcW w:w="957" w:type="dxa"/>
            <w:vAlign w:val="center"/>
          </w:tcPr>
          <w:p w14:paraId="7145FFAD" w14:textId="77777777" w:rsidR="00EA2989" w:rsidRPr="00A805F7" w:rsidRDefault="00EA2989" w:rsidP="00EA2989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805F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ЛР 11</w:t>
            </w:r>
          </w:p>
        </w:tc>
      </w:tr>
      <w:tr w:rsidR="00A805F7" w:rsidRPr="00A805F7" w14:paraId="0B61BDED" w14:textId="77777777" w:rsidTr="00EA2989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DF2308A" w14:textId="77777777" w:rsidR="00EA2989" w:rsidRPr="00A805F7" w:rsidRDefault="00EA2989" w:rsidP="00EA298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 w:eastAsia="ru-RU"/>
              </w:rPr>
            </w:pPr>
            <w:r w:rsidRPr="00A805F7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Принимающий семейные ценности, готовый к созданию семьи и воспитанию детей; демонстрирующий неприятие насилия в семье, ухода от родительской ответственности, отказа от отношений со своими детьми и их финансового содержания</w:t>
            </w:r>
          </w:p>
        </w:tc>
        <w:tc>
          <w:tcPr>
            <w:tcW w:w="957" w:type="dxa"/>
            <w:vAlign w:val="center"/>
          </w:tcPr>
          <w:p w14:paraId="6F3CD26E" w14:textId="77777777" w:rsidR="00EA2989" w:rsidRPr="00A805F7" w:rsidRDefault="00EA2989" w:rsidP="00EA2989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805F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ЛР 12</w:t>
            </w:r>
          </w:p>
        </w:tc>
      </w:tr>
      <w:tr w:rsidR="00A805F7" w:rsidRPr="00A97E60" w14:paraId="4200DE02" w14:textId="77777777" w:rsidTr="00EA2989">
        <w:tc>
          <w:tcPr>
            <w:tcW w:w="9570" w:type="dxa"/>
            <w:gridSpan w:val="2"/>
            <w:vAlign w:val="center"/>
          </w:tcPr>
          <w:p w14:paraId="3FBFD93B" w14:textId="77777777" w:rsidR="00EA2989" w:rsidRPr="00A805F7" w:rsidRDefault="00EA2989" w:rsidP="00EA2989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val="ru-RU" w:eastAsia="ru-RU"/>
              </w:rPr>
            </w:pPr>
            <w:r w:rsidRPr="00A805F7">
              <w:rPr>
                <w:rFonts w:ascii="Times New Roman" w:eastAsia="Times New Roman" w:hAnsi="Times New Roman"/>
                <w:bCs/>
                <w:sz w:val="24"/>
                <w:szCs w:val="24"/>
                <w:lang w:val="ru-RU" w:eastAsia="ru-RU"/>
              </w:rPr>
              <w:t>Личностные результаты</w:t>
            </w:r>
          </w:p>
          <w:p w14:paraId="3DFD85C0" w14:textId="77777777" w:rsidR="00EA2989" w:rsidRPr="00A805F7" w:rsidRDefault="00EA2989" w:rsidP="00EA2989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val="ru-RU" w:eastAsia="ru-RU"/>
              </w:rPr>
            </w:pPr>
            <w:r w:rsidRPr="00A805F7">
              <w:rPr>
                <w:rFonts w:ascii="Times New Roman" w:eastAsia="Times New Roman" w:hAnsi="Times New Roman"/>
                <w:bCs/>
                <w:sz w:val="24"/>
                <w:szCs w:val="24"/>
                <w:lang w:val="ru-RU" w:eastAsia="ru-RU"/>
              </w:rPr>
              <w:t xml:space="preserve">реализации программы воспитания, определенные отраслевыми требованиями </w:t>
            </w:r>
            <w:r w:rsidRPr="00A805F7">
              <w:rPr>
                <w:rFonts w:ascii="Times New Roman" w:eastAsia="Times New Roman" w:hAnsi="Times New Roman"/>
                <w:bCs/>
                <w:sz w:val="24"/>
                <w:szCs w:val="24"/>
                <w:lang w:val="ru-RU" w:eastAsia="ru-RU"/>
              </w:rPr>
              <w:br/>
              <w:t xml:space="preserve">к деловым качествам личности </w:t>
            </w:r>
            <w:r w:rsidRPr="00A805F7">
              <w:rPr>
                <w:rFonts w:ascii="Times New Roman" w:eastAsia="Times New Roman" w:hAnsi="Times New Roman"/>
                <w:lang w:val="ru-RU" w:eastAsia="ru-RU"/>
              </w:rPr>
              <w:t>(при наличии)</w:t>
            </w:r>
          </w:p>
        </w:tc>
      </w:tr>
      <w:tr w:rsidR="00A805F7" w:rsidRPr="00A805F7" w14:paraId="0AAF3444" w14:textId="77777777" w:rsidTr="00EA2989">
        <w:tc>
          <w:tcPr>
            <w:tcW w:w="8613" w:type="dxa"/>
          </w:tcPr>
          <w:p w14:paraId="3651C29A" w14:textId="77777777" w:rsidR="00EA2989" w:rsidRPr="00A805F7" w:rsidRDefault="00EA2989" w:rsidP="00EA29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val="ru-RU" w:eastAsia="ru-RU"/>
              </w:rPr>
            </w:pPr>
            <w:r w:rsidRPr="00A805F7">
              <w:rPr>
                <w:rFonts w:ascii="Times New Roman" w:eastAsia="Times New Roman" w:hAnsi="Times New Roman"/>
                <w:bCs/>
                <w:sz w:val="24"/>
                <w:szCs w:val="24"/>
                <w:lang w:val="ru-RU" w:eastAsia="ru-RU"/>
              </w:rPr>
              <w:t>Готовность обучающегося соответствовать ожиданиям работодателей: ответственный сотрудник, дисциплинированный, трудолюбивы, нацеленный на достижение поставленных задач, эффективно взаимодействующий с членами команды, сотрудничающий с другими людьми, проектно мыслящий</w:t>
            </w:r>
          </w:p>
        </w:tc>
        <w:tc>
          <w:tcPr>
            <w:tcW w:w="957" w:type="dxa"/>
            <w:vAlign w:val="center"/>
          </w:tcPr>
          <w:p w14:paraId="79A3598B" w14:textId="77777777" w:rsidR="00EA2989" w:rsidRPr="00A805F7" w:rsidRDefault="00EA2989" w:rsidP="00EA2989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805F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ЛР13</w:t>
            </w:r>
          </w:p>
        </w:tc>
      </w:tr>
      <w:tr w:rsidR="00A805F7" w:rsidRPr="00A805F7" w14:paraId="77BE10D5" w14:textId="77777777" w:rsidTr="00EA2989">
        <w:tc>
          <w:tcPr>
            <w:tcW w:w="8613" w:type="dxa"/>
          </w:tcPr>
          <w:p w14:paraId="7E74D776" w14:textId="77777777" w:rsidR="00EA2989" w:rsidRPr="00A805F7" w:rsidRDefault="00EA2989" w:rsidP="00EA29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val="ru-RU" w:eastAsia="ru-RU"/>
              </w:rPr>
            </w:pPr>
            <w:r w:rsidRPr="00A805F7">
              <w:rPr>
                <w:rFonts w:ascii="Times New Roman" w:eastAsia="Times New Roman" w:hAnsi="Times New Roman"/>
                <w:bCs/>
                <w:sz w:val="24"/>
                <w:szCs w:val="24"/>
                <w:lang w:val="ru-RU" w:eastAsia="ru-RU"/>
              </w:rPr>
              <w:t>Ценностное отношение обучающихся к своему Отечеству, к своей малой и большой Родине, уважительного отношения к ее истории и ответственного отношения к ее современности</w:t>
            </w:r>
          </w:p>
        </w:tc>
        <w:tc>
          <w:tcPr>
            <w:tcW w:w="957" w:type="dxa"/>
            <w:vAlign w:val="center"/>
          </w:tcPr>
          <w:p w14:paraId="637AC400" w14:textId="77777777" w:rsidR="00EA2989" w:rsidRPr="00A805F7" w:rsidRDefault="00EA2989" w:rsidP="00EA2989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805F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ЛР14</w:t>
            </w:r>
          </w:p>
        </w:tc>
      </w:tr>
      <w:tr w:rsidR="00A805F7" w:rsidRPr="00A805F7" w14:paraId="27DAC0A7" w14:textId="77777777" w:rsidTr="00EA2989">
        <w:tc>
          <w:tcPr>
            <w:tcW w:w="8613" w:type="dxa"/>
          </w:tcPr>
          <w:p w14:paraId="5198BD9B" w14:textId="77777777" w:rsidR="00EA2989" w:rsidRPr="00A805F7" w:rsidRDefault="00EA2989" w:rsidP="00EA29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val="ru-RU" w:eastAsia="ru-RU"/>
              </w:rPr>
            </w:pPr>
            <w:r w:rsidRPr="00A805F7">
              <w:rPr>
                <w:rFonts w:ascii="Times New Roman" w:eastAsia="Times New Roman" w:hAnsi="Times New Roman"/>
                <w:bCs/>
                <w:sz w:val="24"/>
                <w:szCs w:val="24"/>
                <w:lang w:val="ru-RU" w:eastAsia="ru-RU"/>
              </w:rPr>
              <w:t>Уважительное отношение обучающихся к результатам собственного и чужого труда</w:t>
            </w:r>
          </w:p>
        </w:tc>
        <w:tc>
          <w:tcPr>
            <w:tcW w:w="957" w:type="dxa"/>
            <w:vAlign w:val="center"/>
          </w:tcPr>
          <w:p w14:paraId="6BAEB175" w14:textId="77777777" w:rsidR="00EA2989" w:rsidRPr="00A805F7" w:rsidRDefault="00EA2989" w:rsidP="00EA29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805F7">
              <w:rPr>
                <w:rFonts w:ascii="Times New Roman" w:eastAsia="Times New Roman" w:hAnsi="Times New Roman"/>
                <w:bCs/>
                <w:sz w:val="24"/>
                <w:szCs w:val="24"/>
                <w:lang w:val="ru-RU" w:eastAsia="ru-RU"/>
              </w:rPr>
              <w:t xml:space="preserve">  </w:t>
            </w:r>
            <w:r w:rsidRPr="00A805F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ЛР 15</w:t>
            </w:r>
          </w:p>
        </w:tc>
      </w:tr>
      <w:tr w:rsidR="00A805F7" w:rsidRPr="00A805F7" w14:paraId="72609AF0" w14:textId="77777777" w:rsidTr="00EA2989">
        <w:tc>
          <w:tcPr>
            <w:tcW w:w="8613" w:type="dxa"/>
          </w:tcPr>
          <w:p w14:paraId="0E1D96EB" w14:textId="77777777" w:rsidR="00EA2989" w:rsidRPr="00A805F7" w:rsidRDefault="00EA2989" w:rsidP="00EA29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val="ru-RU" w:eastAsia="ru-RU"/>
              </w:rPr>
            </w:pPr>
            <w:r w:rsidRPr="00A805F7">
              <w:rPr>
                <w:rFonts w:ascii="Times New Roman" w:eastAsia="Times New Roman" w:hAnsi="Times New Roman"/>
                <w:bCs/>
                <w:sz w:val="24"/>
                <w:szCs w:val="24"/>
                <w:lang w:val="ru-RU" w:eastAsia="ru-RU"/>
              </w:rPr>
              <w:t>Ценностное отношение обучающихся к своему здоровью и здоровью окружающих, ЗОЖ и здоровой окружающей среде и т.д.</w:t>
            </w:r>
          </w:p>
        </w:tc>
        <w:tc>
          <w:tcPr>
            <w:tcW w:w="957" w:type="dxa"/>
            <w:vAlign w:val="center"/>
          </w:tcPr>
          <w:p w14:paraId="20337D74" w14:textId="77777777" w:rsidR="00EA2989" w:rsidRPr="00A805F7" w:rsidRDefault="00EA2989" w:rsidP="00EA29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805F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ЛР 16</w:t>
            </w:r>
          </w:p>
        </w:tc>
      </w:tr>
      <w:tr w:rsidR="00A805F7" w:rsidRPr="00A805F7" w14:paraId="17E39169" w14:textId="77777777" w:rsidTr="00EA2989">
        <w:tc>
          <w:tcPr>
            <w:tcW w:w="8613" w:type="dxa"/>
          </w:tcPr>
          <w:p w14:paraId="7F24D42E" w14:textId="77777777" w:rsidR="00EA2989" w:rsidRPr="00A805F7" w:rsidRDefault="00EA2989" w:rsidP="00EA298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val="ru-RU" w:eastAsia="ru-RU"/>
              </w:rPr>
            </w:pPr>
            <w:r w:rsidRPr="00A805F7">
              <w:rPr>
                <w:rFonts w:ascii="Times New Roman" w:eastAsia="Times New Roman" w:hAnsi="Times New Roman"/>
                <w:bCs/>
                <w:sz w:val="24"/>
                <w:szCs w:val="24"/>
                <w:lang w:val="ru-RU" w:eastAsia="ru-RU"/>
              </w:rPr>
              <w:t>Приобретение навыков общения и самоуправления</w:t>
            </w:r>
          </w:p>
        </w:tc>
        <w:tc>
          <w:tcPr>
            <w:tcW w:w="957" w:type="dxa"/>
            <w:vAlign w:val="center"/>
          </w:tcPr>
          <w:p w14:paraId="42ECF799" w14:textId="77777777" w:rsidR="00EA2989" w:rsidRPr="00A805F7" w:rsidRDefault="00EA2989" w:rsidP="00EA29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805F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ЛР 17</w:t>
            </w:r>
          </w:p>
        </w:tc>
      </w:tr>
      <w:tr w:rsidR="00A805F7" w:rsidRPr="00A97E60" w14:paraId="2E25D044" w14:textId="77777777" w:rsidTr="00EA2989">
        <w:tc>
          <w:tcPr>
            <w:tcW w:w="9570" w:type="dxa"/>
            <w:gridSpan w:val="2"/>
            <w:vAlign w:val="center"/>
          </w:tcPr>
          <w:p w14:paraId="104E210B" w14:textId="77777777" w:rsidR="00EA2989" w:rsidRPr="00A805F7" w:rsidRDefault="00EA2989" w:rsidP="00EA2989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val="ru-RU" w:eastAsia="ru-RU"/>
              </w:rPr>
            </w:pPr>
            <w:r w:rsidRPr="00A805F7">
              <w:rPr>
                <w:rFonts w:ascii="Times New Roman" w:eastAsia="Times New Roman" w:hAnsi="Times New Roman"/>
                <w:bCs/>
                <w:sz w:val="24"/>
                <w:szCs w:val="24"/>
                <w:lang w:val="ru-RU" w:eastAsia="ru-RU"/>
              </w:rPr>
              <w:t>Личностные результаты</w:t>
            </w:r>
          </w:p>
          <w:p w14:paraId="205669CE" w14:textId="77777777" w:rsidR="00EA2989" w:rsidRPr="00A805F7" w:rsidRDefault="00EA2989" w:rsidP="00EA2989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val="ru-RU" w:eastAsia="ru-RU"/>
              </w:rPr>
            </w:pPr>
            <w:r w:rsidRPr="00A805F7">
              <w:rPr>
                <w:rFonts w:ascii="Times New Roman" w:eastAsia="Times New Roman" w:hAnsi="Times New Roman"/>
                <w:bCs/>
                <w:sz w:val="24"/>
                <w:szCs w:val="24"/>
                <w:lang w:val="ru-RU" w:eastAsia="ru-RU"/>
              </w:rPr>
              <w:t xml:space="preserve">реализации программы воспитания, определенные субъектом </w:t>
            </w:r>
            <w:r w:rsidRPr="00A805F7">
              <w:rPr>
                <w:rFonts w:ascii="Times New Roman" w:eastAsia="Times New Roman" w:hAnsi="Times New Roman"/>
                <w:bCs/>
                <w:sz w:val="24"/>
                <w:szCs w:val="24"/>
                <w:lang w:val="ru-RU" w:eastAsia="ru-RU"/>
              </w:rPr>
              <w:br/>
              <w:t xml:space="preserve">Российской Федерации </w:t>
            </w:r>
            <w:r w:rsidRPr="00A805F7">
              <w:rPr>
                <w:rFonts w:ascii="Times New Roman" w:eastAsia="Times New Roman" w:hAnsi="Times New Roman"/>
                <w:lang w:val="ru-RU" w:eastAsia="ru-RU"/>
              </w:rPr>
              <w:t>(при наличии)</w:t>
            </w:r>
          </w:p>
        </w:tc>
      </w:tr>
      <w:tr w:rsidR="00A805F7" w:rsidRPr="00A805F7" w14:paraId="5554A3D5" w14:textId="77777777" w:rsidTr="00EA2989">
        <w:tc>
          <w:tcPr>
            <w:tcW w:w="8613" w:type="dxa"/>
          </w:tcPr>
          <w:p w14:paraId="7BB37EAA" w14:textId="77777777" w:rsidR="00EA2989" w:rsidRPr="00A805F7" w:rsidRDefault="00EA2989" w:rsidP="00EA2989">
            <w:pPr>
              <w:tabs>
                <w:tab w:val="center" w:pos="3577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A805F7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Использовать информационные технологии в профессиональной деятельности</w:t>
            </w:r>
            <w:r w:rsidRPr="00A805F7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ab/>
              <w:t>-</w:t>
            </w:r>
          </w:p>
        </w:tc>
        <w:tc>
          <w:tcPr>
            <w:tcW w:w="957" w:type="dxa"/>
            <w:vAlign w:val="center"/>
          </w:tcPr>
          <w:p w14:paraId="300F4847" w14:textId="77777777" w:rsidR="00EA2989" w:rsidRPr="00A805F7" w:rsidRDefault="00EA2989" w:rsidP="00EA2989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805F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ЛР18</w:t>
            </w:r>
          </w:p>
        </w:tc>
      </w:tr>
      <w:tr w:rsidR="00A805F7" w:rsidRPr="00A805F7" w14:paraId="6F9982E5" w14:textId="77777777" w:rsidTr="00EA2989">
        <w:tc>
          <w:tcPr>
            <w:tcW w:w="8613" w:type="dxa"/>
          </w:tcPr>
          <w:p w14:paraId="2B1E0CA1" w14:textId="77777777" w:rsidR="00EA2989" w:rsidRPr="00A805F7" w:rsidRDefault="00EA2989" w:rsidP="00EA2989">
            <w:pPr>
              <w:spacing w:after="0" w:line="240" w:lineRule="auto"/>
              <w:ind w:firstLine="33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A805F7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Пользоваться профессиональной документацией на государственном и иностранном языках ( в ред. Приказа Минпросвещения России от 17.12.2020 № 747)-</w:t>
            </w:r>
          </w:p>
        </w:tc>
        <w:tc>
          <w:tcPr>
            <w:tcW w:w="957" w:type="dxa"/>
            <w:vAlign w:val="center"/>
          </w:tcPr>
          <w:p w14:paraId="3AD745B2" w14:textId="77777777" w:rsidR="00EA2989" w:rsidRPr="00A805F7" w:rsidRDefault="00EA2989" w:rsidP="00EA2989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805F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ЛР 19</w:t>
            </w:r>
          </w:p>
        </w:tc>
      </w:tr>
      <w:tr w:rsidR="00A805F7" w:rsidRPr="00A805F7" w14:paraId="62E5B14D" w14:textId="77777777" w:rsidTr="00EA2989">
        <w:tc>
          <w:tcPr>
            <w:tcW w:w="8613" w:type="dxa"/>
          </w:tcPr>
          <w:p w14:paraId="6F3F8519" w14:textId="77777777" w:rsidR="00EA2989" w:rsidRPr="00A805F7" w:rsidRDefault="00EA2989" w:rsidP="00EA2989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A805F7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Проявление терпимости и уважения к обычаям и традициям народов России и других государств, способности в межнациональному согласию</w:t>
            </w:r>
          </w:p>
        </w:tc>
        <w:tc>
          <w:tcPr>
            <w:tcW w:w="957" w:type="dxa"/>
            <w:vAlign w:val="center"/>
          </w:tcPr>
          <w:p w14:paraId="72E1FE4C" w14:textId="77777777" w:rsidR="00EA2989" w:rsidRPr="00A805F7" w:rsidRDefault="00EA2989" w:rsidP="00EA2989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805F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ЛР 20</w:t>
            </w:r>
          </w:p>
        </w:tc>
      </w:tr>
      <w:tr w:rsidR="00A805F7" w:rsidRPr="00A805F7" w14:paraId="0147129E" w14:textId="77777777" w:rsidTr="00EA2989">
        <w:tc>
          <w:tcPr>
            <w:tcW w:w="9570" w:type="dxa"/>
            <w:gridSpan w:val="2"/>
            <w:vAlign w:val="center"/>
          </w:tcPr>
          <w:p w14:paraId="20CFD561" w14:textId="77777777" w:rsidR="00EA2989" w:rsidRPr="00A805F7" w:rsidRDefault="00EA2989" w:rsidP="00EA2989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val="ru-RU" w:eastAsia="ru-RU"/>
              </w:rPr>
            </w:pPr>
            <w:r w:rsidRPr="00A805F7">
              <w:rPr>
                <w:rFonts w:ascii="Times New Roman" w:eastAsia="Times New Roman" w:hAnsi="Times New Roman"/>
                <w:bCs/>
                <w:sz w:val="24"/>
                <w:szCs w:val="24"/>
                <w:lang w:val="ru-RU" w:eastAsia="ru-RU"/>
              </w:rPr>
              <w:t>Личностные результаты</w:t>
            </w:r>
          </w:p>
          <w:p w14:paraId="6039AE1F" w14:textId="77777777" w:rsidR="00EA2989" w:rsidRPr="00A805F7" w:rsidRDefault="00EA2989" w:rsidP="00EA2989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val="ru-RU" w:eastAsia="ru-RU"/>
              </w:rPr>
            </w:pPr>
            <w:r w:rsidRPr="00A805F7">
              <w:rPr>
                <w:rFonts w:ascii="Times New Roman" w:eastAsia="Times New Roman" w:hAnsi="Times New Roman"/>
                <w:bCs/>
                <w:sz w:val="24"/>
                <w:szCs w:val="24"/>
                <w:lang w:val="ru-RU" w:eastAsia="ru-RU"/>
              </w:rPr>
              <w:t>реализации программы воспитания, определенные ключевыми работодателями</w:t>
            </w:r>
          </w:p>
          <w:p w14:paraId="1FD9CAD5" w14:textId="77777777" w:rsidR="00EA2989" w:rsidRPr="00A805F7" w:rsidRDefault="00EA2989" w:rsidP="00EA2989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805F7">
              <w:rPr>
                <w:rFonts w:ascii="Times New Roman" w:eastAsia="Times New Roman" w:hAnsi="Times New Roman"/>
                <w:lang w:eastAsia="ru-RU"/>
              </w:rPr>
              <w:t>(при наличии)</w:t>
            </w:r>
          </w:p>
        </w:tc>
      </w:tr>
      <w:tr w:rsidR="00A805F7" w:rsidRPr="00A805F7" w14:paraId="5B62A36F" w14:textId="77777777" w:rsidTr="00EA2989">
        <w:tc>
          <w:tcPr>
            <w:tcW w:w="8613" w:type="dxa"/>
          </w:tcPr>
          <w:p w14:paraId="1EA1E495" w14:textId="77777777" w:rsidR="00EA2989" w:rsidRPr="00A805F7" w:rsidRDefault="00EA2989" w:rsidP="00EA2989">
            <w:pPr>
              <w:tabs>
                <w:tab w:val="center" w:pos="3577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805F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Стрессоустойчивость, коммуникабельность</w:t>
            </w:r>
          </w:p>
        </w:tc>
        <w:tc>
          <w:tcPr>
            <w:tcW w:w="957" w:type="dxa"/>
            <w:vAlign w:val="center"/>
          </w:tcPr>
          <w:p w14:paraId="43CAEFE9" w14:textId="77777777" w:rsidR="00EA2989" w:rsidRPr="00A805F7" w:rsidRDefault="00EA2989" w:rsidP="00EA2989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805F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ЛР 21</w:t>
            </w:r>
          </w:p>
        </w:tc>
      </w:tr>
      <w:tr w:rsidR="00A805F7" w:rsidRPr="00A805F7" w14:paraId="55D63E62" w14:textId="77777777" w:rsidTr="00EA2989">
        <w:tc>
          <w:tcPr>
            <w:tcW w:w="8613" w:type="dxa"/>
          </w:tcPr>
          <w:p w14:paraId="7224BD20" w14:textId="77777777" w:rsidR="00EA2989" w:rsidRPr="00A805F7" w:rsidRDefault="00EA2989" w:rsidP="00EA2989">
            <w:pPr>
              <w:spacing w:after="0" w:line="240" w:lineRule="auto"/>
              <w:ind w:firstLine="33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A805F7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Гармонично, разносторонние развитие, активно выражающий отношение к преобразованию общественных пространств, промышленной и </w:t>
            </w:r>
            <w:r w:rsidRPr="00A805F7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lastRenderedPageBreak/>
              <w:t>технологической эстетике предприятия, корпоративному дизайну, товарный знак</w:t>
            </w:r>
          </w:p>
        </w:tc>
        <w:tc>
          <w:tcPr>
            <w:tcW w:w="957" w:type="dxa"/>
            <w:vAlign w:val="center"/>
          </w:tcPr>
          <w:p w14:paraId="067872BC" w14:textId="77777777" w:rsidR="00EA2989" w:rsidRPr="00A805F7" w:rsidRDefault="00EA2989" w:rsidP="00EA2989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805F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ЛР 22</w:t>
            </w:r>
          </w:p>
        </w:tc>
      </w:tr>
      <w:tr w:rsidR="00A805F7" w:rsidRPr="00A805F7" w14:paraId="0DE1BDA6" w14:textId="77777777" w:rsidTr="00EA2989">
        <w:tc>
          <w:tcPr>
            <w:tcW w:w="8613" w:type="dxa"/>
          </w:tcPr>
          <w:p w14:paraId="17241643" w14:textId="77777777" w:rsidR="00EA2989" w:rsidRPr="00A805F7" w:rsidRDefault="00EA2989" w:rsidP="00EA2989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A805F7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Сохраняющий психологическую устойчивость в ситуативно сложных или стремительно меняющихся ситуациях</w:t>
            </w:r>
          </w:p>
        </w:tc>
        <w:tc>
          <w:tcPr>
            <w:tcW w:w="957" w:type="dxa"/>
            <w:vAlign w:val="center"/>
          </w:tcPr>
          <w:p w14:paraId="5E76C7F4" w14:textId="77777777" w:rsidR="00EA2989" w:rsidRPr="00A805F7" w:rsidRDefault="00EA2989" w:rsidP="00EA2989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805F7">
              <w:rPr>
                <w:rFonts w:ascii="Times New Roman" w:eastAsia="Times New Roman" w:hAnsi="Times New Roman"/>
                <w:bCs/>
                <w:sz w:val="24"/>
                <w:szCs w:val="24"/>
                <w:lang w:val="ru-RU" w:eastAsia="ru-RU"/>
              </w:rPr>
              <w:t xml:space="preserve"> </w:t>
            </w:r>
            <w:r w:rsidRPr="00A805F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ЛР 23</w:t>
            </w:r>
          </w:p>
        </w:tc>
      </w:tr>
      <w:tr w:rsidR="00A805F7" w:rsidRPr="00A805F7" w14:paraId="0CF9A857" w14:textId="77777777" w:rsidTr="00EA2989">
        <w:tc>
          <w:tcPr>
            <w:tcW w:w="9570" w:type="dxa"/>
            <w:gridSpan w:val="2"/>
            <w:vAlign w:val="center"/>
          </w:tcPr>
          <w:p w14:paraId="28355343" w14:textId="77777777" w:rsidR="00EA2989" w:rsidRPr="00A805F7" w:rsidRDefault="00EA2989" w:rsidP="00EA2989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val="ru-RU" w:eastAsia="ru-RU"/>
              </w:rPr>
            </w:pPr>
            <w:r w:rsidRPr="00A805F7">
              <w:rPr>
                <w:rFonts w:ascii="Times New Roman" w:eastAsia="Times New Roman" w:hAnsi="Times New Roman"/>
                <w:bCs/>
                <w:sz w:val="24"/>
                <w:szCs w:val="24"/>
                <w:lang w:val="ru-RU" w:eastAsia="ru-RU"/>
              </w:rPr>
              <w:t>Личностные результаты</w:t>
            </w:r>
          </w:p>
          <w:p w14:paraId="20C7EF88" w14:textId="77777777" w:rsidR="00EA2989" w:rsidRPr="00A805F7" w:rsidRDefault="00EA2989" w:rsidP="00EA2989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val="ru-RU" w:eastAsia="ru-RU"/>
              </w:rPr>
            </w:pPr>
            <w:r w:rsidRPr="00A805F7">
              <w:rPr>
                <w:rFonts w:ascii="Times New Roman" w:eastAsia="Times New Roman" w:hAnsi="Times New Roman"/>
                <w:bCs/>
                <w:sz w:val="24"/>
                <w:szCs w:val="24"/>
                <w:lang w:val="ru-RU" w:eastAsia="ru-RU"/>
              </w:rPr>
              <w:t>реализации программы воспитания, определенные субъектами</w:t>
            </w:r>
          </w:p>
          <w:p w14:paraId="313D051B" w14:textId="77777777" w:rsidR="00EA2989" w:rsidRPr="00A805F7" w:rsidRDefault="00EA2989" w:rsidP="00EA2989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805F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образовательного процесса </w:t>
            </w:r>
            <w:r w:rsidRPr="00A805F7">
              <w:rPr>
                <w:rFonts w:ascii="Times New Roman" w:eastAsia="Times New Roman" w:hAnsi="Times New Roman"/>
                <w:lang w:eastAsia="ru-RU"/>
              </w:rPr>
              <w:t>(при наличии)</w:t>
            </w:r>
          </w:p>
        </w:tc>
      </w:tr>
      <w:tr w:rsidR="00A805F7" w:rsidRPr="00A805F7" w14:paraId="766E86BD" w14:textId="77777777" w:rsidTr="00EA2989">
        <w:tc>
          <w:tcPr>
            <w:tcW w:w="8613" w:type="dxa"/>
          </w:tcPr>
          <w:p w14:paraId="60BBC8AD" w14:textId="77777777" w:rsidR="00EA2989" w:rsidRPr="00A805F7" w:rsidRDefault="00EA2989" w:rsidP="00EA2989">
            <w:pPr>
              <w:tabs>
                <w:tab w:val="center" w:pos="3577"/>
              </w:tabs>
              <w:spacing w:after="0" w:line="240" w:lineRule="auto"/>
              <w:ind w:firstLine="33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A805F7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Содействовать сохранению окружающей среды, ресурсосбережению. Эффективно действовать в чрезвычайных ситуациях</w:t>
            </w:r>
          </w:p>
        </w:tc>
        <w:tc>
          <w:tcPr>
            <w:tcW w:w="957" w:type="dxa"/>
            <w:vAlign w:val="center"/>
          </w:tcPr>
          <w:p w14:paraId="1F0E8218" w14:textId="77777777" w:rsidR="00EA2989" w:rsidRPr="00A805F7" w:rsidRDefault="00EA2989" w:rsidP="00EA2989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805F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ЛР 24</w:t>
            </w:r>
          </w:p>
          <w:p w14:paraId="0AA1A61E" w14:textId="77777777" w:rsidR="00EA2989" w:rsidRPr="00A805F7" w:rsidRDefault="00EA2989" w:rsidP="00EA2989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A805F7" w:rsidRPr="00A805F7" w14:paraId="621A3E94" w14:textId="77777777" w:rsidTr="00EA2989">
        <w:tc>
          <w:tcPr>
            <w:tcW w:w="8613" w:type="dxa"/>
          </w:tcPr>
          <w:p w14:paraId="0934098F" w14:textId="77777777" w:rsidR="00EA2989" w:rsidRPr="00A805F7" w:rsidRDefault="00EA2989" w:rsidP="00EA2989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A805F7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Использовать средства физической культуры для сохранения и укрепления здоровья в процессе профессиональной деятельности поддержания необходимого уровня физической подготовленности</w:t>
            </w:r>
          </w:p>
        </w:tc>
        <w:tc>
          <w:tcPr>
            <w:tcW w:w="957" w:type="dxa"/>
            <w:vAlign w:val="center"/>
          </w:tcPr>
          <w:p w14:paraId="2C5F6108" w14:textId="77777777" w:rsidR="00EA2989" w:rsidRPr="00A805F7" w:rsidRDefault="00EA2989" w:rsidP="00EA2989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805F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ЛР 25</w:t>
            </w:r>
          </w:p>
        </w:tc>
      </w:tr>
      <w:tr w:rsidR="00EA2989" w:rsidRPr="00A805F7" w14:paraId="1B50361F" w14:textId="77777777" w:rsidTr="00EA2989">
        <w:tc>
          <w:tcPr>
            <w:tcW w:w="8613" w:type="dxa"/>
          </w:tcPr>
          <w:p w14:paraId="23DFA955" w14:textId="77777777" w:rsidR="00EA2989" w:rsidRPr="00A805F7" w:rsidRDefault="00EA2989" w:rsidP="00EA2989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A805F7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 Проявлять доброжелательность к окружающим, деликатность, чувство такта и готовность оказать услугу каждому кто в ней нуждается</w:t>
            </w:r>
          </w:p>
        </w:tc>
        <w:tc>
          <w:tcPr>
            <w:tcW w:w="957" w:type="dxa"/>
            <w:vAlign w:val="center"/>
          </w:tcPr>
          <w:p w14:paraId="566FD521" w14:textId="77777777" w:rsidR="00EA2989" w:rsidRPr="00A805F7" w:rsidRDefault="00EA2989" w:rsidP="00EA2989">
            <w:pPr>
              <w:spacing w:after="0" w:line="240" w:lineRule="auto"/>
              <w:ind w:firstLine="33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805F7">
              <w:rPr>
                <w:rFonts w:ascii="Times New Roman" w:eastAsia="Times New Roman" w:hAnsi="Times New Roman"/>
                <w:bCs/>
                <w:sz w:val="24"/>
                <w:szCs w:val="24"/>
                <w:lang w:val="ru-RU" w:eastAsia="ru-RU"/>
              </w:rPr>
              <w:t xml:space="preserve">          </w:t>
            </w:r>
            <w:r w:rsidRPr="00A805F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ЛР 26</w:t>
            </w:r>
          </w:p>
        </w:tc>
      </w:tr>
      <w:bookmarkEnd w:id="2"/>
    </w:tbl>
    <w:p w14:paraId="6F3902A6" w14:textId="77777777" w:rsidR="00EA2989" w:rsidRPr="00A805F7" w:rsidRDefault="00EA2989" w:rsidP="00D4760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14:paraId="79278DC4" w14:textId="77777777" w:rsidR="00B435AE" w:rsidRPr="00A805F7" w:rsidRDefault="00B435AE" w:rsidP="00D4760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A805F7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1.4. </w:t>
      </w:r>
      <w:r w:rsidR="00373485" w:rsidRPr="00A805F7">
        <w:rPr>
          <w:rFonts w:ascii="Times New Roman" w:hAnsi="Times New Roman" w:cs="Times New Roman"/>
          <w:b/>
          <w:bCs/>
          <w:sz w:val="28"/>
          <w:szCs w:val="28"/>
          <w:lang w:val="ru-RU"/>
        </w:rPr>
        <w:t>Количество</w:t>
      </w:r>
      <w:r w:rsidRPr="00A805F7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часов на освоение рабочей программы дисциплины:</w:t>
      </w:r>
    </w:p>
    <w:p w14:paraId="7D7694F5" w14:textId="77777777" w:rsidR="00C83082" w:rsidRPr="00A805F7" w:rsidRDefault="00C83082" w:rsidP="00D4760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14:paraId="493D657A" w14:textId="77777777" w:rsidR="00B435AE" w:rsidRPr="00A805F7" w:rsidRDefault="00B435AE" w:rsidP="00D47601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A805F7">
        <w:rPr>
          <w:color w:val="auto"/>
          <w:sz w:val="28"/>
          <w:szCs w:val="28"/>
        </w:rPr>
        <w:t xml:space="preserve">максимальной </w:t>
      </w:r>
      <w:r w:rsidR="00821F01" w:rsidRPr="00A805F7">
        <w:rPr>
          <w:color w:val="auto"/>
          <w:sz w:val="28"/>
          <w:szCs w:val="28"/>
        </w:rPr>
        <w:t xml:space="preserve">учебной нагрузки обучающегося </w:t>
      </w:r>
      <w:r w:rsidR="00A40B37" w:rsidRPr="00A805F7">
        <w:rPr>
          <w:color w:val="auto"/>
          <w:sz w:val="28"/>
          <w:szCs w:val="28"/>
        </w:rPr>
        <w:t xml:space="preserve">- </w:t>
      </w:r>
      <w:r w:rsidR="00821F01" w:rsidRPr="00A805F7">
        <w:rPr>
          <w:color w:val="auto"/>
          <w:sz w:val="28"/>
          <w:szCs w:val="28"/>
        </w:rPr>
        <w:t>6</w:t>
      </w:r>
      <w:r w:rsidR="00CB4B86" w:rsidRPr="00A805F7">
        <w:rPr>
          <w:color w:val="auto"/>
          <w:sz w:val="28"/>
          <w:szCs w:val="28"/>
        </w:rPr>
        <w:t>3</w:t>
      </w:r>
      <w:r w:rsidRPr="00A805F7">
        <w:rPr>
          <w:color w:val="auto"/>
          <w:sz w:val="28"/>
          <w:szCs w:val="28"/>
        </w:rPr>
        <w:t xml:space="preserve"> часа, в том числе: </w:t>
      </w:r>
    </w:p>
    <w:p w14:paraId="536AD781" w14:textId="77777777" w:rsidR="00B435AE" w:rsidRPr="00A805F7" w:rsidRDefault="00B435AE" w:rsidP="00D47601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A805F7">
        <w:rPr>
          <w:color w:val="auto"/>
          <w:sz w:val="28"/>
          <w:szCs w:val="28"/>
        </w:rPr>
        <w:t xml:space="preserve">обязательной аудиторной учебной нагрузки обучающегося </w:t>
      </w:r>
      <w:r w:rsidR="00A40B37" w:rsidRPr="00A805F7">
        <w:rPr>
          <w:color w:val="auto"/>
          <w:sz w:val="28"/>
          <w:szCs w:val="28"/>
        </w:rPr>
        <w:t xml:space="preserve">- </w:t>
      </w:r>
      <w:r w:rsidRPr="00A805F7">
        <w:rPr>
          <w:color w:val="auto"/>
          <w:sz w:val="28"/>
          <w:szCs w:val="28"/>
        </w:rPr>
        <w:t>42</w:t>
      </w:r>
      <w:r w:rsidR="00A40B37" w:rsidRPr="00A805F7">
        <w:rPr>
          <w:color w:val="auto"/>
          <w:sz w:val="28"/>
          <w:szCs w:val="28"/>
        </w:rPr>
        <w:t xml:space="preserve"> </w:t>
      </w:r>
      <w:r w:rsidRPr="00A805F7">
        <w:rPr>
          <w:color w:val="auto"/>
          <w:sz w:val="28"/>
          <w:szCs w:val="28"/>
        </w:rPr>
        <w:t xml:space="preserve">часа; </w:t>
      </w:r>
    </w:p>
    <w:p w14:paraId="44DA5611" w14:textId="77777777" w:rsidR="00B435AE" w:rsidRPr="00A805F7" w:rsidRDefault="00B435AE" w:rsidP="00D47601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A805F7">
        <w:rPr>
          <w:color w:val="auto"/>
          <w:sz w:val="28"/>
          <w:szCs w:val="28"/>
        </w:rPr>
        <w:t>самост</w:t>
      </w:r>
      <w:r w:rsidR="00821F01" w:rsidRPr="00A805F7">
        <w:rPr>
          <w:color w:val="auto"/>
          <w:sz w:val="28"/>
          <w:szCs w:val="28"/>
        </w:rPr>
        <w:t xml:space="preserve">оятельной работы обучающегося </w:t>
      </w:r>
      <w:r w:rsidR="00A40B37" w:rsidRPr="00A805F7">
        <w:rPr>
          <w:color w:val="auto"/>
          <w:sz w:val="28"/>
          <w:szCs w:val="28"/>
        </w:rPr>
        <w:t xml:space="preserve">- </w:t>
      </w:r>
      <w:r w:rsidR="00821F01" w:rsidRPr="00A805F7">
        <w:rPr>
          <w:color w:val="auto"/>
          <w:sz w:val="28"/>
          <w:szCs w:val="28"/>
        </w:rPr>
        <w:t>2</w:t>
      </w:r>
      <w:r w:rsidR="00CB4B86" w:rsidRPr="00A805F7">
        <w:rPr>
          <w:color w:val="auto"/>
          <w:sz w:val="28"/>
          <w:szCs w:val="28"/>
        </w:rPr>
        <w:t>1</w:t>
      </w:r>
      <w:r w:rsidRPr="00A805F7">
        <w:rPr>
          <w:color w:val="auto"/>
          <w:sz w:val="28"/>
          <w:szCs w:val="28"/>
        </w:rPr>
        <w:t xml:space="preserve"> час. </w:t>
      </w:r>
    </w:p>
    <w:p w14:paraId="07249ABA" w14:textId="77777777" w:rsidR="00B435AE" w:rsidRPr="00A805F7" w:rsidRDefault="00B435AE" w:rsidP="00D476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805F7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22508F2A" w14:textId="77777777" w:rsidR="00B435AE" w:rsidRPr="00A805F7" w:rsidRDefault="00B435AE" w:rsidP="00D47601">
      <w:pPr>
        <w:pStyle w:val="Default"/>
        <w:ind w:firstLine="709"/>
        <w:jc w:val="both"/>
        <w:rPr>
          <w:b/>
          <w:bCs/>
          <w:color w:val="auto"/>
          <w:sz w:val="28"/>
          <w:szCs w:val="28"/>
        </w:rPr>
      </w:pPr>
    </w:p>
    <w:p w14:paraId="0790FD93" w14:textId="77777777" w:rsidR="00B435AE" w:rsidRPr="00A805F7" w:rsidRDefault="00B435AE" w:rsidP="00D47601">
      <w:pPr>
        <w:pStyle w:val="Default"/>
        <w:ind w:firstLine="709"/>
        <w:jc w:val="both"/>
        <w:rPr>
          <w:b/>
          <w:bCs/>
          <w:color w:val="auto"/>
          <w:sz w:val="28"/>
          <w:szCs w:val="28"/>
        </w:rPr>
      </w:pPr>
    </w:p>
    <w:p w14:paraId="605CB689" w14:textId="77777777" w:rsidR="00B435AE" w:rsidRPr="00A805F7" w:rsidRDefault="00B435AE" w:rsidP="00D47601">
      <w:pPr>
        <w:pStyle w:val="Default"/>
        <w:ind w:firstLine="709"/>
        <w:jc w:val="both"/>
        <w:rPr>
          <w:b/>
          <w:bCs/>
          <w:color w:val="auto"/>
          <w:sz w:val="28"/>
          <w:szCs w:val="28"/>
        </w:rPr>
      </w:pPr>
    </w:p>
    <w:p w14:paraId="5FD38035" w14:textId="77777777" w:rsidR="00B435AE" w:rsidRPr="00A805F7" w:rsidRDefault="00B435AE" w:rsidP="00D47601">
      <w:pPr>
        <w:pStyle w:val="Default"/>
        <w:ind w:firstLine="709"/>
        <w:jc w:val="both"/>
        <w:rPr>
          <w:b/>
          <w:bCs/>
          <w:color w:val="auto"/>
          <w:sz w:val="28"/>
          <w:szCs w:val="28"/>
        </w:rPr>
      </w:pPr>
    </w:p>
    <w:p w14:paraId="4FEA544F" w14:textId="77777777" w:rsidR="00B435AE" w:rsidRPr="00A805F7" w:rsidRDefault="00B435AE" w:rsidP="00D47601">
      <w:pPr>
        <w:pStyle w:val="Default"/>
        <w:ind w:firstLine="709"/>
        <w:jc w:val="both"/>
        <w:rPr>
          <w:b/>
          <w:bCs/>
          <w:color w:val="auto"/>
          <w:sz w:val="28"/>
          <w:szCs w:val="28"/>
        </w:rPr>
      </w:pPr>
    </w:p>
    <w:p w14:paraId="6BB1397B" w14:textId="77777777" w:rsidR="00B435AE" w:rsidRPr="00A805F7" w:rsidRDefault="00B435AE" w:rsidP="00D47601">
      <w:pPr>
        <w:pStyle w:val="Default"/>
        <w:ind w:firstLine="709"/>
        <w:jc w:val="both"/>
        <w:rPr>
          <w:b/>
          <w:bCs/>
          <w:color w:val="auto"/>
          <w:sz w:val="28"/>
          <w:szCs w:val="28"/>
        </w:rPr>
      </w:pPr>
    </w:p>
    <w:p w14:paraId="08F71B46" w14:textId="77777777" w:rsidR="00B435AE" w:rsidRPr="00A805F7" w:rsidRDefault="00B435AE" w:rsidP="00D47601">
      <w:pPr>
        <w:pStyle w:val="Default"/>
        <w:ind w:firstLine="709"/>
        <w:jc w:val="both"/>
        <w:rPr>
          <w:b/>
          <w:bCs/>
          <w:color w:val="auto"/>
          <w:sz w:val="28"/>
          <w:szCs w:val="28"/>
        </w:rPr>
      </w:pPr>
    </w:p>
    <w:p w14:paraId="0ADDFC03" w14:textId="77777777" w:rsidR="00B435AE" w:rsidRPr="00A805F7" w:rsidRDefault="00B435AE" w:rsidP="00D47601">
      <w:pPr>
        <w:pStyle w:val="Default"/>
        <w:ind w:firstLine="709"/>
        <w:jc w:val="both"/>
        <w:rPr>
          <w:b/>
          <w:bCs/>
          <w:color w:val="auto"/>
          <w:sz w:val="28"/>
          <w:szCs w:val="28"/>
        </w:rPr>
      </w:pPr>
    </w:p>
    <w:p w14:paraId="0119BFAF" w14:textId="77777777" w:rsidR="00BE0C29" w:rsidRPr="00A805F7" w:rsidRDefault="00BE0C29" w:rsidP="00D47601">
      <w:pPr>
        <w:pStyle w:val="Default"/>
        <w:ind w:firstLine="709"/>
        <w:jc w:val="both"/>
        <w:rPr>
          <w:b/>
          <w:bCs/>
          <w:color w:val="auto"/>
          <w:sz w:val="28"/>
          <w:szCs w:val="28"/>
        </w:rPr>
      </w:pPr>
    </w:p>
    <w:p w14:paraId="53DB3FB7" w14:textId="77777777" w:rsidR="00BE0C29" w:rsidRPr="00A805F7" w:rsidRDefault="00BE0C29" w:rsidP="00D47601">
      <w:pPr>
        <w:pStyle w:val="Default"/>
        <w:ind w:firstLine="709"/>
        <w:jc w:val="both"/>
        <w:rPr>
          <w:b/>
          <w:bCs/>
          <w:color w:val="auto"/>
          <w:sz w:val="28"/>
          <w:szCs w:val="28"/>
        </w:rPr>
      </w:pPr>
    </w:p>
    <w:p w14:paraId="1D283097" w14:textId="77777777" w:rsidR="00BE0C29" w:rsidRPr="00A805F7" w:rsidRDefault="00BE0C29" w:rsidP="00D47601">
      <w:pPr>
        <w:pStyle w:val="Default"/>
        <w:ind w:firstLine="709"/>
        <w:jc w:val="both"/>
        <w:rPr>
          <w:b/>
          <w:bCs/>
          <w:color w:val="auto"/>
          <w:sz w:val="28"/>
          <w:szCs w:val="28"/>
        </w:rPr>
      </w:pPr>
    </w:p>
    <w:p w14:paraId="29DCDF62" w14:textId="77777777" w:rsidR="00B435AE" w:rsidRPr="00A805F7" w:rsidRDefault="00B435AE" w:rsidP="00D47601">
      <w:pPr>
        <w:pStyle w:val="Default"/>
        <w:ind w:firstLine="709"/>
        <w:jc w:val="both"/>
        <w:rPr>
          <w:b/>
          <w:bCs/>
          <w:color w:val="auto"/>
          <w:sz w:val="28"/>
          <w:szCs w:val="28"/>
        </w:rPr>
      </w:pPr>
    </w:p>
    <w:p w14:paraId="197273DE" w14:textId="77777777" w:rsidR="00B435AE" w:rsidRPr="00A805F7" w:rsidRDefault="00B435AE" w:rsidP="00D47601">
      <w:pPr>
        <w:pStyle w:val="Default"/>
        <w:ind w:firstLine="709"/>
        <w:jc w:val="both"/>
        <w:rPr>
          <w:b/>
          <w:bCs/>
          <w:color w:val="auto"/>
          <w:sz w:val="28"/>
          <w:szCs w:val="28"/>
        </w:rPr>
      </w:pPr>
    </w:p>
    <w:p w14:paraId="56D3C724" w14:textId="77777777" w:rsidR="00B435AE" w:rsidRPr="00A805F7" w:rsidRDefault="00B435AE" w:rsidP="00D47601">
      <w:pPr>
        <w:pStyle w:val="Default"/>
        <w:ind w:firstLine="709"/>
        <w:jc w:val="both"/>
        <w:rPr>
          <w:b/>
          <w:bCs/>
          <w:color w:val="auto"/>
          <w:sz w:val="28"/>
          <w:szCs w:val="28"/>
        </w:rPr>
      </w:pPr>
    </w:p>
    <w:p w14:paraId="158B9276" w14:textId="77777777" w:rsidR="00B435AE" w:rsidRPr="00A805F7" w:rsidRDefault="00B435AE" w:rsidP="00D47601">
      <w:pPr>
        <w:pStyle w:val="Default"/>
        <w:ind w:firstLine="709"/>
        <w:jc w:val="both"/>
        <w:rPr>
          <w:b/>
          <w:bCs/>
          <w:color w:val="auto"/>
          <w:sz w:val="28"/>
          <w:szCs w:val="28"/>
        </w:rPr>
      </w:pPr>
    </w:p>
    <w:p w14:paraId="267E7F4D" w14:textId="77777777" w:rsidR="00F84F40" w:rsidRPr="00A805F7" w:rsidRDefault="00F84F40">
      <w:pPr>
        <w:rPr>
          <w:rFonts w:ascii="Times New Roman" w:hAnsi="Times New Roman" w:cs="Times New Roman"/>
          <w:b/>
          <w:bCs/>
          <w:sz w:val="24"/>
          <w:szCs w:val="24"/>
          <w:lang w:val="ru-RU" w:bidi="ar-SA"/>
        </w:rPr>
      </w:pPr>
      <w:r w:rsidRPr="00A805F7">
        <w:rPr>
          <w:b/>
          <w:bCs/>
        </w:rPr>
        <w:br w:type="page"/>
      </w:r>
    </w:p>
    <w:p w14:paraId="5DE67CEB" w14:textId="77777777" w:rsidR="00B435AE" w:rsidRPr="00A805F7" w:rsidRDefault="00B435AE" w:rsidP="00D47601">
      <w:pPr>
        <w:pStyle w:val="Default"/>
        <w:numPr>
          <w:ilvl w:val="0"/>
          <w:numId w:val="3"/>
        </w:numPr>
        <w:jc w:val="center"/>
        <w:rPr>
          <w:b/>
          <w:bCs/>
          <w:color w:val="auto"/>
        </w:rPr>
      </w:pPr>
      <w:r w:rsidRPr="00A805F7">
        <w:rPr>
          <w:b/>
          <w:bCs/>
          <w:color w:val="auto"/>
        </w:rPr>
        <w:lastRenderedPageBreak/>
        <w:t>СТРУКТУРА И СОДЕРЖАНИЕ ДИСЦИПЛИНЫ</w:t>
      </w:r>
    </w:p>
    <w:p w14:paraId="6E533C4E" w14:textId="77777777" w:rsidR="00C83082" w:rsidRPr="00A805F7" w:rsidRDefault="00C83082" w:rsidP="00D47601">
      <w:pPr>
        <w:pStyle w:val="Default"/>
        <w:ind w:left="525"/>
        <w:rPr>
          <w:b/>
          <w:bCs/>
          <w:color w:val="auto"/>
        </w:rPr>
      </w:pPr>
    </w:p>
    <w:p w14:paraId="0A3D5C9F" w14:textId="77777777" w:rsidR="00C11E05" w:rsidRPr="00A805F7" w:rsidRDefault="00C11E05" w:rsidP="00D47601">
      <w:pPr>
        <w:pStyle w:val="Default"/>
        <w:ind w:left="525"/>
        <w:rPr>
          <w:color w:val="auto"/>
        </w:rPr>
      </w:pPr>
    </w:p>
    <w:p w14:paraId="6F1702F8" w14:textId="77777777" w:rsidR="00B435AE" w:rsidRPr="00A805F7" w:rsidRDefault="00B435AE" w:rsidP="00D47601">
      <w:pPr>
        <w:pStyle w:val="Default"/>
        <w:numPr>
          <w:ilvl w:val="1"/>
          <w:numId w:val="3"/>
        </w:numPr>
        <w:ind w:left="0" w:firstLine="709"/>
        <w:jc w:val="both"/>
        <w:rPr>
          <w:b/>
          <w:bCs/>
          <w:color w:val="auto"/>
          <w:sz w:val="28"/>
          <w:szCs w:val="28"/>
        </w:rPr>
      </w:pPr>
      <w:r w:rsidRPr="00A805F7">
        <w:rPr>
          <w:b/>
          <w:bCs/>
          <w:color w:val="auto"/>
          <w:sz w:val="28"/>
          <w:szCs w:val="28"/>
        </w:rPr>
        <w:t xml:space="preserve">Объем дисциплины и виды учебной работы </w:t>
      </w:r>
    </w:p>
    <w:p w14:paraId="60D9E1AC" w14:textId="77777777" w:rsidR="00DE7D81" w:rsidRPr="00A805F7" w:rsidRDefault="00DE7D81" w:rsidP="00D4760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8472"/>
        <w:gridCol w:w="1098"/>
      </w:tblGrid>
      <w:tr w:rsidR="00A805F7" w:rsidRPr="00A805F7" w14:paraId="3BFF19FD" w14:textId="77777777" w:rsidTr="005B73CD">
        <w:tc>
          <w:tcPr>
            <w:tcW w:w="8472" w:type="dxa"/>
          </w:tcPr>
          <w:p w14:paraId="21B36DCF" w14:textId="77777777" w:rsidR="00FD789A" w:rsidRPr="00A805F7" w:rsidRDefault="00FD789A" w:rsidP="00D4760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A805F7">
              <w:rPr>
                <w:rFonts w:ascii="Times New Roman" w:hAnsi="Times New Roman" w:cs="Times New Roman"/>
                <w:sz w:val="24"/>
                <w:szCs w:val="24"/>
              </w:rPr>
              <w:t>Вид учебной работы</w:t>
            </w:r>
          </w:p>
        </w:tc>
        <w:tc>
          <w:tcPr>
            <w:tcW w:w="1098" w:type="dxa"/>
          </w:tcPr>
          <w:p w14:paraId="7B886E5F" w14:textId="77777777" w:rsidR="00FD789A" w:rsidRPr="00A805F7" w:rsidRDefault="00FD789A" w:rsidP="00D47601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</w:pPr>
          </w:p>
        </w:tc>
      </w:tr>
      <w:tr w:rsidR="00A805F7" w:rsidRPr="00A805F7" w14:paraId="70843826" w14:textId="77777777" w:rsidTr="005B73CD">
        <w:tc>
          <w:tcPr>
            <w:tcW w:w="8472" w:type="dxa"/>
          </w:tcPr>
          <w:p w14:paraId="4494D2E8" w14:textId="77777777" w:rsidR="007247DE" w:rsidRPr="00A805F7" w:rsidRDefault="00FD789A" w:rsidP="00D47601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  <w:lang w:val="ru-RU"/>
              </w:rPr>
            </w:pPr>
            <w:r w:rsidRPr="00A805F7">
              <w:rPr>
                <w:rFonts w:ascii="Times New Roman" w:hAnsi="Times New Roman" w:cs="Times New Roman"/>
                <w:sz w:val="24"/>
                <w:szCs w:val="24"/>
              </w:rPr>
              <w:t>Максимальная учебная нагрузка (всего)</w:t>
            </w:r>
          </w:p>
        </w:tc>
        <w:tc>
          <w:tcPr>
            <w:tcW w:w="1098" w:type="dxa"/>
          </w:tcPr>
          <w:p w14:paraId="1C6BD983" w14:textId="77777777" w:rsidR="007247DE" w:rsidRPr="00A805F7" w:rsidRDefault="00C11E05" w:rsidP="00CB4B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A805F7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>6</w:t>
            </w:r>
            <w:r w:rsidR="00CB4B86" w:rsidRPr="00A805F7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>3</w:t>
            </w:r>
          </w:p>
        </w:tc>
      </w:tr>
      <w:tr w:rsidR="00A805F7" w:rsidRPr="00A805F7" w14:paraId="2DB2FBCC" w14:textId="77777777" w:rsidTr="00FD789A">
        <w:trPr>
          <w:trHeight w:val="300"/>
        </w:trPr>
        <w:tc>
          <w:tcPr>
            <w:tcW w:w="8472" w:type="dxa"/>
          </w:tcPr>
          <w:p w14:paraId="1B6B0789" w14:textId="77777777" w:rsidR="007247DE" w:rsidRPr="00A805F7" w:rsidRDefault="00C11E05" w:rsidP="00D4760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05F7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Обязательная аудиторная учебная нагрузка</w:t>
            </w:r>
          </w:p>
        </w:tc>
        <w:tc>
          <w:tcPr>
            <w:tcW w:w="1098" w:type="dxa"/>
          </w:tcPr>
          <w:p w14:paraId="740CE4D0" w14:textId="77777777" w:rsidR="007247DE" w:rsidRPr="00A805F7" w:rsidRDefault="00C11E05" w:rsidP="00D4760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05F7">
              <w:rPr>
                <w:rFonts w:ascii="Times New Roman" w:hAnsi="Times New Roman" w:cs="Times New Roman"/>
                <w:iCs/>
                <w:sz w:val="24"/>
                <w:szCs w:val="24"/>
              </w:rPr>
              <w:t>42</w:t>
            </w:r>
          </w:p>
        </w:tc>
      </w:tr>
      <w:tr w:rsidR="00A805F7" w:rsidRPr="00A805F7" w14:paraId="4B348227" w14:textId="77777777" w:rsidTr="005B73CD">
        <w:trPr>
          <w:trHeight w:val="525"/>
        </w:trPr>
        <w:tc>
          <w:tcPr>
            <w:tcW w:w="8472" w:type="dxa"/>
          </w:tcPr>
          <w:p w14:paraId="46727AE1" w14:textId="77777777" w:rsidR="00FD789A" w:rsidRPr="00A805F7" w:rsidRDefault="00A40B37" w:rsidP="00D4760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05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 том числе</w:t>
            </w:r>
            <w:r w:rsidR="00FD789A" w:rsidRPr="00A805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</w:t>
            </w:r>
          </w:p>
          <w:p w14:paraId="30E0E54D" w14:textId="77777777" w:rsidR="00FD789A" w:rsidRPr="00A805F7" w:rsidRDefault="00FD789A" w:rsidP="00D47601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A805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практические занятия </w:t>
            </w:r>
          </w:p>
        </w:tc>
        <w:tc>
          <w:tcPr>
            <w:tcW w:w="1098" w:type="dxa"/>
          </w:tcPr>
          <w:p w14:paraId="3EC99377" w14:textId="77777777" w:rsidR="00FD789A" w:rsidRPr="00A805F7" w:rsidRDefault="00FD789A" w:rsidP="00D4760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562B0390" w14:textId="77777777" w:rsidR="00FD789A" w:rsidRPr="00A805F7" w:rsidRDefault="00FD789A" w:rsidP="00D47601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A805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</w:t>
            </w:r>
          </w:p>
        </w:tc>
      </w:tr>
      <w:tr w:rsidR="00A805F7" w:rsidRPr="00A805F7" w14:paraId="6572C540" w14:textId="77777777" w:rsidTr="005B73CD">
        <w:tc>
          <w:tcPr>
            <w:tcW w:w="8472" w:type="dxa"/>
          </w:tcPr>
          <w:p w14:paraId="38720003" w14:textId="77777777" w:rsidR="007247DE" w:rsidRPr="00A805F7" w:rsidRDefault="007247DE" w:rsidP="00D4760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05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Самостоятельная работа обучающегося (всего)</w:t>
            </w:r>
          </w:p>
        </w:tc>
        <w:tc>
          <w:tcPr>
            <w:tcW w:w="1098" w:type="dxa"/>
          </w:tcPr>
          <w:p w14:paraId="087757DF" w14:textId="77777777" w:rsidR="007247DE" w:rsidRPr="00A805F7" w:rsidRDefault="007247DE" w:rsidP="00CB4B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05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 w:rsidR="00CB4B86" w:rsidRPr="00A805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:rsidR="00A805F7" w:rsidRPr="00E239E6" w14:paraId="72AD3085" w14:textId="77777777" w:rsidTr="00C11E05">
        <w:trPr>
          <w:trHeight w:val="680"/>
        </w:trPr>
        <w:tc>
          <w:tcPr>
            <w:tcW w:w="8472" w:type="dxa"/>
          </w:tcPr>
          <w:p w14:paraId="70B22C99" w14:textId="77777777" w:rsidR="003E5662" w:rsidRPr="00A805F7" w:rsidRDefault="003E5662" w:rsidP="003E5662">
            <w:pPr>
              <w:pStyle w:val="Default"/>
              <w:rPr>
                <w:iCs/>
                <w:color w:val="auto"/>
              </w:rPr>
            </w:pPr>
            <w:r w:rsidRPr="00A805F7">
              <w:rPr>
                <w:color w:val="auto"/>
              </w:rPr>
              <w:t xml:space="preserve">Итоговая </w:t>
            </w:r>
            <w:r w:rsidR="00373485" w:rsidRPr="00A805F7">
              <w:rPr>
                <w:color w:val="auto"/>
              </w:rPr>
              <w:t>аттестация в форме</w:t>
            </w:r>
            <w:r w:rsidRPr="00A805F7">
              <w:rPr>
                <w:color w:val="auto"/>
              </w:rPr>
              <w:t xml:space="preserve"> экзамена</w:t>
            </w:r>
          </w:p>
          <w:p w14:paraId="7E65DADF" w14:textId="77777777" w:rsidR="00373485" w:rsidRPr="00A805F7" w:rsidRDefault="00373485" w:rsidP="00D47601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A805F7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098" w:type="dxa"/>
          </w:tcPr>
          <w:p w14:paraId="248A8F6E" w14:textId="77777777" w:rsidR="00373485" w:rsidRPr="00A805F7" w:rsidRDefault="00373485" w:rsidP="00D476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</w:tbl>
    <w:p w14:paraId="792B5C0B" w14:textId="77777777" w:rsidR="00B435AE" w:rsidRPr="00A805F7" w:rsidRDefault="00B435AE" w:rsidP="00D4760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0F770A69" w14:textId="77777777" w:rsidR="00373485" w:rsidRPr="00A805F7" w:rsidRDefault="00373485" w:rsidP="00D4760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64D70DB9" w14:textId="77777777" w:rsidR="00373485" w:rsidRPr="00A805F7" w:rsidRDefault="00373485" w:rsidP="00D4760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29365929" w14:textId="77777777" w:rsidR="00373485" w:rsidRPr="00A805F7" w:rsidRDefault="00373485" w:rsidP="00D4760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25074367" w14:textId="77777777" w:rsidR="00373485" w:rsidRPr="00A805F7" w:rsidRDefault="00373485" w:rsidP="00D4760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22B1812A" w14:textId="77777777" w:rsidR="00373485" w:rsidRPr="00A805F7" w:rsidRDefault="00373485" w:rsidP="00D4760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0EB4EB52" w14:textId="77777777" w:rsidR="00373485" w:rsidRPr="00A805F7" w:rsidRDefault="00373485" w:rsidP="00D4760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4DB47212" w14:textId="77777777" w:rsidR="00373485" w:rsidRPr="00A805F7" w:rsidRDefault="00373485" w:rsidP="00D4760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1E88E8BE" w14:textId="77777777" w:rsidR="00373485" w:rsidRPr="00A805F7" w:rsidRDefault="00373485" w:rsidP="00D4760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05559074" w14:textId="77777777" w:rsidR="00373485" w:rsidRPr="00A805F7" w:rsidRDefault="00373485" w:rsidP="00D4760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3E9353EF" w14:textId="77777777" w:rsidR="00373485" w:rsidRPr="00A805F7" w:rsidRDefault="00373485" w:rsidP="00D4760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3507CE98" w14:textId="77777777" w:rsidR="00373485" w:rsidRPr="00A805F7" w:rsidRDefault="00373485" w:rsidP="00D4760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078D5DBC" w14:textId="77777777" w:rsidR="00373485" w:rsidRPr="00A805F7" w:rsidRDefault="00373485" w:rsidP="00D4760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5551B7D5" w14:textId="77777777" w:rsidR="00373485" w:rsidRPr="00A805F7" w:rsidRDefault="00373485" w:rsidP="00D4760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3B064B9C" w14:textId="77777777" w:rsidR="00373485" w:rsidRPr="00A805F7" w:rsidRDefault="00373485" w:rsidP="00D4760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7B8F625B" w14:textId="77777777" w:rsidR="00373485" w:rsidRPr="00A805F7" w:rsidRDefault="00373485" w:rsidP="00D4760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46BD3039" w14:textId="77777777" w:rsidR="00373485" w:rsidRPr="00A805F7" w:rsidRDefault="00373485" w:rsidP="00D4760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62EFDB96" w14:textId="77777777" w:rsidR="00373485" w:rsidRPr="00A805F7" w:rsidRDefault="00373485" w:rsidP="00D4760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26C80460" w14:textId="77777777" w:rsidR="00373485" w:rsidRPr="00A805F7" w:rsidRDefault="00373485" w:rsidP="00D4760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625CAC84" w14:textId="77777777" w:rsidR="00373485" w:rsidRPr="00A805F7" w:rsidRDefault="00373485" w:rsidP="00D4760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18533566" w14:textId="77777777" w:rsidR="00373485" w:rsidRPr="00A805F7" w:rsidRDefault="00373485" w:rsidP="00D4760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4B343DAE" w14:textId="77777777" w:rsidR="00373485" w:rsidRPr="00A805F7" w:rsidRDefault="00373485" w:rsidP="00D4760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2E2F1BD2" w14:textId="77777777" w:rsidR="00373485" w:rsidRPr="00A805F7" w:rsidRDefault="00373485" w:rsidP="00D4760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  <w:sectPr w:rsidR="00373485" w:rsidRPr="00A805F7" w:rsidSect="003A29BA">
          <w:footerReference w:type="default" r:id="rId8"/>
          <w:pgSz w:w="11906" w:h="16838" w:code="9"/>
          <w:pgMar w:top="851" w:right="851" w:bottom="851" w:left="1701" w:header="709" w:footer="709" w:gutter="0"/>
          <w:cols w:space="708"/>
          <w:docGrid w:linePitch="360"/>
        </w:sectPr>
      </w:pPr>
    </w:p>
    <w:p w14:paraId="604B186F" w14:textId="77777777" w:rsidR="00373485" w:rsidRPr="00A805F7" w:rsidRDefault="00373485" w:rsidP="00D47601">
      <w:pPr>
        <w:pStyle w:val="Default"/>
        <w:ind w:firstLine="709"/>
        <w:rPr>
          <w:b/>
          <w:color w:val="auto"/>
          <w:sz w:val="28"/>
          <w:szCs w:val="28"/>
        </w:rPr>
      </w:pPr>
      <w:r w:rsidRPr="00A805F7">
        <w:rPr>
          <w:b/>
          <w:bCs/>
          <w:color w:val="auto"/>
          <w:sz w:val="28"/>
          <w:szCs w:val="28"/>
        </w:rPr>
        <w:lastRenderedPageBreak/>
        <w:t xml:space="preserve">2.2. Тематический план и содержание дисциплины </w:t>
      </w:r>
    </w:p>
    <w:p w14:paraId="3BF54FAA" w14:textId="77777777" w:rsidR="00D02F0E" w:rsidRPr="00A805F7" w:rsidRDefault="00D02F0E" w:rsidP="00D4760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Style w:val="af3"/>
        <w:tblW w:w="14787" w:type="dxa"/>
        <w:tblLayout w:type="fixed"/>
        <w:tblLook w:val="04A0" w:firstRow="1" w:lastRow="0" w:firstColumn="1" w:lastColumn="0" w:noHBand="0" w:noVBand="1"/>
      </w:tblPr>
      <w:tblGrid>
        <w:gridCol w:w="2518"/>
        <w:gridCol w:w="8363"/>
        <w:gridCol w:w="993"/>
        <w:gridCol w:w="992"/>
        <w:gridCol w:w="992"/>
        <w:gridCol w:w="929"/>
      </w:tblGrid>
      <w:tr w:rsidR="00A805F7" w:rsidRPr="00A805F7" w14:paraId="66462751" w14:textId="77777777" w:rsidTr="00E86969">
        <w:trPr>
          <w:trHeight w:val="667"/>
        </w:trPr>
        <w:tc>
          <w:tcPr>
            <w:tcW w:w="2518" w:type="dxa"/>
            <w:vAlign w:val="center"/>
          </w:tcPr>
          <w:p w14:paraId="4CFDF177" w14:textId="77777777" w:rsidR="00CF3889" w:rsidRPr="00A805F7" w:rsidRDefault="00CF3889" w:rsidP="00D4760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05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Наименование разделов и тем</w:t>
            </w:r>
          </w:p>
        </w:tc>
        <w:tc>
          <w:tcPr>
            <w:tcW w:w="8363" w:type="dxa"/>
            <w:vAlign w:val="center"/>
          </w:tcPr>
          <w:p w14:paraId="452551B9" w14:textId="77777777" w:rsidR="00CF3889" w:rsidRPr="00A805F7" w:rsidRDefault="00CF3889" w:rsidP="00D47601">
            <w:pPr>
              <w:pStyle w:val="Default"/>
              <w:jc w:val="center"/>
              <w:rPr>
                <w:color w:val="auto"/>
              </w:rPr>
            </w:pPr>
            <w:r w:rsidRPr="00A805F7">
              <w:rPr>
                <w:bCs/>
                <w:color w:val="auto"/>
              </w:rPr>
              <w:t>Содержание учебного материала, практические занятия, самостоятельная работа обучающихся, (уровень освоения)</w:t>
            </w:r>
          </w:p>
          <w:p w14:paraId="43BD0AD6" w14:textId="77777777" w:rsidR="00CF3889" w:rsidRPr="00A805F7" w:rsidRDefault="00CF3889" w:rsidP="00D4760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3" w:type="dxa"/>
            <w:vAlign w:val="center"/>
          </w:tcPr>
          <w:p w14:paraId="46558B69" w14:textId="77777777" w:rsidR="00CF3889" w:rsidRPr="00A805F7" w:rsidRDefault="00CF3889" w:rsidP="00D47601">
            <w:pPr>
              <w:pStyle w:val="Default"/>
              <w:jc w:val="center"/>
              <w:rPr>
                <w:color w:val="auto"/>
              </w:rPr>
            </w:pPr>
            <w:r w:rsidRPr="00A805F7">
              <w:rPr>
                <w:bCs/>
                <w:color w:val="auto"/>
              </w:rPr>
              <w:t>Объем часов</w:t>
            </w:r>
          </w:p>
          <w:p w14:paraId="5AD2028D" w14:textId="77777777" w:rsidR="00CF3889" w:rsidRPr="00A805F7" w:rsidRDefault="00CF3889" w:rsidP="00D4760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vAlign w:val="center"/>
          </w:tcPr>
          <w:p w14:paraId="45B8B908" w14:textId="77777777" w:rsidR="00CF3889" w:rsidRPr="00A805F7" w:rsidRDefault="00CF3889" w:rsidP="00D476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05F7">
              <w:rPr>
                <w:rFonts w:ascii="Times New Roman" w:hAnsi="Times New Roman" w:cs="Times New Roman"/>
                <w:bCs/>
                <w:sz w:val="24"/>
                <w:szCs w:val="24"/>
              </w:rPr>
              <w:t>Практи</w:t>
            </w:r>
            <w:r w:rsidR="00E86969" w:rsidRPr="00A805F7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-ч</w:t>
            </w:r>
            <w:r w:rsidR="00E86969" w:rsidRPr="00A805F7"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Pr="00A805F7">
              <w:rPr>
                <w:rFonts w:ascii="Times New Roman" w:hAnsi="Times New Roman" w:cs="Times New Roman"/>
                <w:bCs/>
                <w:sz w:val="24"/>
                <w:szCs w:val="24"/>
              </w:rPr>
              <w:t>ские</w:t>
            </w:r>
          </w:p>
          <w:p w14:paraId="5A9F51A1" w14:textId="77777777" w:rsidR="00CF3889" w:rsidRPr="00A805F7" w:rsidRDefault="00CF3889" w:rsidP="00D476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05F7">
              <w:rPr>
                <w:rFonts w:ascii="Times New Roman" w:hAnsi="Times New Roman" w:cs="Times New Roman"/>
                <w:bCs/>
                <w:sz w:val="24"/>
                <w:szCs w:val="24"/>
              </w:rPr>
              <w:t>занятия</w:t>
            </w:r>
          </w:p>
        </w:tc>
        <w:tc>
          <w:tcPr>
            <w:tcW w:w="992" w:type="dxa"/>
          </w:tcPr>
          <w:p w14:paraId="2D0B72A5" w14:textId="77777777" w:rsidR="00CF3889" w:rsidRPr="00A805F7" w:rsidRDefault="00E86969" w:rsidP="00D476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05F7">
              <w:rPr>
                <w:rFonts w:ascii="Times New Roman" w:hAnsi="Times New Roman" w:cs="Times New Roman"/>
                <w:bCs/>
                <w:sz w:val="24"/>
                <w:szCs w:val="24"/>
              </w:rPr>
              <w:t>Самос</w:t>
            </w:r>
            <w:r w:rsidRPr="00A805F7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-</w:t>
            </w:r>
            <w:r w:rsidRPr="00A805F7">
              <w:rPr>
                <w:rFonts w:ascii="Times New Roman" w:hAnsi="Times New Roman" w:cs="Times New Roman"/>
                <w:bCs/>
                <w:sz w:val="24"/>
                <w:szCs w:val="24"/>
              </w:rPr>
              <w:t>т</w:t>
            </w:r>
            <w:r w:rsidRPr="00A805F7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о</w:t>
            </w:r>
            <w:r w:rsidRPr="00A805F7">
              <w:rPr>
                <w:rFonts w:ascii="Times New Roman" w:hAnsi="Times New Roman" w:cs="Times New Roman"/>
                <w:bCs/>
                <w:sz w:val="24"/>
                <w:szCs w:val="24"/>
              </w:rPr>
              <w:t>я</w:t>
            </w:r>
            <w:r w:rsidR="00CF3889" w:rsidRPr="00A805F7">
              <w:rPr>
                <w:rFonts w:ascii="Times New Roman" w:hAnsi="Times New Roman" w:cs="Times New Roman"/>
                <w:bCs/>
                <w:sz w:val="24"/>
                <w:szCs w:val="24"/>
              </w:rPr>
              <w:t>тельная работа</w:t>
            </w:r>
          </w:p>
        </w:tc>
        <w:tc>
          <w:tcPr>
            <w:tcW w:w="929" w:type="dxa"/>
          </w:tcPr>
          <w:p w14:paraId="2B39DFA9" w14:textId="77777777" w:rsidR="00CF3889" w:rsidRPr="00A805F7" w:rsidRDefault="003E5662" w:rsidP="00D476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A805F7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Уровень освоения</w:t>
            </w:r>
          </w:p>
        </w:tc>
      </w:tr>
      <w:tr w:rsidR="00A805F7" w:rsidRPr="00A805F7" w14:paraId="3C4B44A1" w14:textId="77777777" w:rsidTr="00E86969">
        <w:tc>
          <w:tcPr>
            <w:tcW w:w="2518" w:type="dxa"/>
          </w:tcPr>
          <w:p w14:paraId="2C5F2EDC" w14:textId="77777777" w:rsidR="007651B3" w:rsidRPr="00A805F7" w:rsidRDefault="007651B3" w:rsidP="00D4760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05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363" w:type="dxa"/>
          </w:tcPr>
          <w:p w14:paraId="5A957EFE" w14:textId="77777777" w:rsidR="007651B3" w:rsidRPr="00A805F7" w:rsidRDefault="007651B3" w:rsidP="00D4760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05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993" w:type="dxa"/>
          </w:tcPr>
          <w:p w14:paraId="3435C4A5" w14:textId="77777777" w:rsidR="007651B3" w:rsidRPr="00A805F7" w:rsidRDefault="007651B3" w:rsidP="00D4760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05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992" w:type="dxa"/>
            <w:vAlign w:val="center"/>
          </w:tcPr>
          <w:p w14:paraId="0DC5B6C6" w14:textId="77777777" w:rsidR="007651B3" w:rsidRPr="00A805F7" w:rsidRDefault="007651B3" w:rsidP="00D4760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05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992" w:type="dxa"/>
            <w:vAlign w:val="center"/>
          </w:tcPr>
          <w:p w14:paraId="750192AF" w14:textId="77777777" w:rsidR="007651B3" w:rsidRPr="00A805F7" w:rsidRDefault="007651B3" w:rsidP="00D4760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05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929" w:type="dxa"/>
            <w:vAlign w:val="center"/>
          </w:tcPr>
          <w:p w14:paraId="58652BB9" w14:textId="77777777" w:rsidR="007651B3" w:rsidRPr="00A805F7" w:rsidRDefault="007651B3" w:rsidP="00D4760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05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</w:tr>
      <w:tr w:rsidR="00A805F7" w:rsidRPr="00A805F7" w14:paraId="29C24110" w14:textId="77777777" w:rsidTr="00E86969">
        <w:trPr>
          <w:trHeight w:val="235"/>
        </w:trPr>
        <w:tc>
          <w:tcPr>
            <w:tcW w:w="2518" w:type="dxa"/>
          </w:tcPr>
          <w:p w14:paraId="2E94A7F6" w14:textId="77777777" w:rsidR="007651B3" w:rsidRPr="00A805F7" w:rsidRDefault="007651B3" w:rsidP="00D4760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363" w:type="dxa"/>
          </w:tcPr>
          <w:p w14:paraId="17FC492F" w14:textId="0B720578" w:rsidR="007651B3" w:rsidRPr="00A805F7" w:rsidRDefault="007651B3" w:rsidP="00D47601">
            <w:pPr>
              <w:pStyle w:val="Default"/>
              <w:jc w:val="center"/>
              <w:rPr>
                <w:color w:val="auto"/>
              </w:rPr>
            </w:pPr>
          </w:p>
        </w:tc>
        <w:tc>
          <w:tcPr>
            <w:tcW w:w="993" w:type="dxa"/>
          </w:tcPr>
          <w:p w14:paraId="4490481F" w14:textId="77777777" w:rsidR="007651B3" w:rsidRPr="00A805F7" w:rsidRDefault="007651B3" w:rsidP="00D4760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6E2BA201" w14:textId="77777777" w:rsidR="007651B3" w:rsidRPr="00A805F7" w:rsidRDefault="007651B3" w:rsidP="00D4760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1AF2EAEA" w14:textId="77777777" w:rsidR="007651B3" w:rsidRPr="00A805F7" w:rsidRDefault="007651B3" w:rsidP="00D4760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29" w:type="dxa"/>
          </w:tcPr>
          <w:p w14:paraId="742AD1DF" w14:textId="77777777" w:rsidR="007651B3" w:rsidRPr="00A805F7" w:rsidRDefault="007651B3" w:rsidP="00D4760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805F7" w:rsidRPr="00A805F7" w14:paraId="50CDEBB4" w14:textId="77777777" w:rsidTr="00E86969">
        <w:trPr>
          <w:trHeight w:val="269"/>
        </w:trPr>
        <w:tc>
          <w:tcPr>
            <w:tcW w:w="10881" w:type="dxa"/>
            <w:gridSpan w:val="2"/>
          </w:tcPr>
          <w:p w14:paraId="1C46CFC4" w14:textId="77777777" w:rsidR="00CF3889" w:rsidRPr="00A805F7" w:rsidRDefault="00CF3889" w:rsidP="00D47601">
            <w:pPr>
              <w:pStyle w:val="Default"/>
              <w:rPr>
                <w:color w:val="auto"/>
              </w:rPr>
            </w:pPr>
            <w:r w:rsidRPr="00A805F7">
              <w:rPr>
                <w:bCs/>
                <w:color w:val="auto"/>
              </w:rPr>
              <w:t>Раздел 1 Общие сведения о железнодорожном транспорте</w:t>
            </w:r>
          </w:p>
        </w:tc>
        <w:tc>
          <w:tcPr>
            <w:tcW w:w="993" w:type="dxa"/>
          </w:tcPr>
          <w:p w14:paraId="639D5A95" w14:textId="77777777" w:rsidR="00CF3889" w:rsidRPr="00A805F7" w:rsidRDefault="00CF3889" w:rsidP="00D4760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05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992" w:type="dxa"/>
          </w:tcPr>
          <w:p w14:paraId="26A8F1CD" w14:textId="77777777" w:rsidR="00CF3889" w:rsidRPr="00A805F7" w:rsidRDefault="00CF3889" w:rsidP="00D4760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3A511FFD" w14:textId="77777777" w:rsidR="00CF3889" w:rsidRPr="00A805F7" w:rsidRDefault="00CF3889" w:rsidP="00D4760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29" w:type="dxa"/>
          </w:tcPr>
          <w:p w14:paraId="5544F092" w14:textId="77777777" w:rsidR="00CF3889" w:rsidRPr="00A805F7" w:rsidRDefault="00CF3889" w:rsidP="00D4760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805F7" w:rsidRPr="00A805F7" w14:paraId="70F033C7" w14:textId="77777777" w:rsidTr="008B0C25">
        <w:trPr>
          <w:trHeight w:val="1106"/>
        </w:trPr>
        <w:tc>
          <w:tcPr>
            <w:tcW w:w="2518" w:type="dxa"/>
            <w:vMerge w:val="restart"/>
          </w:tcPr>
          <w:p w14:paraId="06D829FE" w14:textId="77777777" w:rsidR="00F63FFD" w:rsidRPr="00A805F7" w:rsidRDefault="00F63FFD" w:rsidP="00D47601">
            <w:pPr>
              <w:pStyle w:val="Default"/>
              <w:rPr>
                <w:color w:val="auto"/>
              </w:rPr>
            </w:pPr>
            <w:r w:rsidRPr="00A805F7">
              <w:rPr>
                <w:bCs/>
                <w:color w:val="auto"/>
              </w:rPr>
              <w:t>Тема 1.1.</w:t>
            </w:r>
          </w:p>
          <w:p w14:paraId="2DCFA155" w14:textId="77777777" w:rsidR="00F63FFD" w:rsidRPr="00A805F7" w:rsidRDefault="00F63FFD" w:rsidP="00D4760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05F7">
              <w:rPr>
                <w:rFonts w:ascii="Times New Roman" w:hAnsi="Times New Roman" w:cs="Times New Roman"/>
                <w:bCs/>
                <w:sz w:val="24"/>
                <w:szCs w:val="24"/>
              </w:rPr>
              <w:t>Характеристика</w:t>
            </w:r>
            <w:r w:rsidR="00DE4744" w:rsidRPr="00A805F7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A805F7">
              <w:rPr>
                <w:rFonts w:ascii="Times New Roman" w:hAnsi="Times New Roman" w:cs="Times New Roman"/>
                <w:bCs/>
                <w:sz w:val="24"/>
                <w:szCs w:val="24"/>
              </w:rPr>
              <w:t>железнодорожного</w:t>
            </w:r>
            <w:r w:rsidR="00DE4744" w:rsidRPr="00A805F7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A805F7">
              <w:rPr>
                <w:rFonts w:ascii="Times New Roman" w:hAnsi="Times New Roman" w:cs="Times New Roman"/>
                <w:bCs/>
                <w:sz w:val="24"/>
                <w:szCs w:val="24"/>
              </w:rPr>
              <w:t>транспорта</w:t>
            </w:r>
          </w:p>
        </w:tc>
        <w:tc>
          <w:tcPr>
            <w:tcW w:w="8363" w:type="dxa"/>
          </w:tcPr>
          <w:p w14:paraId="116D0C3A" w14:textId="77777777" w:rsidR="00F63FFD" w:rsidRPr="00A805F7" w:rsidRDefault="00F63FFD" w:rsidP="003E5662">
            <w:pPr>
              <w:pStyle w:val="Default"/>
              <w:jc w:val="both"/>
              <w:rPr>
                <w:color w:val="auto"/>
              </w:rPr>
            </w:pPr>
            <w:r w:rsidRPr="00A805F7">
              <w:rPr>
                <w:bCs/>
                <w:color w:val="auto"/>
              </w:rPr>
              <w:t xml:space="preserve">История развития железных дорог в России. </w:t>
            </w:r>
            <w:r w:rsidRPr="00A805F7">
              <w:rPr>
                <w:color w:val="auto"/>
              </w:rPr>
              <w:t xml:space="preserve">Этапы становления железнодорожного транспорта в стране, перспективы развития высокоскоростного движения поездов, показатели работы железнодорожного транспорта. </w:t>
            </w:r>
          </w:p>
        </w:tc>
        <w:tc>
          <w:tcPr>
            <w:tcW w:w="993" w:type="dxa"/>
          </w:tcPr>
          <w:p w14:paraId="1F7AD873" w14:textId="77777777" w:rsidR="00F63FFD" w:rsidRPr="00A805F7" w:rsidRDefault="00F63FFD" w:rsidP="00D476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A805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992" w:type="dxa"/>
          </w:tcPr>
          <w:p w14:paraId="46CE8347" w14:textId="77777777" w:rsidR="00F63FFD" w:rsidRPr="00A805F7" w:rsidRDefault="00F63FFD" w:rsidP="00D4760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7B8F09EA" w14:textId="77777777" w:rsidR="00F63FFD" w:rsidRPr="00A805F7" w:rsidRDefault="00F63FFD" w:rsidP="00D4760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29" w:type="dxa"/>
            <w:vAlign w:val="center"/>
          </w:tcPr>
          <w:p w14:paraId="397C4F05" w14:textId="77777777" w:rsidR="00F63FFD" w:rsidRPr="00A805F7" w:rsidRDefault="003E5662" w:rsidP="00D47601">
            <w:pPr>
              <w:pStyle w:val="Default"/>
              <w:ind w:left="-108" w:right="-171"/>
              <w:jc w:val="center"/>
              <w:rPr>
                <w:color w:val="auto"/>
              </w:rPr>
            </w:pPr>
            <w:r w:rsidRPr="00A805F7">
              <w:rPr>
                <w:color w:val="auto"/>
              </w:rPr>
              <w:t>1</w:t>
            </w:r>
          </w:p>
        </w:tc>
      </w:tr>
      <w:tr w:rsidR="00A805F7" w:rsidRPr="00A805F7" w14:paraId="39C69288" w14:textId="77777777" w:rsidTr="008B0C25">
        <w:trPr>
          <w:trHeight w:val="580"/>
        </w:trPr>
        <w:tc>
          <w:tcPr>
            <w:tcW w:w="2518" w:type="dxa"/>
            <w:vMerge/>
          </w:tcPr>
          <w:p w14:paraId="49FF45A4" w14:textId="77777777" w:rsidR="00CF3889" w:rsidRPr="00A805F7" w:rsidRDefault="00CF3889" w:rsidP="00D47601">
            <w:pPr>
              <w:pStyle w:val="Default"/>
              <w:rPr>
                <w:bCs/>
                <w:color w:val="auto"/>
              </w:rPr>
            </w:pPr>
          </w:p>
        </w:tc>
        <w:tc>
          <w:tcPr>
            <w:tcW w:w="8363" w:type="dxa"/>
          </w:tcPr>
          <w:p w14:paraId="611F713A" w14:textId="77777777" w:rsidR="00CF3889" w:rsidRPr="00A805F7" w:rsidRDefault="00CF3889" w:rsidP="003E5662">
            <w:pPr>
              <w:pStyle w:val="Default"/>
              <w:jc w:val="both"/>
              <w:rPr>
                <w:color w:val="auto"/>
              </w:rPr>
            </w:pPr>
            <w:r w:rsidRPr="00A805F7">
              <w:rPr>
                <w:bCs/>
                <w:color w:val="auto"/>
              </w:rPr>
              <w:t xml:space="preserve">Виды габаритов. </w:t>
            </w:r>
            <w:r w:rsidRPr="00A805F7">
              <w:rPr>
                <w:color w:val="auto"/>
              </w:rPr>
              <w:t xml:space="preserve">Габарит приближения строения. Габарит подвижного состава. Расстояние между осями смежных путей. </w:t>
            </w:r>
          </w:p>
        </w:tc>
        <w:tc>
          <w:tcPr>
            <w:tcW w:w="993" w:type="dxa"/>
          </w:tcPr>
          <w:p w14:paraId="0E47B74F" w14:textId="77777777" w:rsidR="00CF3889" w:rsidRPr="00A805F7" w:rsidRDefault="00CF3889" w:rsidP="00D4760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05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992" w:type="dxa"/>
          </w:tcPr>
          <w:p w14:paraId="70500120" w14:textId="77777777" w:rsidR="00CF3889" w:rsidRPr="00A805F7" w:rsidRDefault="00CF3889" w:rsidP="00D47601">
            <w:pPr>
              <w:pStyle w:val="Default"/>
              <w:jc w:val="center"/>
              <w:rPr>
                <w:color w:val="auto"/>
              </w:rPr>
            </w:pPr>
          </w:p>
        </w:tc>
        <w:tc>
          <w:tcPr>
            <w:tcW w:w="992" w:type="dxa"/>
          </w:tcPr>
          <w:p w14:paraId="48482801" w14:textId="77777777" w:rsidR="00CF3889" w:rsidRPr="00A805F7" w:rsidRDefault="00CF3889" w:rsidP="00D47601">
            <w:pPr>
              <w:pStyle w:val="Default"/>
              <w:jc w:val="center"/>
              <w:rPr>
                <w:color w:val="auto"/>
              </w:rPr>
            </w:pPr>
          </w:p>
        </w:tc>
        <w:tc>
          <w:tcPr>
            <w:tcW w:w="929" w:type="dxa"/>
            <w:vAlign w:val="center"/>
          </w:tcPr>
          <w:p w14:paraId="1333801D" w14:textId="77777777" w:rsidR="00CF3889" w:rsidRPr="00A805F7" w:rsidRDefault="003E5662" w:rsidP="003E5662">
            <w:pPr>
              <w:pStyle w:val="Default"/>
              <w:ind w:left="-108"/>
              <w:jc w:val="center"/>
              <w:rPr>
                <w:color w:val="auto"/>
              </w:rPr>
            </w:pPr>
            <w:r w:rsidRPr="00A805F7">
              <w:rPr>
                <w:color w:val="auto"/>
              </w:rPr>
              <w:t>2</w:t>
            </w:r>
          </w:p>
        </w:tc>
      </w:tr>
      <w:tr w:rsidR="00A805F7" w:rsidRPr="00A805F7" w14:paraId="179571FB" w14:textId="77777777" w:rsidTr="00E86969">
        <w:trPr>
          <w:trHeight w:val="286"/>
        </w:trPr>
        <w:tc>
          <w:tcPr>
            <w:tcW w:w="10881" w:type="dxa"/>
            <w:gridSpan w:val="2"/>
          </w:tcPr>
          <w:p w14:paraId="11F03583" w14:textId="77777777" w:rsidR="00CF3889" w:rsidRPr="00A805F7" w:rsidRDefault="00CF3889" w:rsidP="00D47601">
            <w:pPr>
              <w:pStyle w:val="Default"/>
              <w:rPr>
                <w:color w:val="auto"/>
              </w:rPr>
            </w:pPr>
            <w:r w:rsidRPr="00A805F7">
              <w:rPr>
                <w:bCs/>
                <w:color w:val="auto"/>
              </w:rPr>
              <w:t>Раздел 2 Сооружения и устройство ж.д.т.</w:t>
            </w:r>
          </w:p>
        </w:tc>
        <w:tc>
          <w:tcPr>
            <w:tcW w:w="993" w:type="dxa"/>
          </w:tcPr>
          <w:p w14:paraId="4741AEB8" w14:textId="77777777" w:rsidR="00CF3889" w:rsidRPr="00A805F7" w:rsidRDefault="00CF3889" w:rsidP="00D4760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05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58</w:t>
            </w:r>
          </w:p>
        </w:tc>
        <w:tc>
          <w:tcPr>
            <w:tcW w:w="992" w:type="dxa"/>
          </w:tcPr>
          <w:p w14:paraId="3DD8914D" w14:textId="77777777" w:rsidR="00CF3889" w:rsidRPr="00A805F7" w:rsidRDefault="00CF3889" w:rsidP="00D4760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384B0340" w14:textId="77777777" w:rsidR="00CF3889" w:rsidRPr="00A805F7" w:rsidRDefault="00CF3889" w:rsidP="00D4760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29" w:type="dxa"/>
            <w:vAlign w:val="center"/>
          </w:tcPr>
          <w:p w14:paraId="30C884A5" w14:textId="77777777" w:rsidR="00CF3889" w:rsidRPr="00A805F7" w:rsidRDefault="00CF3889" w:rsidP="00D47601">
            <w:pPr>
              <w:ind w:left="-108" w:right="-17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805F7" w:rsidRPr="00A805F7" w14:paraId="2894B21D" w14:textId="77777777" w:rsidTr="00D47601">
        <w:trPr>
          <w:trHeight w:val="557"/>
        </w:trPr>
        <w:tc>
          <w:tcPr>
            <w:tcW w:w="2518" w:type="dxa"/>
            <w:vMerge w:val="restart"/>
          </w:tcPr>
          <w:p w14:paraId="5B425AF6" w14:textId="77777777" w:rsidR="00F63FFD" w:rsidRPr="00A805F7" w:rsidRDefault="00F63FFD" w:rsidP="00D47601">
            <w:pPr>
              <w:pStyle w:val="Default"/>
              <w:rPr>
                <w:color w:val="auto"/>
              </w:rPr>
            </w:pPr>
            <w:r w:rsidRPr="00A805F7">
              <w:rPr>
                <w:bCs/>
                <w:color w:val="auto"/>
              </w:rPr>
              <w:t xml:space="preserve">Тема 2.1. </w:t>
            </w:r>
          </w:p>
          <w:p w14:paraId="1BA872BA" w14:textId="77777777" w:rsidR="00F63FFD" w:rsidRPr="00A805F7" w:rsidRDefault="00F63FFD" w:rsidP="00D4760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05F7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Элементы ж.д. пути </w:t>
            </w:r>
          </w:p>
        </w:tc>
        <w:tc>
          <w:tcPr>
            <w:tcW w:w="8363" w:type="dxa"/>
          </w:tcPr>
          <w:p w14:paraId="2845F781" w14:textId="77777777" w:rsidR="00F63FFD" w:rsidRPr="00A805F7" w:rsidRDefault="00F63FFD" w:rsidP="003E5662">
            <w:pPr>
              <w:pStyle w:val="Default"/>
              <w:rPr>
                <w:color w:val="auto"/>
              </w:rPr>
            </w:pPr>
            <w:r w:rsidRPr="00A805F7">
              <w:rPr>
                <w:bCs/>
                <w:color w:val="auto"/>
              </w:rPr>
              <w:t xml:space="preserve">Устройство насыпи и выемки земляного полотна. </w:t>
            </w:r>
            <w:r w:rsidRPr="00A805F7">
              <w:rPr>
                <w:color w:val="auto"/>
              </w:rPr>
              <w:t xml:space="preserve">Размены и устройство профилей пути. </w:t>
            </w:r>
          </w:p>
        </w:tc>
        <w:tc>
          <w:tcPr>
            <w:tcW w:w="993" w:type="dxa"/>
          </w:tcPr>
          <w:p w14:paraId="1F34D09B" w14:textId="77777777" w:rsidR="00F63FFD" w:rsidRPr="00A805F7" w:rsidRDefault="00F63FFD" w:rsidP="00D476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A805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992" w:type="dxa"/>
          </w:tcPr>
          <w:p w14:paraId="48337B63" w14:textId="77777777" w:rsidR="00F63FFD" w:rsidRPr="00A805F7" w:rsidRDefault="00F63FFD" w:rsidP="00D4760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7A115DD4" w14:textId="77777777" w:rsidR="00F63FFD" w:rsidRPr="00A805F7" w:rsidRDefault="00F63FFD" w:rsidP="00D4760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29" w:type="dxa"/>
            <w:vAlign w:val="center"/>
          </w:tcPr>
          <w:p w14:paraId="07497831" w14:textId="77777777" w:rsidR="00F63FFD" w:rsidRPr="00A805F7" w:rsidRDefault="003E5662" w:rsidP="00D47601">
            <w:pPr>
              <w:pStyle w:val="Default"/>
              <w:jc w:val="center"/>
              <w:rPr>
                <w:color w:val="auto"/>
              </w:rPr>
            </w:pPr>
            <w:r w:rsidRPr="00A805F7">
              <w:rPr>
                <w:color w:val="auto"/>
              </w:rPr>
              <w:t>1</w:t>
            </w:r>
          </w:p>
        </w:tc>
      </w:tr>
      <w:tr w:rsidR="00A805F7" w:rsidRPr="00A805F7" w14:paraId="27116194" w14:textId="77777777" w:rsidTr="008B0C25">
        <w:trPr>
          <w:trHeight w:val="549"/>
        </w:trPr>
        <w:tc>
          <w:tcPr>
            <w:tcW w:w="2518" w:type="dxa"/>
            <w:vMerge/>
          </w:tcPr>
          <w:p w14:paraId="6B81D2DB" w14:textId="77777777" w:rsidR="00CF3889" w:rsidRPr="00A805F7" w:rsidRDefault="00CF3889" w:rsidP="00D4760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363" w:type="dxa"/>
          </w:tcPr>
          <w:p w14:paraId="6E8310F8" w14:textId="77777777" w:rsidR="00CF3889" w:rsidRPr="00A805F7" w:rsidRDefault="00CF3889" w:rsidP="003E5662">
            <w:pPr>
              <w:pStyle w:val="Default"/>
              <w:rPr>
                <w:color w:val="auto"/>
              </w:rPr>
            </w:pPr>
            <w:r w:rsidRPr="00A805F7">
              <w:rPr>
                <w:bCs/>
                <w:color w:val="auto"/>
              </w:rPr>
              <w:t xml:space="preserve">Конструкция элементов верхнего строения пути. </w:t>
            </w:r>
            <w:r w:rsidRPr="00A805F7">
              <w:rPr>
                <w:color w:val="auto"/>
              </w:rPr>
              <w:t>Размены и устройство элементов верхнего строения пути</w:t>
            </w:r>
            <w:r w:rsidRPr="00A805F7">
              <w:rPr>
                <w:bCs/>
                <w:color w:val="auto"/>
              </w:rPr>
              <w:t xml:space="preserve">. </w:t>
            </w:r>
          </w:p>
        </w:tc>
        <w:tc>
          <w:tcPr>
            <w:tcW w:w="993" w:type="dxa"/>
          </w:tcPr>
          <w:p w14:paraId="352EEC36" w14:textId="77777777" w:rsidR="00CF3889" w:rsidRPr="00A805F7" w:rsidRDefault="00CF3889" w:rsidP="00D4760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05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992" w:type="dxa"/>
          </w:tcPr>
          <w:p w14:paraId="64289FAB" w14:textId="77777777" w:rsidR="00CF3889" w:rsidRPr="00A805F7" w:rsidRDefault="00CF3889" w:rsidP="00D47601">
            <w:pPr>
              <w:pStyle w:val="Default"/>
              <w:jc w:val="center"/>
              <w:rPr>
                <w:color w:val="auto"/>
              </w:rPr>
            </w:pPr>
          </w:p>
        </w:tc>
        <w:tc>
          <w:tcPr>
            <w:tcW w:w="992" w:type="dxa"/>
          </w:tcPr>
          <w:p w14:paraId="05824AFA" w14:textId="77777777" w:rsidR="00CF3889" w:rsidRPr="00A805F7" w:rsidRDefault="00CF3889" w:rsidP="00D47601">
            <w:pPr>
              <w:pStyle w:val="Default"/>
              <w:jc w:val="center"/>
              <w:rPr>
                <w:color w:val="auto"/>
              </w:rPr>
            </w:pPr>
          </w:p>
        </w:tc>
        <w:tc>
          <w:tcPr>
            <w:tcW w:w="929" w:type="dxa"/>
            <w:vAlign w:val="center"/>
          </w:tcPr>
          <w:p w14:paraId="728302DA" w14:textId="77777777" w:rsidR="00CF3889" w:rsidRPr="00A805F7" w:rsidRDefault="003E5662" w:rsidP="00D47601">
            <w:pPr>
              <w:pStyle w:val="Default"/>
              <w:jc w:val="center"/>
              <w:rPr>
                <w:color w:val="auto"/>
              </w:rPr>
            </w:pPr>
            <w:r w:rsidRPr="00A805F7">
              <w:rPr>
                <w:color w:val="auto"/>
              </w:rPr>
              <w:t>2</w:t>
            </w:r>
          </w:p>
        </w:tc>
      </w:tr>
      <w:tr w:rsidR="00A805F7" w:rsidRPr="00A805F7" w14:paraId="0EE9AB3D" w14:textId="77777777" w:rsidTr="00E86969">
        <w:trPr>
          <w:trHeight w:val="549"/>
        </w:trPr>
        <w:tc>
          <w:tcPr>
            <w:tcW w:w="2518" w:type="dxa"/>
            <w:vMerge/>
          </w:tcPr>
          <w:p w14:paraId="60D93252" w14:textId="77777777" w:rsidR="00CF3889" w:rsidRPr="00A805F7" w:rsidRDefault="00CF3889" w:rsidP="00D4760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363" w:type="dxa"/>
          </w:tcPr>
          <w:p w14:paraId="076C5F8A" w14:textId="77777777" w:rsidR="00F63FFD" w:rsidRPr="00A805F7" w:rsidRDefault="00CF3889" w:rsidP="00D47601">
            <w:pPr>
              <w:pStyle w:val="Default"/>
              <w:rPr>
                <w:color w:val="auto"/>
              </w:rPr>
            </w:pPr>
            <w:r w:rsidRPr="00A805F7">
              <w:rPr>
                <w:color w:val="auto"/>
              </w:rPr>
              <w:t xml:space="preserve">Самостоятельная работа </w:t>
            </w:r>
          </w:p>
          <w:p w14:paraId="6399EC40" w14:textId="77777777" w:rsidR="00CF3889" w:rsidRPr="00A805F7" w:rsidRDefault="00CF3889" w:rsidP="00D47601">
            <w:pPr>
              <w:pStyle w:val="Default"/>
              <w:rPr>
                <w:color w:val="auto"/>
              </w:rPr>
            </w:pPr>
            <w:r w:rsidRPr="00A805F7">
              <w:rPr>
                <w:color w:val="auto"/>
              </w:rPr>
              <w:t xml:space="preserve">Проработка учебной литературы[1.1] Раздел 3 гл 4,5,6 </w:t>
            </w:r>
          </w:p>
          <w:p w14:paraId="23093928" w14:textId="77777777" w:rsidR="00CF3889" w:rsidRPr="00A805F7" w:rsidRDefault="00CF3889" w:rsidP="00D47601">
            <w:pPr>
              <w:pStyle w:val="Default"/>
              <w:rPr>
                <w:bCs/>
                <w:color w:val="auto"/>
              </w:rPr>
            </w:pPr>
            <w:r w:rsidRPr="00A805F7">
              <w:rPr>
                <w:color w:val="auto"/>
              </w:rPr>
              <w:t>Составление кроссворда</w:t>
            </w:r>
          </w:p>
        </w:tc>
        <w:tc>
          <w:tcPr>
            <w:tcW w:w="993" w:type="dxa"/>
          </w:tcPr>
          <w:p w14:paraId="33E26835" w14:textId="77777777" w:rsidR="00CF3889" w:rsidRPr="00A805F7" w:rsidRDefault="00CF3889" w:rsidP="00D476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0FC48755" w14:textId="77777777" w:rsidR="00CF3889" w:rsidRPr="00A805F7" w:rsidRDefault="00CF3889" w:rsidP="00D47601">
            <w:pPr>
              <w:pStyle w:val="Default"/>
              <w:jc w:val="center"/>
              <w:rPr>
                <w:color w:val="auto"/>
              </w:rPr>
            </w:pPr>
          </w:p>
        </w:tc>
        <w:tc>
          <w:tcPr>
            <w:tcW w:w="992" w:type="dxa"/>
          </w:tcPr>
          <w:p w14:paraId="018885B3" w14:textId="77777777" w:rsidR="00CF3889" w:rsidRPr="00A805F7" w:rsidRDefault="00CF3889" w:rsidP="00D47601">
            <w:pPr>
              <w:pStyle w:val="Default"/>
              <w:jc w:val="center"/>
              <w:rPr>
                <w:color w:val="auto"/>
              </w:rPr>
            </w:pPr>
            <w:r w:rsidRPr="00A805F7">
              <w:rPr>
                <w:color w:val="auto"/>
              </w:rPr>
              <w:t>5</w:t>
            </w:r>
          </w:p>
        </w:tc>
        <w:tc>
          <w:tcPr>
            <w:tcW w:w="929" w:type="dxa"/>
            <w:vAlign w:val="center"/>
          </w:tcPr>
          <w:p w14:paraId="6D7DD1E2" w14:textId="77777777" w:rsidR="00CF3889" w:rsidRPr="00A805F7" w:rsidRDefault="00CF3889" w:rsidP="00D47601">
            <w:pPr>
              <w:pStyle w:val="Default"/>
              <w:ind w:left="-108" w:right="-171"/>
              <w:jc w:val="center"/>
              <w:rPr>
                <w:color w:val="auto"/>
              </w:rPr>
            </w:pPr>
          </w:p>
        </w:tc>
      </w:tr>
      <w:tr w:rsidR="00A805F7" w:rsidRPr="00A805F7" w14:paraId="710273DA" w14:textId="77777777" w:rsidTr="00E86969">
        <w:trPr>
          <w:trHeight w:val="856"/>
        </w:trPr>
        <w:tc>
          <w:tcPr>
            <w:tcW w:w="2518" w:type="dxa"/>
            <w:vMerge w:val="restart"/>
          </w:tcPr>
          <w:p w14:paraId="355B03F9" w14:textId="77777777" w:rsidR="001900DC" w:rsidRPr="00A805F7" w:rsidRDefault="001900DC" w:rsidP="00D47601">
            <w:pPr>
              <w:pStyle w:val="Default"/>
              <w:rPr>
                <w:color w:val="auto"/>
              </w:rPr>
            </w:pPr>
            <w:r w:rsidRPr="00A805F7">
              <w:rPr>
                <w:bCs/>
                <w:color w:val="auto"/>
              </w:rPr>
              <w:t xml:space="preserve">Тема 2.2. </w:t>
            </w:r>
          </w:p>
          <w:p w14:paraId="7FB445DD" w14:textId="77777777" w:rsidR="001900DC" w:rsidRPr="00A805F7" w:rsidRDefault="001900DC" w:rsidP="00D4760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05F7">
              <w:rPr>
                <w:rFonts w:ascii="Times New Roman" w:hAnsi="Times New Roman" w:cs="Times New Roman"/>
                <w:bCs/>
                <w:sz w:val="24"/>
                <w:szCs w:val="24"/>
              </w:rPr>
              <w:t>Тяговый</w:t>
            </w:r>
            <w:r w:rsidRPr="00A805F7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A805F7">
              <w:rPr>
                <w:rFonts w:ascii="Times New Roman" w:hAnsi="Times New Roman" w:cs="Times New Roman"/>
                <w:bCs/>
                <w:sz w:val="24"/>
                <w:szCs w:val="24"/>
              </w:rPr>
              <w:t>подвижной</w:t>
            </w:r>
            <w:r w:rsidRPr="00A805F7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A805F7">
              <w:rPr>
                <w:rFonts w:ascii="Times New Roman" w:hAnsi="Times New Roman" w:cs="Times New Roman"/>
                <w:bCs/>
                <w:sz w:val="24"/>
                <w:szCs w:val="24"/>
              </w:rPr>
              <w:t>состав</w:t>
            </w:r>
          </w:p>
        </w:tc>
        <w:tc>
          <w:tcPr>
            <w:tcW w:w="8363" w:type="dxa"/>
          </w:tcPr>
          <w:p w14:paraId="41E92A64" w14:textId="77777777" w:rsidR="001900DC" w:rsidRPr="00A805F7" w:rsidRDefault="001900DC" w:rsidP="00D47601">
            <w:pPr>
              <w:pStyle w:val="Default"/>
              <w:rPr>
                <w:color w:val="auto"/>
              </w:rPr>
            </w:pPr>
            <w:r w:rsidRPr="00A805F7">
              <w:rPr>
                <w:color w:val="auto"/>
              </w:rPr>
              <w:t xml:space="preserve">Содержание учебного материала </w:t>
            </w:r>
          </w:p>
          <w:p w14:paraId="290C28F4" w14:textId="77777777" w:rsidR="001900DC" w:rsidRPr="00A805F7" w:rsidRDefault="001900DC" w:rsidP="003E5662">
            <w:pPr>
              <w:pStyle w:val="Default"/>
              <w:rPr>
                <w:color w:val="auto"/>
              </w:rPr>
            </w:pPr>
            <w:r w:rsidRPr="00A805F7">
              <w:rPr>
                <w:bCs/>
                <w:color w:val="auto"/>
              </w:rPr>
              <w:t xml:space="preserve">Классификация тягового подвижного состава. </w:t>
            </w:r>
            <w:r w:rsidRPr="00A805F7">
              <w:rPr>
                <w:color w:val="auto"/>
              </w:rPr>
              <w:t xml:space="preserve">Виды тяговых подвижных составов, сравнение по техническим параметрам. </w:t>
            </w:r>
          </w:p>
        </w:tc>
        <w:tc>
          <w:tcPr>
            <w:tcW w:w="993" w:type="dxa"/>
          </w:tcPr>
          <w:p w14:paraId="528BDE53" w14:textId="77777777" w:rsidR="001900DC" w:rsidRPr="00A805F7" w:rsidRDefault="001900DC" w:rsidP="00D476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A805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992" w:type="dxa"/>
          </w:tcPr>
          <w:p w14:paraId="5ADCED25" w14:textId="77777777" w:rsidR="001900DC" w:rsidRPr="00A805F7" w:rsidRDefault="001900DC" w:rsidP="00D4760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688279DC" w14:textId="77777777" w:rsidR="001900DC" w:rsidRPr="00A805F7" w:rsidRDefault="001900DC" w:rsidP="00D4760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29" w:type="dxa"/>
            <w:vAlign w:val="center"/>
          </w:tcPr>
          <w:p w14:paraId="7089C975" w14:textId="77777777" w:rsidR="001900DC" w:rsidRPr="00A805F7" w:rsidRDefault="003E5662" w:rsidP="003E5662">
            <w:pPr>
              <w:pStyle w:val="Default"/>
              <w:jc w:val="center"/>
              <w:rPr>
                <w:color w:val="auto"/>
              </w:rPr>
            </w:pPr>
            <w:r w:rsidRPr="00A805F7">
              <w:rPr>
                <w:color w:val="auto"/>
              </w:rPr>
              <w:t>1</w:t>
            </w:r>
          </w:p>
        </w:tc>
      </w:tr>
      <w:tr w:rsidR="00A805F7" w:rsidRPr="00A805F7" w14:paraId="56D060FF" w14:textId="77777777" w:rsidTr="00E86969">
        <w:trPr>
          <w:trHeight w:val="522"/>
        </w:trPr>
        <w:tc>
          <w:tcPr>
            <w:tcW w:w="2518" w:type="dxa"/>
            <w:vMerge/>
          </w:tcPr>
          <w:p w14:paraId="06237732" w14:textId="77777777" w:rsidR="001900DC" w:rsidRPr="00A805F7" w:rsidRDefault="001900DC" w:rsidP="00D47601">
            <w:pPr>
              <w:pStyle w:val="Default"/>
              <w:rPr>
                <w:bCs/>
                <w:color w:val="auto"/>
              </w:rPr>
            </w:pPr>
          </w:p>
        </w:tc>
        <w:tc>
          <w:tcPr>
            <w:tcW w:w="8363" w:type="dxa"/>
          </w:tcPr>
          <w:p w14:paraId="19A07C87" w14:textId="77777777" w:rsidR="001900DC" w:rsidRPr="00A805F7" w:rsidRDefault="001900DC" w:rsidP="003E5662">
            <w:pPr>
              <w:pStyle w:val="Default"/>
              <w:rPr>
                <w:color w:val="auto"/>
              </w:rPr>
            </w:pPr>
            <w:r w:rsidRPr="00A805F7">
              <w:rPr>
                <w:bCs/>
                <w:color w:val="auto"/>
              </w:rPr>
              <w:t>Электровозы. Конструкция, назначение виды</w:t>
            </w:r>
            <w:r w:rsidRPr="00A805F7">
              <w:rPr>
                <w:color w:val="auto"/>
              </w:rPr>
              <w:t xml:space="preserve">. Модели электровозов, их параметры в работе. Устройство электровозов. </w:t>
            </w:r>
          </w:p>
        </w:tc>
        <w:tc>
          <w:tcPr>
            <w:tcW w:w="993" w:type="dxa"/>
          </w:tcPr>
          <w:p w14:paraId="3CD605D5" w14:textId="77777777" w:rsidR="001900DC" w:rsidRPr="00A805F7" w:rsidRDefault="001900DC" w:rsidP="00D4760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05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992" w:type="dxa"/>
          </w:tcPr>
          <w:p w14:paraId="79AA9E75" w14:textId="77777777" w:rsidR="001900DC" w:rsidRPr="00A805F7" w:rsidRDefault="001900DC" w:rsidP="00D4760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218DE5CB" w14:textId="77777777" w:rsidR="001900DC" w:rsidRPr="00A805F7" w:rsidRDefault="001900DC" w:rsidP="00D4760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29" w:type="dxa"/>
            <w:vAlign w:val="center"/>
          </w:tcPr>
          <w:p w14:paraId="5BB556D0" w14:textId="77777777" w:rsidR="001900DC" w:rsidRPr="00A805F7" w:rsidRDefault="003E5662" w:rsidP="00D47601">
            <w:pPr>
              <w:pStyle w:val="Default"/>
              <w:jc w:val="center"/>
              <w:rPr>
                <w:color w:val="auto"/>
              </w:rPr>
            </w:pPr>
            <w:r w:rsidRPr="00A805F7">
              <w:rPr>
                <w:color w:val="auto"/>
              </w:rPr>
              <w:t>2</w:t>
            </w:r>
          </w:p>
        </w:tc>
      </w:tr>
      <w:tr w:rsidR="00A805F7" w:rsidRPr="00A805F7" w14:paraId="41824E7B" w14:textId="77777777" w:rsidTr="00E86969">
        <w:trPr>
          <w:trHeight w:val="672"/>
        </w:trPr>
        <w:tc>
          <w:tcPr>
            <w:tcW w:w="2518" w:type="dxa"/>
          </w:tcPr>
          <w:p w14:paraId="13260502" w14:textId="77777777" w:rsidR="00501C15" w:rsidRPr="00A805F7" w:rsidRDefault="00501C15" w:rsidP="00D47601">
            <w:pPr>
              <w:pStyle w:val="Default"/>
              <w:rPr>
                <w:bCs/>
                <w:color w:val="auto"/>
              </w:rPr>
            </w:pPr>
          </w:p>
        </w:tc>
        <w:tc>
          <w:tcPr>
            <w:tcW w:w="8363" w:type="dxa"/>
          </w:tcPr>
          <w:p w14:paraId="349AE68F" w14:textId="77777777" w:rsidR="00501C15" w:rsidRPr="00A805F7" w:rsidRDefault="00501C15" w:rsidP="003E5662">
            <w:pPr>
              <w:pStyle w:val="Default"/>
              <w:rPr>
                <w:bCs/>
                <w:color w:val="auto"/>
              </w:rPr>
            </w:pPr>
            <w:r w:rsidRPr="00A805F7">
              <w:rPr>
                <w:bCs/>
                <w:color w:val="auto"/>
              </w:rPr>
              <w:t>Практическое занятие 2 Тяговый подвижной состав. Назначение, виды, особенности конструкции и принципы работы</w:t>
            </w:r>
          </w:p>
        </w:tc>
        <w:tc>
          <w:tcPr>
            <w:tcW w:w="993" w:type="dxa"/>
          </w:tcPr>
          <w:p w14:paraId="358BC4B5" w14:textId="77777777" w:rsidR="00501C15" w:rsidRPr="00A805F7" w:rsidRDefault="00501C15" w:rsidP="00D4760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4E06158A" w14:textId="77777777" w:rsidR="00501C15" w:rsidRPr="00A805F7" w:rsidRDefault="001900DC" w:rsidP="00D4760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05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992" w:type="dxa"/>
          </w:tcPr>
          <w:p w14:paraId="5A753B67" w14:textId="77777777" w:rsidR="00501C15" w:rsidRPr="00A805F7" w:rsidRDefault="00501C15" w:rsidP="00D4760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29" w:type="dxa"/>
            <w:vAlign w:val="center"/>
          </w:tcPr>
          <w:p w14:paraId="5E74CA50" w14:textId="77777777" w:rsidR="00501C15" w:rsidRPr="00A805F7" w:rsidRDefault="003E5662" w:rsidP="00D47601">
            <w:pPr>
              <w:ind w:left="-108" w:right="-17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05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</w:tr>
      <w:tr w:rsidR="00A805F7" w:rsidRPr="00A805F7" w14:paraId="50399826" w14:textId="77777777" w:rsidTr="00E86969">
        <w:trPr>
          <w:trHeight w:val="835"/>
        </w:trPr>
        <w:tc>
          <w:tcPr>
            <w:tcW w:w="2518" w:type="dxa"/>
            <w:vMerge w:val="restart"/>
          </w:tcPr>
          <w:p w14:paraId="3F09A258" w14:textId="77777777" w:rsidR="00F63FFD" w:rsidRPr="00A805F7" w:rsidRDefault="00F63FFD" w:rsidP="00D47601">
            <w:pPr>
              <w:pStyle w:val="Default"/>
              <w:rPr>
                <w:color w:val="auto"/>
              </w:rPr>
            </w:pPr>
            <w:r w:rsidRPr="00A805F7">
              <w:rPr>
                <w:bCs/>
                <w:color w:val="auto"/>
              </w:rPr>
              <w:t xml:space="preserve">Тема 2.3 </w:t>
            </w:r>
          </w:p>
          <w:p w14:paraId="6FA5E5C1" w14:textId="77777777" w:rsidR="00F63FFD" w:rsidRPr="00A805F7" w:rsidRDefault="00F63FFD" w:rsidP="00D47601">
            <w:pPr>
              <w:pStyle w:val="Default"/>
              <w:rPr>
                <w:bCs/>
                <w:color w:val="auto"/>
              </w:rPr>
            </w:pPr>
            <w:r w:rsidRPr="00A805F7">
              <w:rPr>
                <w:bCs/>
                <w:color w:val="auto"/>
              </w:rPr>
              <w:t>Вагоны и вагонное хозяйство</w:t>
            </w:r>
          </w:p>
        </w:tc>
        <w:tc>
          <w:tcPr>
            <w:tcW w:w="8363" w:type="dxa"/>
          </w:tcPr>
          <w:p w14:paraId="4A6C0A82" w14:textId="77777777" w:rsidR="00F63FFD" w:rsidRPr="00A805F7" w:rsidRDefault="00F63FFD" w:rsidP="00D47601">
            <w:pPr>
              <w:pStyle w:val="Default"/>
              <w:rPr>
                <w:color w:val="auto"/>
              </w:rPr>
            </w:pPr>
            <w:r w:rsidRPr="00A805F7">
              <w:rPr>
                <w:color w:val="auto"/>
              </w:rPr>
              <w:t xml:space="preserve">Содержание учебного материала </w:t>
            </w:r>
          </w:p>
          <w:p w14:paraId="2DDBFE8F" w14:textId="77777777" w:rsidR="00F63FFD" w:rsidRPr="00A805F7" w:rsidRDefault="00F63FFD" w:rsidP="003E5662">
            <w:pPr>
              <w:pStyle w:val="Default"/>
              <w:rPr>
                <w:color w:val="auto"/>
              </w:rPr>
            </w:pPr>
            <w:r w:rsidRPr="00A805F7">
              <w:rPr>
                <w:bCs/>
                <w:color w:val="auto"/>
              </w:rPr>
              <w:t xml:space="preserve">Назначение вагонов, виды вагонов. </w:t>
            </w:r>
            <w:r w:rsidRPr="00A805F7">
              <w:rPr>
                <w:color w:val="auto"/>
              </w:rPr>
              <w:t>Классификация вагонов, их роль в процессе перевозок, основные узлы вагона</w:t>
            </w:r>
          </w:p>
        </w:tc>
        <w:tc>
          <w:tcPr>
            <w:tcW w:w="993" w:type="dxa"/>
          </w:tcPr>
          <w:p w14:paraId="6BC18BEA" w14:textId="77777777" w:rsidR="00F63FFD" w:rsidRPr="00A805F7" w:rsidRDefault="00F63FFD" w:rsidP="00D476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A805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992" w:type="dxa"/>
          </w:tcPr>
          <w:p w14:paraId="7B217349" w14:textId="77777777" w:rsidR="00F63FFD" w:rsidRPr="00A805F7" w:rsidRDefault="00F63FFD" w:rsidP="00D4760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4D50AB49" w14:textId="77777777" w:rsidR="00F63FFD" w:rsidRPr="00A805F7" w:rsidRDefault="00F63FFD" w:rsidP="00D4760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29" w:type="dxa"/>
            <w:vAlign w:val="center"/>
          </w:tcPr>
          <w:p w14:paraId="2AC7DB6C" w14:textId="77777777" w:rsidR="00F63FFD" w:rsidRPr="00A805F7" w:rsidRDefault="003E5662" w:rsidP="003E5662">
            <w:pPr>
              <w:pStyle w:val="Default"/>
              <w:jc w:val="center"/>
              <w:rPr>
                <w:color w:val="auto"/>
              </w:rPr>
            </w:pPr>
            <w:r w:rsidRPr="00A805F7">
              <w:rPr>
                <w:color w:val="auto"/>
              </w:rPr>
              <w:t>1</w:t>
            </w:r>
          </w:p>
        </w:tc>
      </w:tr>
      <w:tr w:rsidR="00A805F7" w:rsidRPr="00A805F7" w14:paraId="142730E4" w14:textId="77777777" w:rsidTr="00E86969">
        <w:trPr>
          <w:trHeight w:val="549"/>
        </w:trPr>
        <w:tc>
          <w:tcPr>
            <w:tcW w:w="2518" w:type="dxa"/>
            <w:vMerge/>
          </w:tcPr>
          <w:p w14:paraId="4C8EC272" w14:textId="77777777" w:rsidR="00CF3889" w:rsidRPr="00A805F7" w:rsidRDefault="00CF3889" w:rsidP="00D47601">
            <w:pPr>
              <w:pStyle w:val="Default"/>
              <w:jc w:val="center"/>
              <w:rPr>
                <w:bCs/>
                <w:color w:val="auto"/>
              </w:rPr>
            </w:pPr>
          </w:p>
        </w:tc>
        <w:tc>
          <w:tcPr>
            <w:tcW w:w="8363" w:type="dxa"/>
          </w:tcPr>
          <w:p w14:paraId="1BC664AF" w14:textId="77777777" w:rsidR="00CF3889" w:rsidRPr="00A805F7" w:rsidRDefault="00CF3889" w:rsidP="003E5662">
            <w:pPr>
              <w:pStyle w:val="Default"/>
              <w:rPr>
                <w:color w:val="auto"/>
              </w:rPr>
            </w:pPr>
            <w:r w:rsidRPr="00A805F7">
              <w:rPr>
                <w:bCs/>
                <w:color w:val="auto"/>
              </w:rPr>
              <w:t xml:space="preserve">Конструкция вагона. </w:t>
            </w:r>
            <w:r w:rsidRPr="00A805F7">
              <w:rPr>
                <w:color w:val="auto"/>
              </w:rPr>
              <w:t>Конструкция колесной пары вагона, буксового узла вагона, автосцепного оборудования, тележек вагона.</w:t>
            </w:r>
          </w:p>
        </w:tc>
        <w:tc>
          <w:tcPr>
            <w:tcW w:w="993" w:type="dxa"/>
          </w:tcPr>
          <w:p w14:paraId="25115C2D" w14:textId="77777777" w:rsidR="00CF3889" w:rsidRPr="00A805F7" w:rsidRDefault="00CF3889" w:rsidP="00D4760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05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992" w:type="dxa"/>
          </w:tcPr>
          <w:p w14:paraId="2609F295" w14:textId="77777777" w:rsidR="00CF3889" w:rsidRPr="00A805F7" w:rsidRDefault="00CF3889" w:rsidP="00D4760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66ABF580" w14:textId="77777777" w:rsidR="00CF3889" w:rsidRPr="00A805F7" w:rsidRDefault="00CF3889" w:rsidP="00D4760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29" w:type="dxa"/>
            <w:vAlign w:val="center"/>
          </w:tcPr>
          <w:p w14:paraId="6DF61241" w14:textId="77777777" w:rsidR="00CF3889" w:rsidRPr="00A805F7" w:rsidRDefault="003E5662" w:rsidP="00D47601">
            <w:pPr>
              <w:pStyle w:val="Default"/>
              <w:jc w:val="center"/>
              <w:rPr>
                <w:color w:val="auto"/>
              </w:rPr>
            </w:pPr>
            <w:r w:rsidRPr="00A805F7">
              <w:rPr>
                <w:color w:val="auto"/>
              </w:rPr>
              <w:t>2</w:t>
            </w:r>
          </w:p>
        </w:tc>
      </w:tr>
      <w:tr w:rsidR="00A805F7" w:rsidRPr="00A805F7" w14:paraId="029B9AAC" w14:textId="77777777" w:rsidTr="00E17603">
        <w:trPr>
          <w:trHeight w:val="878"/>
        </w:trPr>
        <w:tc>
          <w:tcPr>
            <w:tcW w:w="2518" w:type="dxa"/>
            <w:vMerge/>
          </w:tcPr>
          <w:p w14:paraId="3E8B563F" w14:textId="77777777" w:rsidR="00CF3889" w:rsidRPr="00A805F7" w:rsidRDefault="00CF3889" w:rsidP="00D47601">
            <w:pPr>
              <w:pStyle w:val="Default"/>
              <w:jc w:val="center"/>
              <w:rPr>
                <w:bCs/>
                <w:color w:val="auto"/>
              </w:rPr>
            </w:pPr>
          </w:p>
        </w:tc>
        <w:tc>
          <w:tcPr>
            <w:tcW w:w="8363" w:type="dxa"/>
          </w:tcPr>
          <w:p w14:paraId="02788A4E" w14:textId="77777777" w:rsidR="00CF3889" w:rsidRPr="00A805F7" w:rsidRDefault="00CF3889" w:rsidP="003E5662">
            <w:pPr>
              <w:pStyle w:val="Default"/>
              <w:rPr>
                <w:color w:val="auto"/>
              </w:rPr>
            </w:pPr>
            <w:r w:rsidRPr="00A805F7">
              <w:rPr>
                <w:bCs/>
                <w:color w:val="auto"/>
              </w:rPr>
              <w:t xml:space="preserve">Практическое занятие 3 Вагоны, назначение виды, особенности конструкция. </w:t>
            </w:r>
          </w:p>
        </w:tc>
        <w:tc>
          <w:tcPr>
            <w:tcW w:w="993" w:type="dxa"/>
          </w:tcPr>
          <w:p w14:paraId="655E7686" w14:textId="77777777" w:rsidR="00CF3889" w:rsidRPr="00A805F7" w:rsidRDefault="00CF3889" w:rsidP="00D476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73F5E89E" w14:textId="77777777" w:rsidR="00CF3889" w:rsidRPr="00A805F7" w:rsidRDefault="00EF663C" w:rsidP="00D4760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05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992" w:type="dxa"/>
          </w:tcPr>
          <w:p w14:paraId="3BE9E27F" w14:textId="77777777" w:rsidR="00CF3889" w:rsidRPr="00A805F7" w:rsidRDefault="00CF3889" w:rsidP="00D4760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29" w:type="dxa"/>
            <w:vAlign w:val="center"/>
          </w:tcPr>
          <w:p w14:paraId="16A2E799" w14:textId="77777777" w:rsidR="00CF3889" w:rsidRPr="00A805F7" w:rsidRDefault="003E5662" w:rsidP="00D47601">
            <w:pPr>
              <w:pStyle w:val="Default"/>
              <w:jc w:val="center"/>
              <w:rPr>
                <w:color w:val="auto"/>
              </w:rPr>
            </w:pPr>
            <w:r w:rsidRPr="00A805F7">
              <w:rPr>
                <w:color w:val="auto"/>
              </w:rPr>
              <w:t>2</w:t>
            </w:r>
          </w:p>
        </w:tc>
      </w:tr>
      <w:tr w:rsidR="00A805F7" w:rsidRPr="00A805F7" w14:paraId="13511668" w14:textId="77777777" w:rsidTr="00E86969">
        <w:trPr>
          <w:trHeight w:val="549"/>
        </w:trPr>
        <w:tc>
          <w:tcPr>
            <w:tcW w:w="2518" w:type="dxa"/>
            <w:vMerge/>
          </w:tcPr>
          <w:p w14:paraId="268973E8" w14:textId="77777777" w:rsidR="00CF3889" w:rsidRPr="00A805F7" w:rsidRDefault="00CF3889" w:rsidP="00D47601">
            <w:pPr>
              <w:pStyle w:val="Default"/>
              <w:jc w:val="center"/>
              <w:rPr>
                <w:bCs/>
                <w:color w:val="auto"/>
              </w:rPr>
            </w:pPr>
          </w:p>
        </w:tc>
        <w:tc>
          <w:tcPr>
            <w:tcW w:w="8363" w:type="dxa"/>
          </w:tcPr>
          <w:p w14:paraId="02304056" w14:textId="77777777" w:rsidR="00CF3889" w:rsidRPr="00A805F7" w:rsidRDefault="00CF3889" w:rsidP="00D47601">
            <w:pPr>
              <w:pStyle w:val="Default"/>
              <w:rPr>
                <w:color w:val="auto"/>
              </w:rPr>
            </w:pPr>
            <w:r w:rsidRPr="00A805F7">
              <w:rPr>
                <w:color w:val="auto"/>
              </w:rPr>
              <w:t xml:space="preserve">Самостоятельная работа обучающихся </w:t>
            </w:r>
          </w:p>
          <w:p w14:paraId="1020DE70" w14:textId="77777777" w:rsidR="00CF3889" w:rsidRPr="00A805F7" w:rsidRDefault="00CF3889" w:rsidP="00D47601">
            <w:pPr>
              <w:pStyle w:val="Default"/>
              <w:rPr>
                <w:color w:val="auto"/>
              </w:rPr>
            </w:pPr>
            <w:r w:rsidRPr="00A805F7">
              <w:rPr>
                <w:color w:val="auto"/>
              </w:rPr>
              <w:t xml:space="preserve">Проработка учебной литературы [1.1] Раздел 3 гл 22,23 </w:t>
            </w:r>
          </w:p>
          <w:p w14:paraId="58023532" w14:textId="77777777" w:rsidR="00CF3889" w:rsidRPr="00A805F7" w:rsidRDefault="00CF3889" w:rsidP="00D47601">
            <w:pPr>
              <w:pStyle w:val="Default"/>
              <w:rPr>
                <w:bCs/>
                <w:color w:val="auto"/>
              </w:rPr>
            </w:pPr>
            <w:r w:rsidRPr="00A805F7">
              <w:rPr>
                <w:color w:val="auto"/>
              </w:rPr>
              <w:t>Выполнение презентации по теме: «Виды вагонов», «Виды тягового подвижного состава»</w:t>
            </w:r>
          </w:p>
        </w:tc>
        <w:tc>
          <w:tcPr>
            <w:tcW w:w="993" w:type="dxa"/>
          </w:tcPr>
          <w:p w14:paraId="67BFAD15" w14:textId="77777777" w:rsidR="00CF3889" w:rsidRPr="00A805F7" w:rsidRDefault="00CF3889" w:rsidP="00D476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3F5FEA60" w14:textId="77777777" w:rsidR="00CF3889" w:rsidRPr="00A805F7" w:rsidRDefault="00CF3889" w:rsidP="00D47601">
            <w:pPr>
              <w:pStyle w:val="Default"/>
              <w:jc w:val="center"/>
              <w:rPr>
                <w:iCs/>
                <w:color w:val="auto"/>
              </w:rPr>
            </w:pPr>
          </w:p>
        </w:tc>
        <w:tc>
          <w:tcPr>
            <w:tcW w:w="992" w:type="dxa"/>
          </w:tcPr>
          <w:p w14:paraId="5DAF465B" w14:textId="77777777" w:rsidR="00CF3889" w:rsidRPr="00A805F7" w:rsidRDefault="00EF663C" w:rsidP="00D47601">
            <w:pPr>
              <w:pStyle w:val="Default"/>
              <w:jc w:val="center"/>
              <w:rPr>
                <w:iCs/>
                <w:color w:val="auto"/>
              </w:rPr>
            </w:pPr>
            <w:r w:rsidRPr="00A805F7">
              <w:rPr>
                <w:iCs/>
                <w:color w:val="auto"/>
              </w:rPr>
              <w:t>7</w:t>
            </w:r>
          </w:p>
        </w:tc>
        <w:tc>
          <w:tcPr>
            <w:tcW w:w="929" w:type="dxa"/>
            <w:vAlign w:val="center"/>
          </w:tcPr>
          <w:p w14:paraId="282AF6F6" w14:textId="77777777" w:rsidR="00CF3889" w:rsidRPr="00A805F7" w:rsidRDefault="00CF3889" w:rsidP="00D47601">
            <w:pPr>
              <w:pStyle w:val="Default"/>
              <w:ind w:left="-108" w:right="-171"/>
              <w:jc w:val="center"/>
              <w:rPr>
                <w:iCs/>
                <w:color w:val="auto"/>
              </w:rPr>
            </w:pPr>
          </w:p>
        </w:tc>
      </w:tr>
      <w:tr w:rsidR="00A805F7" w:rsidRPr="00A805F7" w14:paraId="4E292F85" w14:textId="77777777" w:rsidTr="00E86969">
        <w:trPr>
          <w:trHeight w:val="716"/>
        </w:trPr>
        <w:tc>
          <w:tcPr>
            <w:tcW w:w="2518" w:type="dxa"/>
            <w:vMerge w:val="restart"/>
          </w:tcPr>
          <w:p w14:paraId="28D561DC" w14:textId="77777777" w:rsidR="00F63FFD" w:rsidRPr="00A805F7" w:rsidRDefault="00F63FFD" w:rsidP="00D47601">
            <w:pPr>
              <w:pStyle w:val="Default"/>
              <w:rPr>
                <w:color w:val="auto"/>
              </w:rPr>
            </w:pPr>
            <w:r w:rsidRPr="00A805F7">
              <w:rPr>
                <w:bCs/>
                <w:color w:val="auto"/>
              </w:rPr>
              <w:t xml:space="preserve">Тема 2.4 Электроснабжение </w:t>
            </w:r>
          </w:p>
          <w:p w14:paraId="1D17F2BD" w14:textId="77777777" w:rsidR="00F63FFD" w:rsidRPr="00A805F7" w:rsidRDefault="00F63FFD" w:rsidP="00D47601">
            <w:pPr>
              <w:pStyle w:val="Default"/>
              <w:rPr>
                <w:bCs/>
                <w:color w:val="auto"/>
              </w:rPr>
            </w:pPr>
          </w:p>
        </w:tc>
        <w:tc>
          <w:tcPr>
            <w:tcW w:w="8363" w:type="dxa"/>
          </w:tcPr>
          <w:p w14:paraId="3AC810E1" w14:textId="77777777" w:rsidR="00F63FFD" w:rsidRPr="00A805F7" w:rsidRDefault="00F63FFD" w:rsidP="003E5662">
            <w:pPr>
              <w:tabs>
                <w:tab w:val="center" w:pos="995"/>
              </w:tabs>
              <w:rPr>
                <w:lang w:val="ru-RU"/>
              </w:rPr>
            </w:pPr>
            <w:r w:rsidRPr="00A805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  <w:r w:rsidRPr="00A805F7">
              <w:rPr>
                <w:rFonts w:ascii="Times New Roman" w:hAnsi="Times New Roman" w:cs="Times New Roman"/>
                <w:bCs/>
                <w:lang w:val="ru-RU"/>
              </w:rPr>
              <w:t xml:space="preserve">Сила тока и напряжения в контактной сети. </w:t>
            </w:r>
            <w:r w:rsidRPr="00A805F7">
              <w:rPr>
                <w:rFonts w:ascii="Times New Roman" w:hAnsi="Times New Roman" w:cs="Times New Roman"/>
                <w:lang w:val="ru-RU"/>
              </w:rPr>
              <w:t xml:space="preserve">Принципиальная схема и сущность электрификации железнодорожного транспорта, токи и напряжения в контактной сети. </w:t>
            </w:r>
          </w:p>
        </w:tc>
        <w:tc>
          <w:tcPr>
            <w:tcW w:w="993" w:type="dxa"/>
          </w:tcPr>
          <w:p w14:paraId="283C67E0" w14:textId="77777777" w:rsidR="00F63FFD" w:rsidRPr="00A805F7" w:rsidRDefault="00F63FFD" w:rsidP="00D476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A805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992" w:type="dxa"/>
          </w:tcPr>
          <w:p w14:paraId="3069B193" w14:textId="77777777" w:rsidR="00F63FFD" w:rsidRPr="00A805F7" w:rsidRDefault="00F63FFD" w:rsidP="00D47601">
            <w:pPr>
              <w:pStyle w:val="Default"/>
              <w:jc w:val="center"/>
              <w:rPr>
                <w:iCs/>
                <w:color w:val="auto"/>
              </w:rPr>
            </w:pPr>
          </w:p>
        </w:tc>
        <w:tc>
          <w:tcPr>
            <w:tcW w:w="992" w:type="dxa"/>
          </w:tcPr>
          <w:p w14:paraId="61CE2CE4" w14:textId="77777777" w:rsidR="00F63FFD" w:rsidRPr="00A805F7" w:rsidRDefault="00F63FFD" w:rsidP="00D47601">
            <w:pPr>
              <w:pStyle w:val="Default"/>
              <w:jc w:val="center"/>
              <w:rPr>
                <w:iCs/>
                <w:color w:val="auto"/>
              </w:rPr>
            </w:pPr>
          </w:p>
        </w:tc>
        <w:tc>
          <w:tcPr>
            <w:tcW w:w="929" w:type="dxa"/>
            <w:vAlign w:val="center"/>
          </w:tcPr>
          <w:p w14:paraId="3D9D1486" w14:textId="77777777" w:rsidR="00F63FFD" w:rsidRPr="00A805F7" w:rsidRDefault="003E5662" w:rsidP="003E5662">
            <w:pPr>
              <w:pStyle w:val="Default"/>
              <w:jc w:val="center"/>
              <w:rPr>
                <w:iCs/>
                <w:color w:val="auto"/>
              </w:rPr>
            </w:pPr>
            <w:r w:rsidRPr="00A805F7">
              <w:rPr>
                <w:iCs/>
                <w:color w:val="auto"/>
              </w:rPr>
              <w:t>1</w:t>
            </w:r>
          </w:p>
        </w:tc>
      </w:tr>
      <w:tr w:rsidR="00A805F7" w:rsidRPr="00A805F7" w14:paraId="4EF55864" w14:textId="77777777" w:rsidTr="008B0C25">
        <w:trPr>
          <w:trHeight w:val="549"/>
        </w:trPr>
        <w:tc>
          <w:tcPr>
            <w:tcW w:w="2518" w:type="dxa"/>
            <w:vMerge/>
          </w:tcPr>
          <w:p w14:paraId="1D10EF2A" w14:textId="77777777" w:rsidR="00CF3889" w:rsidRPr="00A805F7" w:rsidRDefault="00CF3889" w:rsidP="00D47601">
            <w:pPr>
              <w:pStyle w:val="Default"/>
              <w:jc w:val="center"/>
              <w:rPr>
                <w:bCs/>
                <w:color w:val="auto"/>
              </w:rPr>
            </w:pPr>
          </w:p>
        </w:tc>
        <w:tc>
          <w:tcPr>
            <w:tcW w:w="8363" w:type="dxa"/>
          </w:tcPr>
          <w:p w14:paraId="2DB3DCAD" w14:textId="77777777" w:rsidR="00CF3889" w:rsidRPr="00A805F7" w:rsidRDefault="00CF3889" w:rsidP="003E5662">
            <w:pPr>
              <w:pStyle w:val="Default"/>
              <w:rPr>
                <w:color w:val="auto"/>
              </w:rPr>
            </w:pPr>
            <w:r w:rsidRPr="00A805F7">
              <w:rPr>
                <w:bCs/>
                <w:color w:val="auto"/>
              </w:rPr>
              <w:t xml:space="preserve">Электроснабжение железнодорожного транспорта по системе постоянного и переменного тока. </w:t>
            </w:r>
            <w:r w:rsidRPr="00A805F7">
              <w:rPr>
                <w:color w:val="auto"/>
              </w:rPr>
              <w:t xml:space="preserve">Достоинства и недостатки переменного и постоянных токов, параметры электроснабжения. </w:t>
            </w:r>
          </w:p>
        </w:tc>
        <w:tc>
          <w:tcPr>
            <w:tcW w:w="993" w:type="dxa"/>
          </w:tcPr>
          <w:p w14:paraId="68259816" w14:textId="77777777" w:rsidR="00CF3889" w:rsidRPr="00A805F7" w:rsidRDefault="00CF3889" w:rsidP="00D4760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05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992" w:type="dxa"/>
          </w:tcPr>
          <w:p w14:paraId="05486986" w14:textId="77777777" w:rsidR="00CF3889" w:rsidRPr="00A805F7" w:rsidRDefault="00CF3889" w:rsidP="00D4760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4604F1E0" w14:textId="77777777" w:rsidR="00CF3889" w:rsidRPr="00A805F7" w:rsidRDefault="00CF3889" w:rsidP="00D4760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29" w:type="dxa"/>
            <w:vAlign w:val="center"/>
          </w:tcPr>
          <w:p w14:paraId="46C0010E" w14:textId="77777777" w:rsidR="00CF3889" w:rsidRPr="00A805F7" w:rsidRDefault="003E5662" w:rsidP="00D47601">
            <w:pPr>
              <w:ind w:left="-108" w:right="-17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05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</w:tr>
      <w:tr w:rsidR="00A805F7" w:rsidRPr="00A805F7" w14:paraId="5D4F551E" w14:textId="77777777" w:rsidTr="00E86969">
        <w:trPr>
          <w:trHeight w:val="549"/>
        </w:trPr>
        <w:tc>
          <w:tcPr>
            <w:tcW w:w="2518" w:type="dxa"/>
            <w:vMerge/>
          </w:tcPr>
          <w:p w14:paraId="354CDA28" w14:textId="77777777" w:rsidR="00CF3889" w:rsidRPr="00A805F7" w:rsidRDefault="00CF3889" w:rsidP="00D47601">
            <w:pPr>
              <w:pStyle w:val="Default"/>
              <w:jc w:val="center"/>
              <w:rPr>
                <w:bCs/>
                <w:color w:val="auto"/>
              </w:rPr>
            </w:pPr>
          </w:p>
        </w:tc>
        <w:tc>
          <w:tcPr>
            <w:tcW w:w="8363" w:type="dxa"/>
          </w:tcPr>
          <w:p w14:paraId="605A0499" w14:textId="77777777" w:rsidR="00CF3889" w:rsidRPr="00A805F7" w:rsidRDefault="00CF3889" w:rsidP="00D47601">
            <w:pPr>
              <w:pStyle w:val="Default"/>
              <w:jc w:val="both"/>
              <w:rPr>
                <w:color w:val="auto"/>
              </w:rPr>
            </w:pPr>
            <w:r w:rsidRPr="00A805F7">
              <w:rPr>
                <w:color w:val="auto"/>
              </w:rPr>
              <w:t xml:space="preserve">Самостоятельная работа </w:t>
            </w:r>
          </w:p>
          <w:p w14:paraId="786F5A23" w14:textId="77777777" w:rsidR="00CF3889" w:rsidRPr="00A805F7" w:rsidRDefault="00CF3889" w:rsidP="00D47601">
            <w:pPr>
              <w:pStyle w:val="Default"/>
              <w:jc w:val="both"/>
              <w:rPr>
                <w:color w:val="auto"/>
              </w:rPr>
            </w:pPr>
            <w:r w:rsidRPr="00A805F7">
              <w:rPr>
                <w:color w:val="auto"/>
              </w:rPr>
              <w:t xml:space="preserve">Проработка учебной литературы [1.1] Раздел 2 гл 11,12 </w:t>
            </w:r>
          </w:p>
          <w:p w14:paraId="62E1FAE1" w14:textId="77777777" w:rsidR="00CF3889" w:rsidRPr="00A805F7" w:rsidRDefault="00CF3889" w:rsidP="00D476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05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Выполнение реферата по теме «Воздействие электрического тока» </w:t>
            </w:r>
          </w:p>
        </w:tc>
        <w:tc>
          <w:tcPr>
            <w:tcW w:w="993" w:type="dxa"/>
          </w:tcPr>
          <w:p w14:paraId="126287D8" w14:textId="77777777" w:rsidR="00CF3889" w:rsidRPr="00A805F7" w:rsidRDefault="00CF3889" w:rsidP="00D476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690237D7" w14:textId="77777777" w:rsidR="00CF3889" w:rsidRPr="00A805F7" w:rsidRDefault="00CF3889" w:rsidP="00D47601">
            <w:pPr>
              <w:pStyle w:val="Default"/>
              <w:jc w:val="center"/>
              <w:rPr>
                <w:iCs/>
                <w:color w:val="auto"/>
              </w:rPr>
            </w:pPr>
          </w:p>
        </w:tc>
        <w:tc>
          <w:tcPr>
            <w:tcW w:w="992" w:type="dxa"/>
          </w:tcPr>
          <w:p w14:paraId="15253329" w14:textId="77777777" w:rsidR="00CF3889" w:rsidRPr="00A805F7" w:rsidRDefault="00EF663C" w:rsidP="00D47601">
            <w:pPr>
              <w:pStyle w:val="Default"/>
              <w:jc w:val="center"/>
              <w:rPr>
                <w:iCs/>
                <w:color w:val="auto"/>
              </w:rPr>
            </w:pPr>
            <w:r w:rsidRPr="00A805F7">
              <w:rPr>
                <w:iCs/>
                <w:color w:val="auto"/>
              </w:rPr>
              <w:t>3</w:t>
            </w:r>
          </w:p>
        </w:tc>
        <w:tc>
          <w:tcPr>
            <w:tcW w:w="929" w:type="dxa"/>
            <w:vAlign w:val="center"/>
          </w:tcPr>
          <w:p w14:paraId="4F286FA1" w14:textId="77777777" w:rsidR="00CF3889" w:rsidRPr="00A805F7" w:rsidRDefault="00CF3889" w:rsidP="00D47601">
            <w:pPr>
              <w:pStyle w:val="Default"/>
              <w:ind w:left="-108" w:right="-171"/>
              <w:jc w:val="center"/>
              <w:rPr>
                <w:iCs/>
                <w:color w:val="auto"/>
              </w:rPr>
            </w:pPr>
          </w:p>
        </w:tc>
      </w:tr>
      <w:tr w:rsidR="00A805F7" w:rsidRPr="00A805F7" w14:paraId="6AA80822" w14:textId="77777777" w:rsidTr="00E86969">
        <w:trPr>
          <w:trHeight w:val="1104"/>
        </w:trPr>
        <w:tc>
          <w:tcPr>
            <w:tcW w:w="2518" w:type="dxa"/>
            <w:vMerge w:val="restart"/>
          </w:tcPr>
          <w:p w14:paraId="478153BD" w14:textId="77777777" w:rsidR="00F63FFD" w:rsidRPr="00A805F7" w:rsidRDefault="00F63FFD" w:rsidP="00D47601">
            <w:pPr>
              <w:pStyle w:val="Default"/>
              <w:rPr>
                <w:color w:val="auto"/>
              </w:rPr>
            </w:pPr>
            <w:r w:rsidRPr="00A805F7">
              <w:rPr>
                <w:bCs/>
                <w:color w:val="auto"/>
              </w:rPr>
              <w:t xml:space="preserve">Тема 2.5 </w:t>
            </w:r>
          </w:p>
          <w:p w14:paraId="47764C75" w14:textId="77777777" w:rsidR="00F63FFD" w:rsidRPr="00A805F7" w:rsidRDefault="00F63FFD" w:rsidP="00D47601">
            <w:pPr>
              <w:pStyle w:val="Default"/>
              <w:rPr>
                <w:bCs/>
                <w:color w:val="auto"/>
              </w:rPr>
            </w:pPr>
            <w:r w:rsidRPr="00A805F7">
              <w:rPr>
                <w:bCs/>
                <w:color w:val="auto"/>
              </w:rPr>
              <w:t>Раздельные пункты</w:t>
            </w:r>
          </w:p>
        </w:tc>
        <w:tc>
          <w:tcPr>
            <w:tcW w:w="8363" w:type="dxa"/>
          </w:tcPr>
          <w:p w14:paraId="205FF355" w14:textId="77777777" w:rsidR="00F63FFD" w:rsidRPr="00A805F7" w:rsidRDefault="00F63FFD" w:rsidP="00D47601">
            <w:pPr>
              <w:pStyle w:val="Default"/>
              <w:rPr>
                <w:color w:val="auto"/>
              </w:rPr>
            </w:pPr>
            <w:r w:rsidRPr="00A805F7">
              <w:rPr>
                <w:color w:val="auto"/>
              </w:rPr>
              <w:t xml:space="preserve">Содержание учебного материала </w:t>
            </w:r>
          </w:p>
          <w:p w14:paraId="1C06BAA7" w14:textId="77777777" w:rsidR="00F63FFD" w:rsidRPr="00A805F7" w:rsidRDefault="00F63FFD" w:rsidP="003E5662">
            <w:pPr>
              <w:pStyle w:val="Default"/>
              <w:rPr>
                <w:color w:val="auto"/>
              </w:rPr>
            </w:pPr>
            <w:r w:rsidRPr="00A805F7">
              <w:rPr>
                <w:bCs/>
                <w:color w:val="auto"/>
              </w:rPr>
              <w:t xml:space="preserve">Система движения поездов на железнодорожном транспорте. </w:t>
            </w:r>
            <w:r w:rsidRPr="00A805F7">
              <w:rPr>
                <w:color w:val="auto"/>
              </w:rPr>
              <w:t xml:space="preserve">Система движения поездов на однопутных и двухпутных линиях, виды расположения путей.  </w:t>
            </w:r>
          </w:p>
        </w:tc>
        <w:tc>
          <w:tcPr>
            <w:tcW w:w="993" w:type="dxa"/>
          </w:tcPr>
          <w:p w14:paraId="49336A0A" w14:textId="77777777" w:rsidR="00F63FFD" w:rsidRPr="00A805F7" w:rsidRDefault="00F63FFD" w:rsidP="00D476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A805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992" w:type="dxa"/>
          </w:tcPr>
          <w:p w14:paraId="5477E583" w14:textId="77777777" w:rsidR="00F63FFD" w:rsidRPr="00A805F7" w:rsidRDefault="00F63FFD" w:rsidP="00D47601">
            <w:pPr>
              <w:pStyle w:val="Default"/>
              <w:jc w:val="center"/>
              <w:rPr>
                <w:iCs/>
                <w:color w:val="auto"/>
              </w:rPr>
            </w:pPr>
          </w:p>
        </w:tc>
        <w:tc>
          <w:tcPr>
            <w:tcW w:w="992" w:type="dxa"/>
          </w:tcPr>
          <w:p w14:paraId="16ACB14D" w14:textId="77777777" w:rsidR="00F63FFD" w:rsidRPr="00A805F7" w:rsidRDefault="00F63FFD" w:rsidP="00D47601">
            <w:pPr>
              <w:pStyle w:val="Default"/>
              <w:jc w:val="center"/>
              <w:rPr>
                <w:iCs/>
                <w:color w:val="auto"/>
              </w:rPr>
            </w:pPr>
          </w:p>
        </w:tc>
        <w:tc>
          <w:tcPr>
            <w:tcW w:w="929" w:type="dxa"/>
            <w:vAlign w:val="center"/>
          </w:tcPr>
          <w:p w14:paraId="7A1AA139" w14:textId="77777777" w:rsidR="00F63FFD" w:rsidRPr="00A805F7" w:rsidRDefault="003E5662" w:rsidP="003E5662">
            <w:pPr>
              <w:pStyle w:val="Default"/>
              <w:jc w:val="center"/>
              <w:rPr>
                <w:iCs/>
                <w:color w:val="auto"/>
              </w:rPr>
            </w:pPr>
            <w:r w:rsidRPr="00A805F7">
              <w:rPr>
                <w:iCs/>
                <w:color w:val="auto"/>
              </w:rPr>
              <w:t>1</w:t>
            </w:r>
          </w:p>
        </w:tc>
      </w:tr>
      <w:tr w:rsidR="00A805F7" w:rsidRPr="00A805F7" w14:paraId="110241C0" w14:textId="77777777" w:rsidTr="00E86969">
        <w:trPr>
          <w:trHeight w:val="549"/>
        </w:trPr>
        <w:tc>
          <w:tcPr>
            <w:tcW w:w="2518" w:type="dxa"/>
            <w:vMerge/>
          </w:tcPr>
          <w:p w14:paraId="4B4CE714" w14:textId="77777777" w:rsidR="00CF3889" w:rsidRPr="00A805F7" w:rsidRDefault="00CF3889" w:rsidP="00D47601">
            <w:pPr>
              <w:pStyle w:val="Default"/>
              <w:jc w:val="center"/>
              <w:rPr>
                <w:bCs/>
                <w:color w:val="auto"/>
              </w:rPr>
            </w:pPr>
          </w:p>
        </w:tc>
        <w:tc>
          <w:tcPr>
            <w:tcW w:w="8363" w:type="dxa"/>
          </w:tcPr>
          <w:p w14:paraId="6049C53A" w14:textId="77777777" w:rsidR="00CF3889" w:rsidRPr="00A805F7" w:rsidRDefault="00CF3889" w:rsidP="003E5662">
            <w:pPr>
              <w:pStyle w:val="Default"/>
              <w:rPr>
                <w:color w:val="auto"/>
              </w:rPr>
            </w:pPr>
            <w:r w:rsidRPr="00A805F7">
              <w:rPr>
                <w:bCs/>
                <w:color w:val="auto"/>
              </w:rPr>
              <w:t>Станции железнодорожного транспорта .</w:t>
            </w:r>
            <w:r w:rsidRPr="00A805F7">
              <w:rPr>
                <w:color w:val="auto"/>
              </w:rPr>
              <w:t xml:space="preserve">Назначение станций. Работа железнодорожных станций.  </w:t>
            </w:r>
          </w:p>
        </w:tc>
        <w:tc>
          <w:tcPr>
            <w:tcW w:w="993" w:type="dxa"/>
          </w:tcPr>
          <w:p w14:paraId="09202F8B" w14:textId="77777777" w:rsidR="00CF3889" w:rsidRPr="00A805F7" w:rsidRDefault="00CF3889" w:rsidP="00D4760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05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992" w:type="dxa"/>
          </w:tcPr>
          <w:p w14:paraId="32CCA96F" w14:textId="77777777" w:rsidR="00CF3889" w:rsidRPr="00A805F7" w:rsidRDefault="00CF3889" w:rsidP="00D4760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708CDB2B" w14:textId="77777777" w:rsidR="00CF3889" w:rsidRPr="00A805F7" w:rsidRDefault="00CF3889" w:rsidP="00D4760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29" w:type="dxa"/>
            <w:vAlign w:val="center"/>
          </w:tcPr>
          <w:p w14:paraId="66C0E446" w14:textId="77777777" w:rsidR="00CF3889" w:rsidRPr="00A805F7" w:rsidRDefault="003E5662" w:rsidP="00D47601">
            <w:pPr>
              <w:pStyle w:val="Default"/>
              <w:jc w:val="center"/>
              <w:rPr>
                <w:color w:val="auto"/>
              </w:rPr>
            </w:pPr>
            <w:r w:rsidRPr="00A805F7">
              <w:rPr>
                <w:color w:val="auto"/>
              </w:rPr>
              <w:t>1</w:t>
            </w:r>
          </w:p>
        </w:tc>
      </w:tr>
      <w:tr w:rsidR="00A805F7" w:rsidRPr="00A805F7" w14:paraId="1056AA13" w14:textId="77777777" w:rsidTr="00E86969">
        <w:trPr>
          <w:trHeight w:val="549"/>
        </w:trPr>
        <w:tc>
          <w:tcPr>
            <w:tcW w:w="2518" w:type="dxa"/>
            <w:vMerge w:val="restart"/>
          </w:tcPr>
          <w:p w14:paraId="1EA120F1" w14:textId="77777777" w:rsidR="00CF3889" w:rsidRPr="00A805F7" w:rsidRDefault="00CF3889" w:rsidP="00D47601">
            <w:pPr>
              <w:pStyle w:val="Default"/>
              <w:jc w:val="center"/>
              <w:rPr>
                <w:bCs/>
                <w:color w:val="auto"/>
              </w:rPr>
            </w:pPr>
          </w:p>
        </w:tc>
        <w:tc>
          <w:tcPr>
            <w:tcW w:w="8363" w:type="dxa"/>
          </w:tcPr>
          <w:p w14:paraId="26798E40" w14:textId="77777777" w:rsidR="00CF3889" w:rsidRPr="00A805F7" w:rsidRDefault="00CF3889" w:rsidP="003E5662">
            <w:pPr>
              <w:pStyle w:val="Default"/>
              <w:rPr>
                <w:color w:val="auto"/>
              </w:rPr>
            </w:pPr>
            <w:r w:rsidRPr="00A805F7">
              <w:rPr>
                <w:bCs/>
                <w:color w:val="auto"/>
              </w:rPr>
              <w:t xml:space="preserve">График движения поездов. </w:t>
            </w:r>
            <w:r w:rsidRPr="00A805F7">
              <w:rPr>
                <w:color w:val="auto"/>
              </w:rPr>
              <w:t xml:space="preserve">Назначение графика движения поездов. Классификация графика движения поездов. </w:t>
            </w:r>
          </w:p>
        </w:tc>
        <w:tc>
          <w:tcPr>
            <w:tcW w:w="993" w:type="dxa"/>
          </w:tcPr>
          <w:p w14:paraId="2052F8C8" w14:textId="77777777" w:rsidR="00CF3889" w:rsidRPr="00A805F7" w:rsidRDefault="00CF3889" w:rsidP="00D4760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05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992" w:type="dxa"/>
          </w:tcPr>
          <w:p w14:paraId="2A1EC7BB" w14:textId="77777777" w:rsidR="00CF3889" w:rsidRPr="00A805F7" w:rsidRDefault="00CF3889" w:rsidP="00D4760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79E117D0" w14:textId="77777777" w:rsidR="00CF3889" w:rsidRPr="00A805F7" w:rsidRDefault="00CF3889" w:rsidP="00D4760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29" w:type="dxa"/>
            <w:vAlign w:val="center"/>
          </w:tcPr>
          <w:p w14:paraId="4B5B8052" w14:textId="77777777" w:rsidR="00CF3889" w:rsidRPr="00A805F7" w:rsidRDefault="003E5662" w:rsidP="00D47601">
            <w:pPr>
              <w:pStyle w:val="Default"/>
              <w:jc w:val="center"/>
              <w:rPr>
                <w:color w:val="auto"/>
              </w:rPr>
            </w:pPr>
            <w:r w:rsidRPr="00A805F7">
              <w:rPr>
                <w:color w:val="auto"/>
              </w:rPr>
              <w:t>2</w:t>
            </w:r>
          </w:p>
        </w:tc>
      </w:tr>
      <w:tr w:rsidR="00A805F7" w:rsidRPr="00A805F7" w14:paraId="3E4E6000" w14:textId="77777777" w:rsidTr="00E86969">
        <w:trPr>
          <w:trHeight w:val="287"/>
        </w:trPr>
        <w:tc>
          <w:tcPr>
            <w:tcW w:w="2518" w:type="dxa"/>
            <w:vMerge/>
          </w:tcPr>
          <w:p w14:paraId="67C75E09" w14:textId="77777777" w:rsidR="00F63FFD" w:rsidRPr="00A805F7" w:rsidRDefault="00F63FFD" w:rsidP="00D47601">
            <w:pPr>
              <w:pStyle w:val="Default"/>
              <w:jc w:val="center"/>
              <w:rPr>
                <w:bCs/>
                <w:color w:val="auto"/>
              </w:rPr>
            </w:pPr>
          </w:p>
        </w:tc>
        <w:tc>
          <w:tcPr>
            <w:tcW w:w="8363" w:type="dxa"/>
          </w:tcPr>
          <w:p w14:paraId="666F75E1" w14:textId="77777777" w:rsidR="00F63FFD" w:rsidRPr="00A805F7" w:rsidRDefault="00F63FFD" w:rsidP="003E5662">
            <w:pPr>
              <w:pStyle w:val="Default"/>
              <w:rPr>
                <w:color w:val="auto"/>
              </w:rPr>
            </w:pPr>
            <w:r w:rsidRPr="00A805F7">
              <w:rPr>
                <w:bCs/>
                <w:color w:val="auto"/>
              </w:rPr>
              <w:t xml:space="preserve">Практическое занятие 4. Раздельные пункты. </w:t>
            </w:r>
          </w:p>
        </w:tc>
        <w:tc>
          <w:tcPr>
            <w:tcW w:w="993" w:type="dxa"/>
          </w:tcPr>
          <w:p w14:paraId="5D0A272E" w14:textId="77777777" w:rsidR="00F63FFD" w:rsidRPr="00A805F7" w:rsidRDefault="00F63FFD" w:rsidP="00D4760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698E05DF" w14:textId="77777777" w:rsidR="00F63FFD" w:rsidRPr="00A805F7" w:rsidRDefault="00F63FFD" w:rsidP="00D4760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05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992" w:type="dxa"/>
          </w:tcPr>
          <w:p w14:paraId="08842703" w14:textId="77777777" w:rsidR="00F63FFD" w:rsidRPr="00A805F7" w:rsidRDefault="00F63FFD" w:rsidP="00D47601">
            <w:pPr>
              <w:pStyle w:val="Default"/>
              <w:jc w:val="center"/>
              <w:rPr>
                <w:color w:val="auto"/>
              </w:rPr>
            </w:pPr>
          </w:p>
        </w:tc>
        <w:tc>
          <w:tcPr>
            <w:tcW w:w="929" w:type="dxa"/>
            <w:vAlign w:val="center"/>
          </w:tcPr>
          <w:p w14:paraId="50D96040" w14:textId="77777777" w:rsidR="00F63FFD" w:rsidRPr="00A805F7" w:rsidRDefault="003E5662" w:rsidP="00D47601">
            <w:pPr>
              <w:pStyle w:val="Default"/>
              <w:ind w:left="-108" w:right="-171"/>
              <w:jc w:val="center"/>
              <w:rPr>
                <w:color w:val="auto"/>
              </w:rPr>
            </w:pPr>
            <w:r w:rsidRPr="00A805F7">
              <w:rPr>
                <w:color w:val="auto"/>
              </w:rPr>
              <w:t>3</w:t>
            </w:r>
          </w:p>
        </w:tc>
      </w:tr>
      <w:tr w:rsidR="00A805F7" w:rsidRPr="00A805F7" w14:paraId="351538DD" w14:textId="77777777" w:rsidTr="00E86969">
        <w:trPr>
          <w:trHeight w:val="270"/>
        </w:trPr>
        <w:tc>
          <w:tcPr>
            <w:tcW w:w="2518" w:type="dxa"/>
            <w:vMerge/>
          </w:tcPr>
          <w:p w14:paraId="5FC5B74A" w14:textId="77777777" w:rsidR="00EF663C" w:rsidRPr="00A805F7" w:rsidRDefault="00EF663C" w:rsidP="00D47601">
            <w:pPr>
              <w:pStyle w:val="Default"/>
              <w:jc w:val="center"/>
              <w:rPr>
                <w:bCs/>
                <w:color w:val="auto"/>
              </w:rPr>
            </w:pPr>
          </w:p>
        </w:tc>
        <w:tc>
          <w:tcPr>
            <w:tcW w:w="8363" w:type="dxa"/>
          </w:tcPr>
          <w:p w14:paraId="3F15832D" w14:textId="77777777" w:rsidR="00EF663C" w:rsidRPr="00A805F7" w:rsidRDefault="00EF663C" w:rsidP="003E5662">
            <w:pPr>
              <w:rPr>
                <w:bCs/>
                <w:lang w:val="ru-RU"/>
              </w:rPr>
            </w:pPr>
            <w:r w:rsidRPr="00A805F7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Практическое занятие 5. График движения поездов. </w:t>
            </w:r>
          </w:p>
        </w:tc>
        <w:tc>
          <w:tcPr>
            <w:tcW w:w="993" w:type="dxa"/>
          </w:tcPr>
          <w:p w14:paraId="37562167" w14:textId="77777777" w:rsidR="00EF663C" w:rsidRPr="00A805F7" w:rsidRDefault="00EF663C" w:rsidP="00D4760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7E4C2DE7" w14:textId="77777777" w:rsidR="00EF663C" w:rsidRPr="00A805F7" w:rsidRDefault="00EF663C" w:rsidP="00D4760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05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992" w:type="dxa"/>
          </w:tcPr>
          <w:p w14:paraId="4B89EDAE" w14:textId="77777777" w:rsidR="00EF663C" w:rsidRPr="00A805F7" w:rsidRDefault="00EF663C" w:rsidP="00D47601">
            <w:pPr>
              <w:pStyle w:val="Default"/>
              <w:jc w:val="center"/>
              <w:rPr>
                <w:color w:val="auto"/>
              </w:rPr>
            </w:pPr>
          </w:p>
        </w:tc>
        <w:tc>
          <w:tcPr>
            <w:tcW w:w="929" w:type="dxa"/>
            <w:vAlign w:val="center"/>
          </w:tcPr>
          <w:p w14:paraId="0570024F" w14:textId="77777777" w:rsidR="00EF663C" w:rsidRPr="00A805F7" w:rsidRDefault="003E5662" w:rsidP="00D47601">
            <w:pPr>
              <w:pStyle w:val="Default"/>
              <w:ind w:left="-108" w:right="-171"/>
              <w:jc w:val="center"/>
              <w:rPr>
                <w:color w:val="auto"/>
              </w:rPr>
            </w:pPr>
            <w:r w:rsidRPr="00A805F7">
              <w:rPr>
                <w:color w:val="auto"/>
              </w:rPr>
              <w:t>3</w:t>
            </w:r>
          </w:p>
        </w:tc>
      </w:tr>
      <w:tr w:rsidR="00A805F7" w:rsidRPr="00A805F7" w14:paraId="2B510B11" w14:textId="77777777" w:rsidTr="00E86969">
        <w:trPr>
          <w:trHeight w:val="549"/>
        </w:trPr>
        <w:tc>
          <w:tcPr>
            <w:tcW w:w="2518" w:type="dxa"/>
            <w:vMerge/>
          </w:tcPr>
          <w:p w14:paraId="0A33378D" w14:textId="77777777" w:rsidR="00EF663C" w:rsidRPr="00A805F7" w:rsidRDefault="00EF663C" w:rsidP="00D47601">
            <w:pPr>
              <w:pStyle w:val="Default"/>
              <w:jc w:val="center"/>
              <w:rPr>
                <w:bCs/>
                <w:color w:val="auto"/>
              </w:rPr>
            </w:pPr>
          </w:p>
        </w:tc>
        <w:tc>
          <w:tcPr>
            <w:tcW w:w="8363" w:type="dxa"/>
          </w:tcPr>
          <w:p w14:paraId="69E6D7B7" w14:textId="77777777" w:rsidR="00EF663C" w:rsidRPr="00A805F7" w:rsidRDefault="00EF663C" w:rsidP="00D47601">
            <w:pPr>
              <w:pStyle w:val="Default"/>
              <w:rPr>
                <w:color w:val="auto"/>
              </w:rPr>
            </w:pPr>
            <w:r w:rsidRPr="00A805F7">
              <w:rPr>
                <w:color w:val="auto"/>
              </w:rPr>
              <w:t xml:space="preserve">Самостоятельная работа обучающихся </w:t>
            </w:r>
          </w:p>
          <w:p w14:paraId="57EE69DC" w14:textId="77777777" w:rsidR="00EF663C" w:rsidRPr="00A805F7" w:rsidRDefault="00EF663C" w:rsidP="00D47601">
            <w:pPr>
              <w:pStyle w:val="Default"/>
              <w:rPr>
                <w:color w:val="auto"/>
              </w:rPr>
            </w:pPr>
            <w:r w:rsidRPr="00A805F7">
              <w:rPr>
                <w:color w:val="auto"/>
              </w:rPr>
              <w:t xml:space="preserve">Проработка учебной литературы [1.1] Раздел 2 гл 16,17 </w:t>
            </w:r>
          </w:p>
          <w:p w14:paraId="706009B7" w14:textId="77777777" w:rsidR="00EF663C" w:rsidRPr="00A805F7" w:rsidRDefault="00EF663C" w:rsidP="00D4760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05F7">
              <w:rPr>
                <w:rFonts w:ascii="Times New Roman" w:hAnsi="Times New Roman" w:cs="Times New Roman"/>
                <w:sz w:val="24"/>
                <w:szCs w:val="24"/>
              </w:rPr>
              <w:t>Выполнение</w:t>
            </w:r>
            <w:r w:rsidRPr="00A805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805F7">
              <w:rPr>
                <w:rFonts w:ascii="Times New Roman" w:hAnsi="Times New Roman" w:cs="Times New Roman"/>
                <w:sz w:val="24"/>
                <w:szCs w:val="24"/>
              </w:rPr>
              <w:t>реферата «Виды</w:t>
            </w:r>
            <w:r w:rsidRPr="00A805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805F7">
              <w:rPr>
                <w:rFonts w:ascii="Times New Roman" w:hAnsi="Times New Roman" w:cs="Times New Roman"/>
                <w:sz w:val="24"/>
                <w:szCs w:val="24"/>
              </w:rPr>
              <w:t xml:space="preserve">станций» </w:t>
            </w:r>
          </w:p>
        </w:tc>
        <w:tc>
          <w:tcPr>
            <w:tcW w:w="993" w:type="dxa"/>
          </w:tcPr>
          <w:p w14:paraId="2F61A7CB" w14:textId="77777777" w:rsidR="00EF663C" w:rsidRPr="00A805F7" w:rsidRDefault="00EF663C" w:rsidP="00D476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506EE964" w14:textId="77777777" w:rsidR="00EF663C" w:rsidRPr="00A805F7" w:rsidRDefault="00EF663C" w:rsidP="00D47601">
            <w:pPr>
              <w:pStyle w:val="Default"/>
              <w:jc w:val="center"/>
              <w:rPr>
                <w:iCs/>
                <w:color w:val="auto"/>
              </w:rPr>
            </w:pPr>
          </w:p>
        </w:tc>
        <w:tc>
          <w:tcPr>
            <w:tcW w:w="992" w:type="dxa"/>
          </w:tcPr>
          <w:p w14:paraId="49FC8894" w14:textId="77777777" w:rsidR="00EF663C" w:rsidRPr="00A805F7" w:rsidRDefault="00CB4B86" w:rsidP="00D47601">
            <w:pPr>
              <w:pStyle w:val="Default"/>
              <w:jc w:val="center"/>
              <w:rPr>
                <w:iCs/>
                <w:color w:val="auto"/>
              </w:rPr>
            </w:pPr>
            <w:r w:rsidRPr="00A805F7">
              <w:rPr>
                <w:iCs/>
                <w:color w:val="auto"/>
              </w:rPr>
              <w:t>6</w:t>
            </w:r>
          </w:p>
        </w:tc>
        <w:tc>
          <w:tcPr>
            <w:tcW w:w="929" w:type="dxa"/>
            <w:vAlign w:val="center"/>
          </w:tcPr>
          <w:p w14:paraId="78107B24" w14:textId="77777777" w:rsidR="00EF663C" w:rsidRPr="00A805F7" w:rsidRDefault="00EF663C" w:rsidP="00D47601">
            <w:pPr>
              <w:pStyle w:val="Default"/>
              <w:ind w:left="-108" w:right="-171"/>
              <w:jc w:val="center"/>
              <w:rPr>
                <w:iCs/>
                <w:color w:val="auto"/>
              </w:rPr>
            </w:pPr>
          </w:p>
        </w:tc>
      </w:tr>
      <w:tr w:rsidR="00A805F7" w:rsidRPr="00A805F7" w14:paraId="0850F9C6" w14:textId="77777777" w:rsidTr="00E86969">
        <w:trPr>
          <w:trHeight w:val="563"/>
        </w:trPr>
        <w:tc>
          <w:tcPr>
            <w:tcW w:w="2518" w:type="dxa"/>
            <w:vMerge w:val="restart"/>
          </w:tcPr>
          <w:p w14:paraId="5F224FBC" w14:textId="77777777" w:rsidR="00F63FFD" w:rsidRPr="00A805F7" w:rsidRDefault="00F63FFD" w:rsidP="00D47601">
            <w:pPr>
              <w:pStyle w:val="Default"/>
              <w:rPr>
                <w:color w:val="auto"/>
              </w:rPr>
            </w:pPr>
            <w:r w:rsidRPr="00A805F7">
              <w:rPr>
                <w:bCs/>
                <w:color w:val="auto"/>
              </w:rPr>
              <w:t xml:space="preserve">Тема 2.6 Сигналы и системы автоматики </w:t>
            </w:r>
          </w:p>
        </w:tc>
        <w:tc>
          <w:tcPr>
            <w:tcW w:w="8363" w:type="dxa"/>
          </w:tcPr>
          <w:p w14:paraId="4259C0DB" w14:textId="77777777" w:rsidR="00F63FFD" w:rsidRPr="00A805F7" w:rsidRDefault="00F63FFD" w:rsidP="003E5662">
            <w:pPr>
              <w:pStyle w:val="Default"/>
              <w:rPr>
                <w:color w:val="auto"/>
              </w:rPr>
            </w:pPr>
            <w:r w:rsidRPr="00A805F7">
              <w:rPr>
                <w:bCs/>
                <w:color w:val="auto"/>
              </w:rPr>
              <w:t xml:space="preserve">Светофоры на железнодорожном транспорте. </w:t>
            </w:r>
            <w:r w:rsidRPr="00A805F7">
              <w:rPr>
                <w:color w:val="auto"/>
              </w:rPr>
              <w:t xml:space="preserve">Виды светофоров их устройство и назначение, принципы работы. </w:t>
            </w:r>
          </w:p>
        </w:tc>
        <w:tc>
          <w:tcPr>
            <w:tcW w:w="993" w:type="dxa"/>
          </w:tcPr>
          <w:p w14:paraId="08485812" w14:textId="77777777" w:rsidR="00F63FFD" w:rsidRPr="00A805F7" w:rsidRDefault="00F63FFD" w:rsidP="00D476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A805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992" w:type="dxa"/>
          </w:tcPr>
          <w:p w14:paraId="5A675B17" w14:textId="77777777" w:rsidR="00F63FFD" w:rsidRPr="00A805F7" w:rsidRDefault="00F63FFD" w:rsidP="00D47601">
            <w:pPr>
              <w:pStyle w:val="Default"/>
              <w:jc w:val="center"/>
              <w:rPr>
                <w:iCs/>
                <w:color w:val="auto"/>
              </w:rPr>
            </w:pPr>
          </w:p>
        </w:tc>
        <w:tc>
          <w:tcPr>
            <w:tcW w:w="992" w:type="dxa"/>
          </w:tcPr>
          <w:p w14:paraId="4A1E762B" w14:textId="77777777" w:rsidR="00F63FFD" w:rsidRPr="00A805F7" w:rsidRDefault="00F63FFD" w:rsidP="00D47601">
            <w:pPr>
              <w:pStyle w:val="Default"/>
              <w:jc w:val="center"/>
              <w:rPr>
                <w:iCs/>
                <w:color w:val="auto"/>
              </w:rPr>
            </w:pPr>
          </w:p>
        </w:tc>
        <w:tc>
          <w:tcPr>
            <w:tcW w:w="929" w:type="dxa"/>
            <w:vAlign w:val="center"/>
          </w:tcPr>
          <w:p w14:paraId="0DA83048" w14:textId="77777777" w:rsidR="00F63FFD" w:rsidRPr="00A805F7" w:rsidRDefault="003E5662" w:rsidP="00D47601">
            <w:pPr>
              <w:ind w:left="-108" w:right="-171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</w:pPr>
            <w:r w:rsidRPr="00A805F7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>1</w:t>
            </w:r>
          </w:p>
        </w:tc>
      </w:tr>
      <w:tr w:rsidR="00A805F7" w:rsidRPr="00A805F7" w14:paraId="44D41750" w14:textId="77777777" w:rsidTr="00E86969">
        <w:trPr>
          <w:trHeight w:val="549"/>
        </w:trPr>
        <w:tc>
          <w:tcPr>
            <w:tcW w:w="2518" w:type="dxa"/>
            <w:vMerge/>
          </w:tcPr>
          <w:p w14:paraId="258ADC93" w14:textId="77777777" w:rsidR="00EF663C" w:rsidRPr="00A805F7" w:rsidRDefault="00EF663C" w:rsidP="00D47601">
            <w:pPr>
              <w:pStyle w:val="Default"/>
              <w:jc w:val="center"/>
              <w:rPr>
                <w:bCs/>
                <w:color w:val="auto"/>
              </w:rPr>
            </w:pPr>
          </w:p>
        </w:tc>
        <w:tc>
          <w:tcPr>
            <w:tcW w:w="8363" w:type="dxa"/>
          </w:tcPr>
          <w:p w14:paraId="5B3CBD5B" w14:textId="77777777" w:rsidR="00EF663C" w:rsidRPr="00A805F7" w:rsidRDefault="00EF663C" w:rsidP="003E5662">
            <w:pPr>
              <w:pStyle w:val="Default"/>
              <w:rPr>
                <w:color w:val="auto"/>
              </w:rPr>
            </w:pPr>
            <w:r w:rsidRPr="00A805F7">
              <w:rPr>
                <w:bCs/>
                <w:color w:val="auto"/>
              </w:rPr>
              <w:t xml:space="preserve">Системы автоматики на железнодорожном транспорте </w:t>
            </w:r>
            <w:r w:rsidRPr="00A805F7">
              <w:rPr>
                <w:color w:val="auto"/>
              </w:rPr>
              <w:t xml:space="preserve">Виды систем автоматики и их назначение. </w:t>
            </w:r>
          </w:p>
        </w:tc>
        <w:tc>
          <w:tcPr>
            <w:tcW w:w="993" w:type="dxa"/>
          </w:tcPr>
          <w:p w14:paraId="4439309D" w14:textId="77777777" w:rsidR="00EF663C" w:rsidRPr="00A805F7" w:rsidRDefault="00EF663C" w:rsidP="00D4760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05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992" w:type="dxa"/>
          </w:tcPr>
          <w:p w14:paraId="610AC7BB" w14:textId="77777777" w:rsidR="00EF663C" w:rsidRPr="00A805F7" w:rsidRDefault="00EF663C" w:rsidP="00D4760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759D42D2" w14:textId="77777777" w:rsidR="00EF663C" w:rsidRPr="00A805F7" w:rsidRDefault="00EF663C" w:rsidP="00D4760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29" w:type="dxa"/>
            <w:vAlign w:val="center"/>
          </w:tcPr>
          <w:p w14:paraId="2D197617" w14:textId="77777777" w:rsidR="00EF663C" w:rsidRPr="00A805F7" w:rsidRDefault="003E5662" w:rsidP="00D47601">
            <w:pPr>
              <w:pStyle w:val="Default"/>
              <w:jc w:val="center"/>
              <w:rPr>
                <w:color w:val="auto"/>
              </w:rPr>
            </w:pPr>
            <w:r w:rsidRPr="00A805F7">
              <w:rPr>
                <w:color w:val="auto"/>
              </w:rPr>
              <w:t>2</w:t>
            </w:r>
          </w:p>
        </w:tc>
      </w:tr>
      <w:tr w:rsidR="00A805F7" w:rsidRPr="00A805F7" w14:paraId="79035673" w14:textId="77777777" w:rsidTr="00E86969">
        <w:trPr>
          <w:trHeight w:val="549"/>
        </w:trPr>
        <w:tc>
          <w:tcPr>
            <w:tcW w:w="2518" w:type="dxa"/>
          </w:tcPr>
          <w:p w14:paraId="178F326E" w14:textId="77777777" w:rsidR="00EF663C" w:rsidRPr="00A805F7" w:rsidRDefault="00EF663C" w:rsidP="00D47601">
            <w:pPr>
              <w:pStyle w:val="Default"/>
              <w:jc w:val="center"/>
              <w:rPr>
                <w:bCs/>
                <w:color w:val="auto"/>
              </w:rPr>
            </w:pPr>
          </w:p>
        </w:tc>
        <w:tc>
          <w:tcPr>
            <w:tcW w:w="8363" w:type="dxa"/>
          </w:tcPr>
          <w:p w14:paraId="6B8E5BAF" w14:textId="77777777" w:rsidR="00EF663C" w:rsidRPr="00A805F7" w:rsidRDefault="00EF663C" w:rsidP="00D47601">
            <w:pPr>
              <w:pStyle w:val="Default"/>
              <w:rPr>
                <w:color w:val="auto"/>
              </w:rPr>
            </w:pPr>
            <w:r w:rsidRPr="00A805F7">
              <w:rPr>
                <w:color w:val="auto"/>
              </w:rPr>
              <w:t xml:space="preserve">Практические занятия </w:t>
            </w:r>
          </w:p>
          <w:p w14:paraId="4F602B7B" w14:textId="77777777" w:rsidR="00EF663C" w:rsidRPr="00A805F7" w:rsidRDefault="00EF663C" w:rsidP="003E566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05F7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Практическое занятие 6.</w:t>
            </w:r>
            <w:r w:rsidR="00CB4B86" w:rsidRPr="00A805F7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A805F7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Сигналы на железнодорожном транспорте. </w:t>
            </w:r>
            <w:r w:rsidRPr="00A805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993" w:type="dxa"/>
          </w:tcPr>
          <w:p w14:paraId="3770DE88" w14:textId="77777777" w:rsidR="00EF663C" w:rsidRPr="00A805F7" w:rsidRDefault="00EF663C" w:rsidP="00D476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14:paraId="0015E0E0" w14:textId="77777777" w:rsidR="00EF663C" w:rsidRPr="00A805F7" w:rsidRDefault="00EF663C" w:rsidP="00D4760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05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992" w:type="dxa"/>
          </w:tcPr>
          <w:p w14:paraId="6260A034" w14:textId="77777777" w:rsidR="00EF663C" w:rsidRPr="00A805F7" w:rsidRDefault="00EF663C" w:rsidP="00D4760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29" w:type="dxa"/>
            <w:vAlign w:val="center"/>
          </w:tcPr>
          <w:p w14:paraId="2FEED8E3" w14:textId="77777777" w:rsidR="00EF663C" w:rsidRPr="00A805F7" w:rsidRDefault="003E5662" w:rsidP="00D47601">
            <w:pPr>
              <w:ind w:left="-108" w:right="-17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05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</w:tr>
      <w:tr w:rsidR="00A805F7" w:rsidRPr="00A805F7" w14:paraId="09F7ADA7" w14:textId="77777777" w:rsidTr="00E86969">
        <w:trPr>
          <w:trHeight w:val="446"/>
        </w:trPr>
        <w:tc>
          <w:tcPr>
            <w:tcW w:w="2518" w:type="dxa"/>
          </w:tcPr>
          <w:p w14:paraId="10187FC1" w14:textId="77777777" w:rsidR="00EF663C" w:rsidRPr="00A805F7" w:rsidRDefault="00EF663C" w:rsidP="00D47601">
            <w:pPr>
              <w:pStyle w:val="Default"/>
              <w:jc w:val="center"/>
              <w:rPr>
                <w:bCs/>
                <w:color w:val="auto"/>
              </w:rPr>
            </w:pPr>
          </w:p>
        </w:tc>
        <w:tc>
          <w:tcPr>
            <w:tcW w:w="8363" w:type="dxa"/>
          </w:tcPr>
          <w:p w14:paraId="16E9B9E6" w14:textId="77777777" w:rsidR="00EF663C" w:rsidRPr="00A805F7" w:rsidRDefault="00DF0736" w:rsidP="00D47601">
            <w:pPr>
              <w:pStyle w:val="Default"/>
              <w:jc w:val="right"/>
              <w:rPr>
                <w:color w:val="auto"/>
              </w:rPr>
            </w:pPr>
            <w:r>
              <w:rPr>
                <w:bCs/>
                <w:color w:val="auto"/>
              </w:rPr>
              <w:t xml:space="preserve">Всего </w:t>
            </w:r>
            <w:r w:rsidR="00EF663C" w:rsidRPr="00A805F7">
              <w:rPr>
                <w:bCs/>
                <w:color w:val="auto"/>
              </w:rPr>
              <w:t xml:space="preserve"> </w:t>
            </w:r>
          </w:p>
        </w:tc>
        <w:tc>
          <w:tcPr>
            <w:tcW w:w="993" w:type="dxa"/>
          </w:tcPr>
          <w:p w14:paraId="1F8D7B88" w14:textId="19869276" w:rsidR="00EF663C" w:rsidRPr="00A805F7" w:rsidRDefault="00BB51E7" w:rsidP="00CB4B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</w:t>
            </w:r>
          </w:p>
        </w:tc>
        <w:tc>
          <w:tcPr>
            <w:tcW w:w="992" w:type="dxa"/>
          </w:tcPr>
          <w:p w14:paraId="11C8D51E" w14:textId="495346F4" w:rsidR="00EF663C" w:rsidRPr="00BB51E7" w:rsidRDefault="00BB51E7" w:rsidP="00D47601">
            <w:pPr>
              <w:pStyle w:val="Default"/>
              <w:jc w:val="center"/>
              <w:rPr>
                <w:iCs/>
                <w:color w:val="auto"/>
              </w:rPr>
            </w:pPr>
            <w:r>
              <w:rPr>
                <w:iCs/>
                <w:color w:val="auto"/>
              </w:rPr>
              <w:t>12</w:t>
            </w:r>
          </w:p>
        </w:tc>
        <w:tc>
          <w:tcPr>
            <w:tcW w:w="992" w:type="dxa"/>
          </w:tcPr>
          <w:p w14:paraId="60A4A907" w14:textId="17468AB9" w:rsidR="00EF663C" w:rsidRPr="00A805F7" w:rsidRDefault="00BB51E7" w:rsidP="00D47601">
            <w:pPr>
              <w:pStyle w:val="Default"/>
              <w:jc w:val="center"/>
              <w:rPr>
                <w:i/>
                <w:iCs/>
                <w:color w:val="auto"/>
              </w:rPr>
            </w:pPr>
            <w:r>
              <w:rPr>
                <w:i/>
                <w:iCs/>
                <w:color w:val="auto"/>
              </w:rPr>
              <w:t>21</w:t>
            </w:r>
          </w:p>
        </w:tc>
        <w:tc>
          <w:tcPr>
            <w:tcW w:w="929" w:type="dxa"/>
            <w:vAlign w:val="center"/>
          </w:tcPr>
          <w:p w14:paraId="27F5562C" w14:textId="77777777" w:rsidR="00EF663C" w:rsidRPr="00A805F7" w:rsidRDefault="00EF663C" w:rsidP="00D47601">
            <w:pPr>
              <w:pStyle w:val="Default"/>
              <w:ind w:left="-108" w:right="-171"/>
              <w:jc w:val="center"/>
              <w:rPr>
                <w:i/>
                <w:iCs/>
                <w:color w:val="auto"/>
              </w:rPr>
            </w:pPr>
          </w:p>
        </w:tc>
      </w:tr>
      <w:tr w:rsidR="00BB51E7" w:rsidRPr="00A805F7" w14:paraId="2097F878" w14:textId="77777777" w:rsidTr="0089196C">
        <w:trPr>
          <w:trHeight w:val="549"/>
        </w:trPr>
        <w:tc>
          <w:tcPr>
            <w:tcW w:w="10881" w:type="dxa"/>
            <w:gridSpan w:val="2"/>
          </w:tcPr>
          <w:p w14:paraId="78A46CD6" w14:textId="49992972" w:rsidR="00BB51E7" w:rsidRPr="00A805F7" w:rsidRDefault="00BB51E7" w:rsidP="00D47601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906" w:type="dxa"/>
            <w:gridSpan w:val="4"/>
          </w:tcPr>
          <w:p w14:paraId="2AC9F3BA" w14:textId="479E2FDB" w:rsidR="00BB51E7" w:rsidRPr="00A805F7" w:rsidRDefault="00BB51E7" w:rsidP="00D47601">
            <w:pPr>
              <w:pStyle w:val="Default"/>
              <w:jc w:val="center"/>
              <w:rPr>
                <w:iCs/>
                <w:color w:val="auto"/>
              </w:rPr>
            </w:pPr>
            <w:r>
              <w:rPr>
                <w:iCs/>
                <w:color w:val="auto"/>
              </w:rPr>
              <w:t>63 ч</w:t>
            </w:r>
          </w:p>
        </w:tc>
      </w:tr>
    </w:tbl>
    <w:p w14:paraId="0123DB87" w14:textId="77777777" w:rsidR="00D02F0E" w:rsidRPr="00A805F7" w:rsidRDefault="00D02F0E" w:rsidP="00D4760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57A98BE7" w14:textId="77777777" w:rsidR="00A379AA" w:rsidRPr="00A805F7" w:rsidRDefault="00A379AA" w:rsidP="00D47601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805F7">
        <w:rPr>
          <w:rFonts w:ascii="Times New Roman" w:hAnsi="Times New Roman" w:cs="Times New Roman"/>
          <w:sz w:val="28"/>
          <w:szCs w:val="28"/>
        </w:rPr>
        <w:t xml:space="preserve">Примечание: </w:t>
      </w:r>
    </w:p>
    <w:p w14:paraId="1E691029" w14:textId="77777777" w:rsidR="00A379AA" w:rsidRPr="00A805F7" w:rsidRDefault="00A379AA" w:rsidP="00D47601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A805F7">
        <w:rPr>
          <w:rFonts w:ascii="Times New Roman" w:hAnsi="Times New Roman" w:cs="Times New Roman"/>
          <w:sz w:val="28"/>
          <w:szCs w:val="28"/>
          <w:lang w:val="ru-RU"/>
        </w:rPr>
        <w:t xml:space="preserve"> Для характеристики уровня освоения учебного материала используются следующие обозначения: </w:t>
      </w:r>
    </w:p>
    <w:p w14:paraId="3F9DC1C5" w14:textId="77777777" w:rsidR="00A379AA" w:rsidRPr="00A805F7" w:rsidRDefault="00A379AA" w:rsidP="00D47601">
      <w:pPr>
        <w:numPr>
          <w:ilvl w:val="0"/>
          <w:numId w:val="4"/>
        </w:numPr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A805F7">
        <w:rPr>
          <w:rFonts w:ascii="Times New Roman" w:hAnsi="Times New Roman" w:cs="Times New Roman"/>
          <w:sz w:val="28"/>
          <w:szCs w:val="28"/>
          <w:lang w:val="ru-RU"/>
        </w:rPr>
        <w:t xml:space="preserve">уровень – ознакомительный (узнавание ранее изученных объектов, свойств); </w:t>
      </w:r>
    </w:p>
    <w:p w14:paraId="221F8A58" w14:textId="77777777" w:rsidR="00A379AA" w:rsidRPr="00A805F7" w:rsidRDefault="00A379AA" w:rsidP="00D47601">
      <w:pPr>
        <w:numPr>
          <w:ilvl w:val="0"/>
          <w:numId w:val="4"/>
        </w:numPr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A805F7">
        <w:rPr>
          <w:rFonts w:ascii="Times New Roman" w:hAnsi="Times New Roman" w:cs="Times New Roman"/>
          <w:sz w:val="28"/>
          <w:szCs w:val="28"/>
          <w:lang w:val="ru-RU"/>
        </w:rPr>
        <w:t xml:space="preserve">уровень – репродуктивный (выполнение деятельности по образцу, инструкции или под руководством); </w:t>
      </w:r>
    </w:p>
    <w:p w14:paraId="2F0B1B66" w14:textId="77777777" w:rsidR="00A379AA" w:rsidRPr="00A805F7" w:rsidRDefault="00A379AA" w:rsidP="00D47601">
      <w:pPr>
        <w:numPr>
          <w:ilvl w:val="0"/>
          <w:numId w:val="4"/>
        </w:numPr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A805F7">
        <w:rPr>
          <w:rFonts w:ascii="Times New Roman" w:hAnsi="Times New Roman" w:cs="Times New Roman"/>
          <w:sz w:val="28"/>
          <w:szCs w:val="28"/>
          <w:lang w:val="ru-RU"/>
        </w:rPr>
        <w:t>уровень – продуктивный (планирование и самостоятельное выполнение деятельности, решение проблемных задач)</w:t>
      </w:r>
    </w:p>
    <w:p w14:paraId="5826F231" w14:textId="77777777" w:rsidR="00AC6B0D" w:rsidRPr="00A805F7" w:rsidRDefault="00AC6B0D" w:rsidP="00D47601">
      <w:pPr>
        <w:pStyle w:val="Default"/>
        <w:rPr>
          <w:color w:val="auto"/>
        </w:rPr>
        <w:sectPr w:rsidR="00AC6B0D" w:rsidRPr="00A805F7" w:rsidSect="00F63FFD">
          <w:pgSz w:w="16838" w:h="11906" w:orient="landscape"/>
          <w:pgMar w:top="851" w:right="851" w:bottom="851" w:left="1701" w:header="709" w:footer="709" w:gutter="0"/>
          <w:cols w:space="708"/>
          <w:docGrid w:linePitch="360"/>
        </w:sectPr>
      </w:pPr>
    </w:p>
    <w:p w14:paraId="69262F58" w14:textId="77777777" w:rsidR="00EA180F" w:rsidRPr="00A805F7" w:rsidRDefault="00EA180F" w:rsidP="00D47601">
      <w:pPr>
        <w:pStyle w:val="Default"/>
        <w:numPr>
          <w:ilvl w:val="0"/>
          <w:numId w:val="3"/>
        </w:numPr>
        <w:jc w:val="center"/>
        <w:rPr>
          <w:color w:val="auto"/>
        </w:rPr>
      </w:pPr>
      <w:r w:rsidRPr="00A805F7">
        <w:rPr>
          <w:b/>
          <w:bCs/>
          <w:color w:val="auto"/>
        </w:rPr>
        <w:lastRenderedPageBreak/>
        <w:t>УСЛОВИЯ РЕАЛИЗАЦИИ ПРОГРАММЫ ДИСЦИПЛИНЫ</w:t>
      </w:r>
    </w:p>
    <w:p w14:paraId="78F3323C" w14:textId="77777777" w:rsidR="00C83082" w:rsidRPr="00A805F7" w:rsidRDefault="00C83082" w:rsidP="00D47601">
      <w:pPr>
        <w:pStyle w:val="Default"/>
        <w:jc w:val="center"/>
        <w:rPr>
          <w:b/>
          <w:bCs/>
          <w:color w:val="auto"/>
        </w:rPr>
      </w:pPr>
    </w:p>
    <w:p w14:paraId="24DB1DE3" w14:textId="77777777" w:rsidR="00EA180F" w:rsidRPr="00A805F7" w:rsidRDefault="00EA180F" w:rsidP="00D47601">
      <w:pPr>
        <w:pStyle w:val="Default"/>
        <w:ind w:firstLine="709"/>
        <w:jc w:val="both"/>
        <w:rPr>
          <w:b/>
          <w:bCs/>
          <w:color w:val="auto"/>
          <w:sz w:val="28"/>
          <w:szCs w:val="28"/>
        </w:rPr>
      </w:pPr>
      <w:r w:rsidRPr="00A805F7">
        <w:rPr>
          <w:b/>
          <w:bCs/>
          <w:color w:val="auto"/>
          <w:sz w:val="28"/>
          <w:szCs w:val="28"/>
        </w:rPr>
        <w:t>3.1. Материально-техническое обеспечение</w:t>
      </w:r>
    </w:p>
    <w:p w14:paraId="05164B22" w14:textId="77777777" w:rsidR="00EA180F" w:rsidRPr="00A805F7" w:rsidRDefault="00EA180F" w:rsidP="00D47601">
      <w:pPr>
        <w:pStyle w:val="Default"/>
        <w:ind w:firstLine="709"/>
        <w:jc w:val="both"/>
        <w:rPr>
          <w:color w:val="auto"/>
        </w:rPr>
      </w:pPr>
    </w:p>
    <w:p w14:paraId="434D1DA2" w14:textId="77777777" w:rsidR="00EA180F" w:rsidRPr="00A805F7" w:rsidRDefault="003E5662" w:rsidP="00D47601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A805F7">
        <w:rPr>
          <w:color w:val="auto"/>
          <w:sz w:val="28"/>
          <w:szCs w:val="28"/>
        </w:rPr>
        <w:t>Рабочая</w:t>
      </w:r>
      <w:r w:rsidR="00EA180F" w:rsidRPr="00A805F7">
        <w:rPr>
          <w:color w:val="auto"/>
          <w:sz w:val="28"/>
          <w:szCs w:val="28"/>
        </w:rPr>
        <w:t xml:space="preserve"> программа дисциплины реализуется в учебном кабинете </w:t>
      </w:r>
      <w:r w:rsidR="00CB4B86" w:rsidRPr="00A805F7">
        <w:rPr>
          <w:color w:val="auto"/>
          <w:sz w:val="28"/>
          <w:szCs w:val="28"/>
        </w:rPr>
        <w:t>«</w:t>
      </w:r>
      <w:r w:rsidR="00EA180F" w:rsidRPr="00A805F7">
        <w:rPr>
          <w:color w:val="auto"/>
          <w:sz w:val="28"/>
          <w:szCs w:val="28"/>
        </w:rPr>
        <w:t>Конструкция подвижного состава</w:t>
      </w:r>
      <w:r w:rsidR="00CB4B86" w:rsidRPr="00A805F7">
        <w:rPr>
          <w:color w:val="auto"/>
          <w:sz w:val="28"/>
          <w:szCs w:val="28"/>
        </w:rPr>
        <w:t>»</w:t>
      </w:r>
    </w:p>
    <w:p w14:paraId="0076B83B" w14:textId="77777777" w:rsidR="00EA180F" w:rsidRPr="00A805F7" w:rsidRDefault="00EA180F" w:rsidP="00D47601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A805F7">
        <w:rPr>
          <w:color w:val="auto"/>
          <w:sz w:val="28"/>
          <w:szCs w:val="28"/>
        </w:rPr>
        <w:t>Оборудование учебного кабинета:</w:t>
      </w:r>
    </w:p>
    <w:p w14:paraId="658663E2" w14:textId="77777777" w:rsidR="00EA180F" w:rsidRPr="00A805F7" w:rsidRDefault="00E17603" w:rsidP="00D47601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A805F7">
        <w:rPr>
          <w:color w:val="auto"/>
          <w:sz w:val="28"/>
          <w:szCs w:val="28"/>
        </w:rPr>
        <w:t xml:space="preserve"> </w:t>
      </w:r>
      <w:r w:rsidR="00EA180F" w:rsidRPr="00A805F7">
        <w:rPr>
          <w:color w:val="auto"/>
          <w:sz w:val="28"/>
          <w:szCs w:val="28"/>
        </w:rPr>
        <w:t xml:space="preserve"> - рабочее место преподавателя;</w:t>
      </w:r>
    </w:p>
    <w:p w14:paraId="6FB2B4A2" w14:textId="77777777" w:rsidR="00EA180F" w:rsidRPr="00A805F7" w:rsidRDefault="00E17603" w:rsidP="00D47601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A805F7">
        <w:rPr>
          <w:color w:val="auto"/>
          <w:sz w:val="28"/>
          <w:szCs w:val="28"/>
        </w:rPr>
        <w:t xml:space="preserve">  </w:t>
      </w:r>
      <w:r w:rsidR="00EA180F" w:rsidRPr="00A805F7">
        <w:rPr>
          <w:color w:val="auto"/>
          <w:sz w:val="28"/>
          <w:szCs w:val="28"/>
        </w:rPr>
        <w:t>- рабочие места для обучающихся;</w:t>
      </w:r>
    </w:p>
    <w:p w14:paraId="35C8A6DC" w14:textId="77777777" w:rsidR="00EA180F" w:rsidRPr="00A805F7" w:rsidRDefault="00E17603" w:rsidP="00D47601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A805F7">
        <w:rPr>
          <w:color w:val="auto"/>
          <w:sz w:val="28"/>
          <w:szCs w:val="28"/>
        </w:rPr>
        <w:t xml:space="preserve">  </w:t>
      </w:r>
      <w:r w:rsidR="00EA180F" w:rsidRPr="00A805F7">
        <w:rPr>
          <w:color w:val="auto"/>
          <w:sz w:val="28"/>
          <w:szCs w:val="28"/>
        </w:rPr>
        <w:t>- комплект нормативных документов;</w:t>
      </w:r>
    </w:p>
    <w:p w14:paraId="6DB61113" w14:textId="77777777" w:rsidR="00EA180F" w:rsidRPr="00A805F7" w:rsidRDefault="00E17603" w:rsidP="00D47601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A805F7">
        <w:rPr>
          <w:color w:val="auto"/>
          <w:sz w:val="28"/>
          <w:szCs w:val="28"/>
        </w:rPr>
        <w:t xml:space="preserve">  </w:t>
      </w:r>
      <w:r w:rsidR="00EA180F" w:rsidRPr="00A805F7">
        <w:rPr>
          <w:color w:val="auto"/>
          <w:sz w:val="28"/>
          <w:szCs w:val="28"/>
        </w:rPr>
        <w:t>-</w:t>
      </w:r>
      <w:r w:rsidR="0001527D" w:rsidRPr="00A805F7">
        <w:rPr>
          <w:color w:val="auto"/>
          <w:sz w:val="28"/>
          <w:szCs w:val="28"/>
        </w:rPr>
        <w:t xml:space="preserve"> </w:t>
      </w:r>
      <w:r w:rsidR="00EA180F" w:rsidRPr="00A805F7">
        <w:rPr>
          <w:color w:val="auto"/>
          <w:sz w:val="28"/>
          <w:szCs w:val="28"/>
        </w:rPr>
        <w:t>наглядные пособия (стенды);</w:t>
      </w:r>
    </w:p>
    <w:p w14:paraId="7CB9E6DB" w14:textId="77777777" w:rsidR="00EA180F" w:rsidRPr="00A805F7" w:rsidRDefault="00E17603" w:rsidP="00D47601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A805F7">
        <w:rPr>
          <w:color w:val="auto"/>
          <w:sz w:val="28"/>
          <w:szCs w:val="28"/>
        </w:rPr>
        <w:t xml:space="preserve">  </w:t>
      </w:r>
      <w:r w:rsidR="00EA180F" w:rsidRPr="00A805F7">
        <w:rPr>
          <w:color w:val="auto"/>
          <w:sz w:val="28"/>
          <w:szCs w:val="28"/>
        </w:rPr>
        <w:t>- учебно-методический комплекс дисциплины.</w:t>
      </w:r>
    </w:p>
    <w:p w14:paraId="02DA6190" w14:textId="77777777" w:rsidR="00EA180F" w:rsidRPr="00A805F7" w:rsidRDefault="00EA180F" w:rsidP="00D47601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A805F7">
        <w:rPr>
          <w:color w:val="auto"/>
          <w:sz w:val="28"/>
          <w:szCs w:val="28"/>
        </w:rPr>
        <w:t>Технические средства обучения:</w:t>
      </w:r>
    </w:p>
    <w:p w14:paraId="0EDD8A7C" w14:textId="77777777" w:rsidR="00EA180F" w:rsidRPr="00A805F7" w:rsidRDefault="00E17603" w:rsidP="00D47601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A805F7">
        <w:rPr>
          <w:color w:val="auto"/>
          <w:sz w:val="28"/>
          <w:szCs w:val="28"/>
        </w:rPr>
        <w:t xml:space="preserve">  </w:t>
      </w:r>
      <w:r w:rsidR="00EA180F" w:rsidRPr="00A805F7">
        <w:rPr>
          <w:color w:val="auto"/>
          <w:sz w:val="28"/>
          <w:szCs w:val="28"/>
        </w:rPr>
        <w:t>-</w:t>
      </w:r>
      <w:r w:rsidR="0001527D" w:rsidRPr="00A805F7">
        <w:rPr>
          <w:color w:val="auto"/>
          <w:sz w:val="28"/>
          <w:szCs w:val="28"/>
        </w:rPr>
        <w:t xml:space="preserve"> </w:t>
      </w:r>
      <w:r w:rsidR="00EA180F" w:rsidRPr="00A805F7">
        <w:rPr>
          <w:color w:val="auto"/>
          <w:sz w:val="28"/>
          <w:szCs w:val="28"/>
        </w:rPr>
        <w:t xml:space="preserve">переносное мультимедийное оборудование. </w:t>
      </w:r>
    </w:p>
    <w:p w14:paraId="6416813A" w14:textId="77777777" w:rsidR="00EA180F" w:rsidRPr="00A805F7" w:rsidRDefault="00EA180F" w:rsidP="00D47601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14:paraId="4E68782B" w14:textId="77777777" w:rsidR="00EA180F" w:rsidRDefault="00EA180F" w:rsidP="00D47601">
      <w:pPr>
        <w:pStyle w:val="Default"/>
        <w:ind w:firstLine="709"/>
        <w:jc w:val="both"/>
        <w:rPr>
          <w:b/>
          <w:bCs/>
          <w:color w:val="auto"/>
          <w:sz w:val="28"/>
          <w:szCs w:val="28"/>
        </w:rPr>
      </w:pPr>
      <w:r w:rsidRPr="00A805F7">
        <w:rPr>
          <w:b/>
          <w:bCs/>
          <w:color w:val="auto"/>
          <w:sz w:val="28"/>
          <w:szCs w:val="28"/>
        </w:rPr>
        <w:t xml:space="preserve">3.2. Информационное обеспечение обучения </w:t>
      </w:r>
    </w:p>
    <w:p w14:paraId="6A267009" w14:textId="77777777" w:rsidR="00E239E6" w:rsidRDefault="00E239E6" w:rsidP="00D47601">
      <w:pPr>
        <w:pStyle w:val="Default"/>
        <w:ind w:firstLine="709"/>
        <w:jc w:val="both"/>
        <w:rPr>
          <w:b/>
          <w:bCs/>
          <w:color w:val="auto"/>
          <w:sz w:val="28"/>
          <w:szCs w:val="28"/>
        </w:rPr>
      </w:pPr>
    </w:p>
    <w:p w14:paraId="54FCAB95" w14:textId="77777777" w:rsidR="00E239E6" w:rsidRDefault="00E239E6" w:rsidP="00D47601">
      <w:pPr>
        <w:pStyle w:val="Default"/>
        <w:ind w:firstLine="709"/>
        <w:jc w:val="both"/>
        <w:rPr>
          <w:b/>
          <w:bCs/>
          <w:color w:val="auto"/>
          <w:sz w:val="28"/>
          <w:szCs w:val="28"/>
        </w:rPr>
      </w:pPr>
    </w:p>
    <w:p w14:paraId="2B3E2686" w14:textId="77777777" w:rsidR="00E239E6" w:rsidRPr="00E239E6" w:rsidRDefault="00E239E6" w:rsidP="00E239E6">
      <w:pPr>
        <w:pStyle w:val="Default"/>
        <w:ind w:firstLine="709"/>
        <w:jc w:val="both"/>
        <w:rPr>
          <w:sz w:val="28"/>
          <w:szCs w:val="28"/>
        </w:rPr>
      </w:pPr>
      <w:r w:rsidRPr="00E239E6">
        <w:rPr>
          <w:sz w:val="28"/>
          <w:szCs w:val="28"/>
        </w:rPr>
        <w:t>Основная литература:</w:t>
      </w:r>
    </w:p>
    <w:p w14:paraId="0A58B15C" w14:textId="77777777" w:rsidR="00E239E6" w:rsidRPr="00E239E6" w:rsidRDefault="00E239E6" w:rsidP="00E239E6">
      <w:pPr>
        <w:pStyle w:val="Default"/>
        <w:numPr>
          <w:ilvl w:val="0"/>
          <w:numId w:val="6"/>
        </w:numPr>
        <w:jc w:val="both"/>
        <w:rPr>
          <w:sz w:val="28"/>
          <w:szCs w:val="28"/>
        </w:rPr>
      </w:pPr>
      <w:r w:rsidRPr="00E239E6">
        <w:rPr>
          <w:sz w:val="28"/>
          <w:szCs w:val="28"/>
        </w:rPr>
        <w:t>Колосницын Н. В.Общий курс железных дорог. Учебник для техникумов и колледжей железнодорожного транспорта. Москва: УМК МПС России, 2020.</w:t>
      </w:r>
    </w:p>
    <w:p w14:paraId="0798BF43" w14:textId="77777777" w:rsidR="00E239E6" w:rsidRPr="00E239E6" w:rsidRDefault="00E239E6" w:rsidP="00E239E6">
      <w:pPr>
        <w:pStyle w:val="Default"/>
        <w:numPr>
          <w:ilvl w:val="0"/>
          <w:numId w:val="6"/>
        </w:numPr>
        <w:jc w:val="both"/>
        <w:rPr>
          <w:sz w:val="28"/>
          <w:szCs w:val="28"/>
        </w:rPr>
      </w:pPr>
      <w:r w:rsidRPr="00E239E6">
        <w:rPr>
          <w:sz w:val="28"/>
          <w:szCs w:val="28"/>
        </w:rPr>
        <w:t>Луканин В. Н., Морозов К. А.Железнодорожный транспорт. Учебник для студентов техникумов и колледжей. Москва: Академия, 2020.</w:t>
      </w:r>
    </w:p>
    <w:p w14:paraId="09EE2098" w14:textId="77777777" w:rsidR="00E239E6" w:rsidRPr="00E239E6" w:rsidRDefault="00E239E6" w:rsidP="00E239E6">
      <w:pPr>
        <w:pStyle w:val="Default"/>
        <w:numPr>
          <w:ilvl w:val="0"/>
          <w:numId w:val="6"/>
        </w:numPr>
        <w:jc w:val="both"/>
        <w:rPr>
          <w:sz w:val="28"/>
          <w:szCs w:val="28"/>
        </w:rPr>
      </w:pPr>
      <w:r w:rsidRPr="00E239E6">
        <w:rPr>
          <w:sz w:val="28"/>
          <w:szCs w:val="28"/>
        </w:rPr>
        <w:t>Гречухин А. А.Путевое хозяйство железных дорог. Учебное пособие. Москва: МИИТ, 2020.</w:t>
      </w:r>
    </w:p>
    <w:p w14:paraId="0F6523FD" w14:textId="77777777" w:rsidR="00E239E6" w:rsidRPr="00E239E6" w:rsidRDefault="00E239E6" w:rsidP="00E239E6">
      <w:pPr>
        <w:pStyle w:val="Default"/>
        <w:numPr>
          <w:ilvl w:val="0"/>
          <w:numId w:val="6"/>
        </w:numPr>
        <w:jc w:val="both"/>
        <w:rPr>
          <w:sz w:val="28"/>
          <w:szCs w:val="28"/>
        </w:rPr>
      </w:pPr>
      <w:r w:rsidRPr="00E239E6">
        <w:rPr>
          <w:sz w:val="28"/>
          <w:szCs w:val="28"/>
        </w:rPr>
        <w:t>Самойленко С. А.Станционное хозяйство железных дорог. Учебное пособие. Воронеж: Воронежский институт железнодорожного транспорта, 2020.</w:t>
      </w:r>
    </w:p>
    <w:p w14:paraId="3622604D" w14:textId="77777777" w:rsidR="00E239E6" w:rsidRPr="00E239E6" w:rsidRDefault="00E239E6" w:rsidP="00E239E6">
      <w:pPr>
        <w:pStyle w:val="Default"/>
        <w:numPr>
          <w:ilvl w:val="0"/>
          <w:numId w:val="6"/>
        </w:numPr>
        <w:jc w:val="both"/>
        <w:rPr>
          <w:sz w:val="28"/>
          <w:szCs w:val="28"/>
        </w:rPr>
      </w:pPr>
      <w:r w:rsidRPr="00E239E6">
        <w:rPr>
          <w:sz w:val="28"/>
          <w:szCs w:val="28"/>
        </w:rPr>
        <w:t>Петухов В. И.Электрические железные дороги. Учебник для техникумов и колледжей. Москва: Трансжелдориздат, 2020.</w:t>
      </w:r>
    </w:p>
    <w:p w14:paraId="5FD53712" w14:textId="77777777" w:rsidR="00E239E6" w:rsidRPr="00E239E6" w:rsidRDefault="00E239E6" w:rsidP="00E239E6">
      <w:pPr>
        <w:pStyle w:val="Default"/>
        <w:ind w:firstLine="709"/>
        <w:jc w:val="both"/>
        <w:rPr>
          <w:sz w:val="28"/>
          <w:szCs w:val="28"/>
        </w:rPr>
      </w:pPr>
      <w:r w:rsidRPr="00E239E6">
        <w:rPr>
          <w:sz w:val="28"/>
          <w:szCs w:val="28"/>
        </w:rPr>
        <w:t>Дополнительная литература:</w:t>
      </w:r>
    </w:p>
    <w:p w14:paraId="11AEAA39" w14:textId="77777777" w:rsidR="00E239E6" w:rsidRPr="00E239E6" w:rsidRDefault="00E239E6" w:rsidP="00E239E6">
      <w:pPr>
        <w:pStyle w:val="Default"/>
        <w:numPr>
          <w:ilvl w:val="0"/>
          <w:numId w:val="7"/>
        </w:numPr>
        <w:jc w:val="both"/>
        <w:rPr>
          <w:sz w:val="28"/>
          <w:szCs w:val="28"/>
        </w:rPr>
      </w:pPr>
      <w:r w:rsidRPr="00E239E6">
        <w:rPr>
          <w:sz w:val="28"/>
          <w:szCs w:val="28"/>
        </w:rPr>
        <w:t>Голованов А. И.Основные положения технической эксплуатации железных дорог. Москва: Транспорт, 2020.</w:t>
      </w:r>
    </w:p>
    <w:p w14:paraId="74C509C5" w14:textId="77777777" w:rsidR="00E239E6" w:rsidRPr="00E239E6" w:rsidRDefault="00E239E6" w:rsidP="00E239E6">
      <w:pPr>
        <w:pStyle w:val="Default"/>
        <w:numPr>
          <w:ilvl w:val="0"/>
          <w:numId w:val="7"/>
        </w:numPr>
        <w:jc w:val="both"/>
        <w:rPr>
          <w:sz w:val="28"/>
          <w:szCs w:val="28"/>
        </w:rPr>
      </w:pPr>
      <w:r w:rsidRPr="00E239E6">
        <w:rPr>
          <w:sz w:val="28"/>
          <w:szCs w:val="28"/>
        </w:rPr>
        <w:t>Павлов В. П.Конструкция вагонов и подвижного состава. Учебное пособие. Самара: СамГУПС, 2020.</w:t>
      </w:r>
    </w:p>
    <w:p w14:paraId="4614CC31" w14:textId="77777777" w:rsidR="00E239E6" w:rsidRPr="00E239E6" w:rsidRDefault="00E239E6" w:rsidP="00E239E6">
      <w:pPr>
        <w:pStyle w:val="Default"/>
        <w:numPr>
          <w:ilvl w:val="0"/>
          <w:numId w:val="7"/>
        </w:numPr>
        <w:jc w:val="both"/>
        <w:rPr>
          <w:sz w:val="28"/>
          <w:szCs w:val="28"/>
        </w:rPr>
      </w:pPr>
      <w:r w:rsidRPr="00E239E6">
        <w:rPr>
          <w:sz w:val="28"/>
          <w:szCs w:val="28"/>
        </w:rPr>
        <w:t>Казаков В. А.Организация работы станций и узлов. Учебное пособие. Екатеринбург: УрГУПС, 2020.</w:t>
      </w:r>
    </w:p>
    <w:p w14:paraId="26EA56EF" w14:textId="77777777" w:rsidR="00E239E6" w:rsidRPr="00E239E6" w:rsidRDefault="00E239E6" w:rsidP="00E239E6">
      <w:pPr>
        <w:pStyle w:val="Default"/>
        <w:numPr>
          <w:ilvl w:val="0"/>
          <w:numId w:val="7"/>
        </w:numPr>
        <w:jc w:val="both"/>
        <w:rPr>
          <w:sz w:val="28"/>
          <w:szCs w:val="28"/>
        </w:rPr>
      </w:pPr>
      <w:r w:rsidRPr="00E239E6">
        <w:rPr>
          <w:sz w:val="28"/>
          <w:szCs w:val="28"/>
        </w:rPr>
        <w:t>Кирилин В. А.Современные тенденции развития железнодорожного транспорта. Сборник статей. Москва: ИППК МГУПС, 2020.</w:t>
      </w:r>
    </w:p>
    <w:p w14:paraId="0B148314" w14:textId="77777777" w:rsidR="00E239E6" w:rsidRPr="00E239E6" w:rsidRDefault="00E239E6" w:rsidP="00D47601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14:paraId="57FB5CA0" w14:textId="77777777" w:rsidR="00E239E6" w:rsidRPr="00E239E6" w:rsidRDefault="00E239E6" w:rsidP="00D47601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14:paraId="3E5EC809" w14:textId="77777777" w:rsidR="00E239E6" w:rsidRPr="00E239E6" w:rsidRDefault="00E239E6" w:rsidP="00D47601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14:paraId="33CA9F43" w14:textId="77777777" w:rsidR="00E239E6" w:rsidRPr="00E239E6" w:rsidRDefault="00E239E6" w:rsidP="00D47601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14:paraId="4C204727" w14:textId="77777777" w:rsidR="00C83082" w:rsidRDefault="00C83082" w:rsidP="00E239E6">
      <w:pPr>
        <w:pStyle w:val="Default"/>
        <w:jc w:val="both"/>
        <w:rPr>
          <w:color w:val="auto"/>
          <w:sz w:val="28"/>
          <w:szCs w:val="28"/>
        </w:rPr>
      </w:pPr>
    </w:p>
    <w:p w14:paraId="45EA2A7E" w14:textId="77777777" w:rsidR="00E239E6" w:rsidRPr="00A805F7" w:rsidRDefault="00E239E6" w:rsidP="00E239E6">
      <w:pPr>
        <w:pStyle w:val="Default"/>
        <w:jc w:val="both"/>
        <w:rPr>
          <w:b/>
          <w:bCs/>
          <w:color w:val="auto"/>
          <w:sz w:val="28"/>
          <w:szCs w:val="28"/>
        </w:rPr>
      </w:pPr>
    </w:p>
    <w:p w14:paraId="549B8480" w14:textId="77777777" w:rsidR="00EA180F" w:rsidRPr="00A805F7" w:rsidRDefault="00EA180F" w:rsidP="00D47601">
      <w:pPr>
        <w:pStyle w:val="Default"/>
        <w:ind w:firstLine="709"/>
        <w:jc w:val="both"/>
        <w:rPr>
          <w:b/>
          <w:bCs/>
          <w:color w:val="auto"/>
        </w:rPr>
      </w:pPr>
      <w:r w:rsidRPr="00A805F7">
        <w:rPr>
          <w:b/>
          <w:bCs/>
          <w:color w:val="auto"/>
        </w:rPr>
        <w:lastRenderedPageBreak/>
        <w:t>4.</w:t>
      </w:r>
      <w:r w:rsidR="00CD6131" w:rsidRPr="00A805F7">
        <w:rPr>
          <w:b/>
          <w:bCs/>
          <w:color w:val="auto"/>
        </w:rPr>
        <w:t xml:space="preserve"> </w:t>
      </w:r>
      <w:r w:rsidRPr="00A805F7">
        <w:rPr>
          <w:b/>
          <w:bCs/>
          <w:color w:val="auto"/>
        </w:rPr>
        <w:t xml:space="preserve">КОНТРОЛЬ И ОЦЕНКА РЕЗУЛЬТАТОВ ОСВОЕНИЯ ДИСЦИПЛИНЫ </w:t>
      </w:r>
    </w:p>
    <w:p w14:paraId="6D3717A6" w14:textId="77777777" w:rsidR="00EA180F" w:rsidRPr="00A805F7" w:rsidRDefault="00EA180F" w:rsidP="00D47601">
      <w:pPr>
        <w:pStyle w:val="Default"/>
        <w:ind w:firstLine="709"/>
        <w:jc w:val="both"/>
        <w:rPr>
          <w:b/>
          <w:bCs/>
          <w:color w:val="auto"/>
        </w:rPr>
      </w:pPr>
    </w:p>
    <w:p w14:paraId="75932819" w14:textId="77777777" w:rsidR="00EA180F" w:rsidRPr="00A805F7" w:rsidRDefault="00EA180F" w:rsidP="00D47601">
      <w:pPr>
        <w:pStyle w:val="Default"/>
        <w:ind w:firstLine="709"/>
        <w:jc w:val="both"/>
        <w:rPr>
          <w:b/>
          <w:bCs/>
          <w:color w:val="auto"/>
        </w:rPr>
      </w:pPr>
    </w:p>
    <w:p w14:paraId="29763D65" w14:textId="77777777" w:rsidR="00EA180F" w:rsidRPr="00A805F7" w:rsidRDefault="00EA180F" w:rsidP="00D47601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A805F7">
        <w:rPr>
          <w:bCs/>
          <w:color w:val="auto"/>
          <w:sz w:val="28"/>
          <w:szCs w:val="28"/>
        </w:rPr>
        <w:t>Контроль и оценка</w:t>
      </w:r>
      <w:r w:rsidR="0001527D" w:rsidRPr="00A805F7">
        <w:rPr>
          <w:bCs/>
          <w:color w:val="auto"/>
          <w:sz w:val="28"/>
          <w:szCs w:val="28"/>
        </w:rPr>
        <w:t xml:space="preserve"> </w:t>
      </w:r>
      <w:r w:rsidRPr="00A805F7">
        <w:rPr>
          <w:color w:val="auto"/>
          <w:sz w:val="28"/>
          <w:szCs w:val="28"/>
        </w:rPr>
        <w:t>результатов освоения дисциплины осуществляется преподавателем в процессе проведения текущего контроля и промежуточной аттестации.</w:t>
      </w:r>
    </w:p>
    <w:p w14:paraId="381E1E57" w14:textId="77777777" w:rsidR="00EA180F" w:rsidRPr="00A805F7" w:rsidRDefault="00EA180F" w:rsidP="00D47601">
      <w:pPr>
        <w:pStyle w:val="Default"/>
        <w:rPr>
          <w:color w:val="auto"/>
        </w:rPr>
      </w:pPr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4988"/>
        <w:gridCol w:w="4582"/>
      </w:tblGrid>
      <w:tr w:rsidR="00A805F7" w:rsidRPr="00655CB8" w14:paraId="4ABCC740" w14:textId="77777777" w:rsidTr="00D47601">
        <w:trPr>
          <w:trHeight w:val="1038"/>
        </w:trPr>
        <w:tc>
          <w:tcPr>
            <w:tcW w:w="4988" w:type="dxa"/>
          </w:tcPr>
          <w:p w14:paraId="767EB07E" w14:textId="77777777" w:rsidR="00EA180F" w:rsidRPr="00A805F7" w:rsidRDefault="00EA180F" w:rsidP="00D47601">
            <w:pPr>
              <w:pStyle w:val="Default"/>
              <w:jc w:val="center"/>
              <w:rPr>
                <w:color w:val="auto"/>
              </w:rPr>
            </w:pPr>
            <w:r w:rsidRPr="00A805F7">
              <w:rPr>
                <w:bCs/>
                <w:color w:val="auto"/>
              </w:rPr>
              <w:t>Результаты обучения</w:t>
            </w:r>
          </w:p>
          <w:p w14:paraId="7545B726" w14:textId="77777777" w:rsidR="00EA180F" w:rsidRPr="00A805F7" w:rsidRDefault="00EA180F" w:rsidP="00D47601">
            <w:pPr>
              <w:pStyle w:val="Default"/>
              <w:jc w:val="center"/>
              <w:rPr>
                <w:color w:val="auto"/>
              </w:rPr>
            </w:pPr>
            <w:r w:rsidRPr="00A805F7">
              <w:rPr>
                <w:bCs/>
                <w:color w:val="auto"/>
              </w:rPr>
              <w:t>(освоенные умения, усвоенные знания)</w:t>
            </w:r>
          </w:p>
        </w:tc>
        <w:tc>
          <w:tcPr>
            <w:tcW w:w="4582" w:type="dxa"/>
          </w:tcPr>
          <w:p w14:paraId="0E9023DE" w14:textId="77777777" w:rsidR="00EA180F" w:rsidRPr="00A805F7" w:rsidRDefault="00EA180F" w:rsidP="00D47601">
            <w:pPr>
              <w:pStyle w:val="Default"/>
              <w:jc w:val="center"/>
              <w:rPr>
                <w:color w:val="auto"/>
              </w:rPr>
            </w:pPr>
            <w:r w:rsidRPr="00A805F7">
              <w:rPr>
                <w:bCs/>
                <w:color w:val="auto"/>
              </w:rPr>
              <w:t>Формы и методы контроля и оценки (с применением активных и интерактивных методов) очная форма обучения/ заочная форма обучения</w:t>
            </w:r>
          </w:p>
        </w:tc>
      </w:tr>
      <w:tr w:rsidR="00A805F7" w:rsidRPr="00655CB8" w14:paraId="59240CA3" w14:textId="77777777" w:rsidTr="00D47601">
        <w:tc>
          <w:tcPr>
            <w:tcW w:w="4988" w:type="dxa"/>
          </w:tcPr>
          <w:p w14:paraId="4734C6A7" w14:textId="77777777" w:rsidR="00EA180F" w:rsidRPr="00A805F7" w:rsidRDefault="00EA180F" w:rsidP="00D47601">
            <w:pPr>
              <w:pStyle w:val="Default"/>
              <w:rPr>
                <w:color w:val="auto"/>
              </w:rPr>
            </w:pPr>
            <w:r w:rsidRPr="00A805F7">
              <w:rPr>
                <w:bCs/>
                <w:color w:val="auto"/>
              </w:rPr>
              <w:t xml:space="preserve">умения: </w:t>
            </w:r>
          </w:p>
          <w:p w14:paraId="4EB5DDCB" w14:textId="77777777" w:rsidR="00EA180F" w:rsidRPr="00A805F7" w:rsidRDefault="00EA180F" w:rsidP="00D47601">
            <w:pPr>
              <w:pStyle w:val="Default"/>
              <w:rPr>
                <w:color w:val="auto"/>
              </w:rPr>
            </w:pPr>
            <w:r w:rsidRPr="00A805F7">
              <w:rPr>
                <w:color w:val="auto"/>
              </w:rPr>
              <w:t>- классифицировать подвижной состав, основные элементы и устройства железных дорог.</w:t>
            </w:r>
          </w:p>
        </w:tc>
        <w:tc>
          <w:tcPr>
            <w:tcW w:w="4582" w:type="dxa"/>
          </w:tcPr>
          <w:p w14:paraId="320A8884" w14:textId="77777777" w:rsidR="00EA180F" w:rsidRPr="00A805F7" w:rsidRDefault="00EA180F" w:rsidP="00D47601">
            <w:pPr>
              <w:pStyle w:val="Default"/>
              <w:rPr>
                <w:color w:val="auto"/>
              </w:rPr>
            </w:pPr>
            <w:r w:rsidRPr="00A805F7">
              <w:rPr>
                <w:color w:val="auto"/>
              </w:rPr>
              <w:t xml:space="preserve">Наблюдение и оценка на практических занятиях 1-6/1-2, устного опроса, текущего контроля, дифференцированный зачет / экзамен </w:t>
            </w:r>
          </w:p>
        </w:tc>
      </w:tr>
      <w:tr w:rsidR="00A805F7" w:rsidRPr="00655CB8" w14:paraId="47D73F22" w14:textId="77777777" w:rsidTr="00D47601">
        <w:tc>
          <w:tcPr>
            <w:tcW w:w="4988" w:type="dxa"/>
          </w:tcPr>
          <w:p w14:paraId="5705BD81" w14:textId="77777777" w:rsidR="00EA180F" w:rsidRPr="00A805F7" w:rsidRDefault="00EA180F" w:rsidP="00D47601">
            <w:pPr>
              <w:pStyle w:val="Default"/>
              <w:rPr>
                <w:color w:val="auto"/>
              </w:rPr>
            </w:pPr>
            <w:r w:rsidRPr="00A805F7">
              <w:rPr>
                <w:color w:val="auto"/>
              </w:rPr>
              <w:t xml:space="preserve">знания: </w:t>
            </w:r>
          </w:p>
          <w:p w14:paraId="1243D41C" w14:textId="77777777" w:rsidR="00EA180F" w:rsidRPr="00A805F7" w:rsidRDefault="00EA180F" w:rsidP="00D47601">
            <w:pPr>
              <w:pStyle w:val="Default"/>
              <w:rPr>
                <w:color w:val="auto"/>
              </w:rPr>
            </w:pPr>
            <w:r w:rsidRPr="00A805F7">
              <w:rPr>
                <w:color w:val="auto"/>
              </w:rPr>
              <w:t xml:space="preserve">- общие сведения о железнодорожном транспорте и системе управления им </w:t>
            </w:r>
          </w:p>
          <w:p w14:paraId="4F2CEC45" w14:textId="77777777" w:rsidR="00EA180F" w:rsidRPr="00A805F7" w:rsidRDefault="00EA180F" w:rsidP="00D47601">
            <w:pPr>
              <w:pStyle w:val="Default"/>
              <w:rPr>
                <w:color w:val="auto"/>
              </w:rPr>
            </w:pPr>
            <w:r w:rsidRPr="00A805F7">
              <w:rPr>
                <w:color w:val="auto"/>
              </w:rPr>
              <w:t xml:space="preserve">- подвижной состав железных дорог </w:t>
            </w:r>
          </w:p>
          <w:p w14:paraId="0970F274" w14:textId="77777777" w:rsidR="00EA180F" w:rsidRPr="00A805F7" w:rsidRDefault="00EA180F" w:rsidP="00D47601">
            <w:pPr>
              <w:pStyle w:val="Default"/>
              <w:rPr>
                <w:color w:val="auto"/>
              </w:rPr>
            </w:pPr>
            <w:r w:rsidRPr="00A805F7">
              <w:rPr>
                <w:color w:val="auto"/>
              </w:rPr>
              <w:t xml:space="preserve">-путь и путевое хозяйство </w:t>
            </w:r>
          </w:p>
          <w:p w14:paraId="4D120862" w14:textId="77777777" w:rsidR="00EA180F" w:rsidRPr="00A805F7" w:rsidRDefault="00EA180F" w:rsidP="00D47601">
            <w:pPr>
              <w:pStyle w:val="Default"/>
              <w:rPr>
                <w:color w:val="auto"/>
              </w:rPr>
            </w:pPr>
            <w:r w:rsidRPr="00A805F7">
              <w:rPr>
                <w:color w:val="auto"/>
              </w:rPr>
              <w:t xml:space="preserve">-раздельные пункты </w:t>
            </w:r>
          </w:p>
          <w:p w14:paraId="47D872F0" w14:textId="77777777" w:rsidR="00EA180F" w:rsidRPr="00A805F7" w:rsidRDefault="00EA180F" w:rsidP="00D47601">
            <w:pPr>
              <w:pStyle w:val="Default"/>
              <w:rPr>
                <w:color w:val="auto"/>
              </w:rPr>
            </w:pPr>
            <w:r w:rsidRPr="00A805F7">
              <w:rPr>
                <w:color w:val="auto"/>
              </w:rPr>
              <w:t xml:space="preserve">-сооружения и устройства сигнализации и связи </w:t>
            </w:r>
          </w:p>
          <w:p w14:paraId="55BE4B23" w14:textId="77777777" w:rsidR="00EA180F" w:rsidRPr="00A805F7" w:rsidRDefault="00EA180F" w:rsidP="00D47601">
            <w:pPr>
              <w:pStyle w:val="Default"/>
              <w:rPr>
                <w:color w:val="auto"/>
              </w:rPr>
            </w:pPr>
            <w:r w:rsidRPr="00A805F7">
              <w:rPr>
                <w:color w:val="auto"/>
              </w:rPr>
              <w:t xml:space="preserve">-устройства электроснабжения железных дорог </w:t>
            </w:r>
          </w:p>
          <w:p w14:paraId="0055516A" w14:textId="77777777" w:rsidR="00AC6B0D" w:rsidRPr="00A805F7" w:rsidRDefault="00EA180F" w:rsidP="00D47601">
            <w:pPr>
              <w:pStyle w:val="Default"/>
              <w:rPr>
                <w:color w:val="auto"/>
              </w:rPr>
            </w:pPr>
            <w:r w:rsidRPr="00A805F7">
              <w:rPr>
                <w:color w:val="auto"/>
              </w:rPr>
              <w:t>-организацию движением поездов</w:t>
            </w:r>
          </w:p>
        </w:tc>
        <w:tc>
          <w:tcPr>
            <w:tcW w:w="4582" w:type="dxa"/>
          </w:tcPr>
          <w:p w14:paraId="6420FEDC" w14:textId="77777777" w:rsidR="006503C7" w:rsidRPr="00A805F7" w:rsidRDefault="006503C7" w:rsidP="00D47601">
            <w:pPr>
              <w:pStyle w:val="Default"/>
              <w:rPr>
                <w:color w:val="auto"/>
              </w:rPr>
            </w:pPr>
            <w:r w:rsidRPr="00A805F7">
              <w:rPr>
                <w:color w:val="auto"/>
              </w:rPr>
              <w:t xml:space="preserve">Наблюдение и оценка на практических занятиях 1-6/1-2, устного опроса, текущего контроля, дифференцированный зачет / экзамен </w:t>
            </w:r>
          </w:p>
          <w:p w14:paraId="60DE3655" w14:textId="77777777" w:rsidR="00EA180F" w:rsidRPr="00A805F7" w:rsidRDefault="00EA180F" w:rsidP="00D47601">
            <w:pPr>
              <w:pStyle w:val="Default"/>
              <w:rPr>
                <w:color w:val="auto"/>
              </w:rPr>
            </w:pPr>
          </w:p>
        </w:tc>
      </w:tr>
    </w:tbl>
    <w:p w14:paraId="279DD68B" w14:textId="77777777" w:rsidR="00D47601" w:rsidRPr="00A805F7" w:rsidRDefault="00D47601" w:rsidP="00D47601">
      <w:pPr>
        <w:pStyle w:val="Default"/>
        <w:rPr>
          <w:color w:val="auto"/>
        </w:rPr>
      </w:pPr>
    </w:p>
    <w:p w14:paraId="6D3C4824" w14:textId="77777777" w:rsidR="00CD6131" w:rsidRPr="00A805F7" w:rsidRDefault="00D47601" w:rsidP="00D47601">
      <w:pPr>
        <w:pStyle w:val="Default"/>
        <w:rPr>
          <w:color w:val="auto"/>
        </w:rPr>
      </w:pPr>
      <w:r w:rsidRPr="00A805F7">
        <w:rPr>
          <w:color w:val="auto"/>
          <w:szCs w:val="28"/>
        </w:rPr>
        <w:t>Результаты (формируемые общие компетенции) обучения, формы и методы контроля в процессе проведения промежуточной аттестации</w:t>
      </w:r>
    </w:p>
    <w:p w14:paraId="3CA88F61" w14:textId="77777777" w:rsidR="00392D1E" w:rsidRPr="00A805F7" w:rsidRDefault="00392D1E" w:rsidP="00D47601">
      <w:pPr>
        <w:pStyle w:val="Default"/>
        <w:rPr>
          <w:color w:val="auto"/>
        </w:rPr>
      </w:pPr>
    </w:p>
    <w:p w14:paraId="29915149" w14:textId="77777777" w:rsidR="00392D1E" w:rsidRPr="00A805F7" w:rsidRDefault="00392D1E" w:rsidP="00D47601">
      <w:pPr>
        <w:pStyle w:val="Default"/>
        <w:rPr>
          <w:color w:val="auto"/>
        </w:rPr>
      </w:pPr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3431"/>
        <w:gridCol w:w="3271"/>
        <w:gridCol w:w="2868"/>
      </w:tblGrid>
      <w:tr w:rsidR="00A805F7" w:rsidRPr="00655CB8" w14:paraId="16812DF8" w14:textId="77777777" w:rsidTr="00D47601">
        <w:tc>
          <w:tcPr>
            <w:tcW w:w="3431" w:type="dxa"/>
          </w:tcPr>
          <w:p w14:paraId="46E81737" w14:textId="77777777" w:rsidR="000A6FC4" w:rsidRPr="00A805F7" w:rsidRDefault="000A6FC4" w:rsidP="00D47601">
            <w:pPr>
              <w:pStyle w:val="Default"/>
              <w:rPr>
                <w:color w:val="auto"/>
              </w:rPr>
            </w:pPr>
            <w:r w:rsidRPr="00A805F7">
              <w:rPr>
                <w:bCs/>
                <w:color w:val="auto"/>
              </w:rPr>
              <w:t xml:space="preserve">Результаты </w:t>
            </w:r>
          </w:p>
          <w:p w14:paraId="50CF6D93" w14:textId="77777777" w:rsidR="000A6FC4" w:rsidRPr="00A805F7" w:rsidRDefault="000A6FC4" w:rsidP="00D47601">
            <w:pPr>
              <w:pStyle w:val="Default"/>
              <w:rPr>
                <w:color w:val="auto"/>
              </w:rPr>
            </w:pPr>
            <w:r w:rsidRPr="00A805F7">
              <w:rPr>
                <w:bCs/>
                <w:color w:val="auto"/>
              </w:rPr>
              <w:t xml:space="preserve">(формируемые общие и профессиональные компетенции) </w:t>
            </w:r>
          </w:p>
        </w:tc>
        <w:tc>
          <w:tcPr>
            <w:tcW w:w="3271" w:type="dxa"/>
          </w:tcPr>
          <w:p w14:paraId="40AB7D04" w14:textId="77777777" w:rsidR="000A6FC4" w:rsidRPr="00A805F7" w:rsidRDefault="000A6FC4" w:rsidP="00D47601">
            <w:pPr>
              <w:pStyle w:val="Default"/>
              <w:rPr>
                <w:color w:val="auto"/>
              </w:rPr>
            </w:pPr>
            <w:r w:rsidRPr="00A805F7">
              <w:rPr>
                <w:bCs/>
                <w:color w:val="auto"/>
              </w:rPr>
              <w:t xml:space="preserve">Основные показатели оценки результата </w:t>
            </w:r>
          </w:p>
          <w:p w14:paraId="0DE7C96A" w14:textId="77777777" w:rsidR="000A6FC4" w:rsidRPr="00A805F7" w:rsidRDefault="000A6FC4" w:rsidP="00D47601">
            <w:pPr>
              <w:pStyle w:val="Default"/>
              <w:rPr>
                <w:color w:val="auto"/>
              </w:rPr>
            </w:pPr>
          </w:p>
        </w:tc>
        <w:tc>
          <w:tcPr>
            <w:tcW w:w="2868" w:type="dxa"/>
          </w:tcPr>
          <w:p w14:paraId="10269B83" w14:textId="77777777" w:rsidR="000A6FC4" w:rsidRPr="00A805F7" w:rsidRDefault="000A6FC4" w:rsidP="00D47601">
            <w:pPr>
              <w:pStyle w:val="Default"/>
              <w:rPr>
                <w:color w:val="auto"/>
              </w:rPr>
            </w:pPr>
            <w:r w:rsidRPr="00A805F7">
              <w:rPr>
                <w:bCs/>
                <w:color w:val="auto"/>
              </w:rPr>
              <w:t xml:space="preserve">Формы и методы контроля и оценки (с применением активных и интерактивных методов) </w:t>
            </w:r>
          </w:p>
          <w:p w14:paraId="3428A651" w14:textId="77777777" w:rsidR="000A6FC4" w:rsidRPr="00A805F7" w:rsidRDefault="000A6FC4" w:rsidP="00D47601">
            <w:pPr>
              <w:pStyle w:val="Default"/>
              <w:rPr>
                <w:color w:val="auto"/>
              </w:rPr>
            </w:pPr>
          </w:p>
        </w:tc>
      </w:tr>
      <w:tr w:rsidR="00A805F7" w:rsidRPr="00655CB8" w14:paraId="65FBA40F" w14:textId="77777777" w:rsidTr="00D47601">
        <w:tc>
          <w:tcPr>
            <w:tcW w:w="3431" w:type="dxa"/>
          </w:tcPr>
          <w:p w14:paraId="74CD53F0" w14:textId="77777777" w:rsidR="000A6FC4" w:rsidRPr="00A805F7" w:rsidRDefault="000A6FC4" w:rsidP="00D47601">
            <w:pPr>
              <w:pStyle w:val="Default"/>
              <w:rPr>
                <w:color w:val="auto"/>
              </w:rPr>
            </w:pPr>
            <w:r w:rsidRPr="00A805F7">
              <w:rPr>
                <w:color w:val="auto"/>
              </w:rPr>
              <w:t xml:space="preserve">ОК 1. Понимать сущность и социальную значимость своей будущей профессии, проявлять к ней устойчивый интерес. </w:t>
            </w:r>
          </w:p>
          <w:p w14:paraId="041A1E05" w14:textId="77777777" w:rsidR="000A6FC4" w:rsidRPr="00A805F7" w:rsidRDefault="000A6FC4" w:rsidP="00D47601">
            <w:pPr>
              <w:pStyle w:val="Default"/>
              <w:rPr>
                <w:color w:val="auto"/>
              </w:rPr>
            </w:pPr>
          </w:p>
        </w:tc>
        <w:tc>
          <w:tcPr>
            <w:tcW w:w="3271" w:type="dxa"/>
          </w:tcPr>
          <w:p w14:paraId="78FE54CB" w14:textId="77777777" w:rsidR="000A6FC4" w:rsidRPr="00A805F7" w:rsidRDefault="000A6FC4" w:rsidP="00D47601">
            <w:pPr>
              <w:pStyle w:val="Default"/>
              <w:rPr>
                <w:color w:val="auto"/>
              </w:rPr>
            </w:pPr>
            <w:r w:rsidRPr="00A805F7">
              <w:rPr>
                <w:color w:val="auto"/>
              </w:rPr>
              <w:t xml:space="preserve">ОК 6. Работать в коллективе </w:t>
            </w:r>
          </w:p>
          <w:p w14:paraId="5007EBAD" w14:textId="77777777" w:rsidR="000A6FC4" w:rsidRPr="00A805F7" w:rsidRDefault="000A6FC4" w:rsidP="00D47601">
            <w:pPr>
              <w:pStyle w:val="Default"/>
              <w:rPr>
                <w:color w:val="auto"/>
              </w:rPr>
            </w:pPr>
            <w:r w:rsidRPr="00A805F7">
              <w:rPr>
                <w:color w:val="auto"/>
              </w:rPr>
              <w:t xml:space="preserve">и команде, эффективно </w:t>
            </w:r>
          </w:p>
          <w:p w14:paraId="5AE93678" w14:textId="77777777" w:rsidR="000A6FC4" w:rsidRPr="00A805F7" w:rsidRDefault="000A6FC4" w:rsidP="00D47601">
            <w:pPr>
              <w:pStyle w:val="Default"/>
              <w:rPr>
                <w:color w:val="auto"/>
              </w:rPr>
            </w:pPr>
            <w:r w:rsidRPr="00A805F7">
              <w:rPr>
                <w:color w:val="auto"/>
              </w:rPr>
              <w:t xml:space="preserve">общаться с коллегами, </w:t>
            </w:r>
          </w:p>
          <w:p w14:paraId="3FDB85A4" w14:textId="77777777" w:rsidR="000A6FC4" w:rsidRPr="00A805F7" w:rsidRDefault="000A6FC4" w:rsidP="00D47601">
            <w:pPr>
              <w:pStyle w:val="Default"/>
              <w:rPr>
                <w:color w:val="auto"/>
              </w:rPr>
            </w:pPr>
            <w:r w:rsidRPr="00A805F7">
              <w:rPr>
                <w:color w:val="auto"/>
              </w:rPr>
              <w:t xml:space="preserve">руководством, </w:t>
            </w:r>
          </w:p>
          <w:p w14:paraId="63A2BB91" w14:textId="77777777" w:rsidR="000A6FC4" w:rsidRPr="00A805F7" w:rsidRDefault="000A6FC4" w:rsidP="00D47601">
            <w:pPr>
              <w:pStyle w:val="Default"/>
              <w:rPr>
                <w:color w:val="auto"/>
              </w:rPr>
            </w:pPr>
            <w:r w:rsidRPr="00A805F7">
              <w:rPr>
                <w:color w:val="auto"/>
              </w:rPr>
              <w:t>потребителями</w:t>
            </w:r>
          </w:p>
        </w:tc>
        <w:tc>
          <w:tcPr>
            <w:tcW w:w="2868" w:type="dxa"/>
          </w:tcPr>
          <w:p w14:paraId="7502A574" w14:textId="77777777" w:rsidR="000A6FC4" w:rsidRPr="00A805F7" w:rsidRDefault="000A6FC4" w:rsidP="00D47601">
            <w:pPr>
              <w:pStyle w:val="Default"/>
              <w:rPr>
                <w:color w:val="auto"/>
              </w:rPr>
            </w:pPr>
            <w:r w:rsidRPr="00A805F7">
              <w:rPr>
                <w:color w:val="auto"/>
              </w:rPr>
              <w:t xml:space="preserve">Наблюдение и оценка на практических занятиях, устного опроса, текущего контроля </w:t>
            </w:r>
          </w:p>
          <w:p w14:paraId="0192560B" w14:textId="77777777" w:rsidR="000A6FC4" w:rsidRPr="00A805F7" w:rsidRDefault="000A6FC4" w:rsidP="00D47601">
            <w:pPr>
              <w:pStyle w:val="Default"/>
              <w:rPr>
                <w:color w:val="auto"/>
              </w:rPr>
            </w:pPr>
          </w:p>
        </w:tc>
      </w:tr>
      <w:tr w:rsidR="00A805F7" w:rsidRPr="00655CB8" w14:paraId="09977E2A" w14:textId="77777777" w:rsidTr="00D47601">
        <w:tc>
          <w:tcPr>
            <w:tcW w:w="3431" w:type="dxa"/>
          </w:tcPr>
          <w:p w14:paraId="01D1B8E8" w14:textId="77777777" w:rsidR="000A6FC4" w:rsidRPr="00A805F7" w:rsidRDefault="000A6FC4" w:rsidP="00D47601">
            <w:pPr>
              <w:pStyle w:val="Default"/>
              <w:rPr>
                <w:color w:val="auto"/>
              </w:rPr>
            </w:pPr>
            <w:r w:rsidRPr="00A805F7">
              <w:rPr>
                <w:color w:val="auto"/>
              </w:rPr>
              <w:t xml:space="preserve">ОК 2. Организовывать собственную деятельность, выбирать типовые методы и </w:t>
            </w:r>
          </w:p>
          <w:p w14:paraId="65AF58F9" w14:textId="77777777" w:rsidR="000A6FC4" w:rsidRPr="00A805F7" w:rsidRDefault="000A6FC4" w:rsidP="00D47601">
            <w:pPr>
              <w:pStyle w:val="Default"/>
              <w:rPr>
                <w:color w:val="auto"/>
              </w:rPr>
            </w:pPr>
            <w:r w:rsidRPr="00A805F7">
              <w:rPr>
                <w:color w:val="auto"/>
              </w:rPr>
              <w:t xml:space="preserve">способы выполнения профессиональных задач, оценивать их эффективность и </w:t>
            </w:r>
          </w:p>
          <w:p w14:paraId="12F5273F" w14:textId="77777777" w:rsidR="000A6FC4" w:rsidRPr="00A805F7" w:rsidRDefault="000A6FC4" w:rsidP="00D47601">
            <w:pPr>
              <w:pStyle w:val="Default"/>
              <w:rPr>
                <w:color w:val="auto"/>
              </w:rPr>
            </w:pPr>
            <w:r w:rsidRPr="00A805F7">
              <w:rPr>
                <w:color w:val="auto"/>
              </w:rPr>
              <w:t>качество</w:t>
            </w:r>
          </w:p>
        </w:tc>
        <w:tc>
          <w:tcPr>
            <w:tcW w:w="3271" w:type="dxa"/>
          </w:tcPr>
          <w:p w14:paraId="61EF5DBF" w14:textId="77777777" w:rsidR="000A6FC4" w:rsidRPr="00A805F7" w:rsidRDefault="000A6FC4" w:rsidP="00D47601">
            <w:pPr>
              <w:pStyle w:val="Default"/>
              <w:rPr>
                <w:color w:val="auto"/>
              </w:rPr>
            </w:pPr>
            <w:r w:rsidRPr="00A805F7">
              <w:rPr>
                <w:color w:val="auto"/>
              </w:rPr>
              <w:t xml:space="preserve">- обоснование выбора и применения методов и способов </w:t>
            </w:r>
          </w:p>
          <w:p w14:paraId="36EC5BA1" w14:textId="77777777" w:rsidR="000A6FC4" w:rsidRPr="00A805F7" w:rsidRDefault="000A6FC4" w:rsidP="00D47601">
            <w:pPr>
              <w:pStyle w:val="Default"/>
              <w:rPr>
                <w:color w:val="auto"/>
              </w:rPr>
            </w:pPr>
            <w:r w:rsidRPr="00A805F7">
              <w:rPr>
                <w:color w:val="auto"/>
              </w:rPr>
              <w:t xml:space="preserve">решения профессиональных </w:t>
            </w:r>
          </w:p>
          <w:p w14:paraId="2483F0E7" w14:textId="77777777" w:rsidR="000A6FC4" w:rsidRPr="00A805F7" w:rsidRDefault="000A6FC4" w:rsidP="00D47601">
            <w:pPr>
              <w:pStyle w:val="Default"/>
              <w:rPr>
                <w:color w:val="auto"/>
              </w:rPr>
            </w:pPr>
            <w:r w:rsidRPr="00A805F7">
              <w:rPr>
                <w:color w:val="auto"/>
              </w:rPr>
              <w:t xml:space="preserve">задач в области разработки </w:t>
            </w:r>
          </w:p>
          <w:p w14:paraId="74BD9758" w14:textId="77777777" w:rsidR="000A6FC4" w:rsidRPr="00A805F7" w:rsidRDefault="000A6FC4" w:rsidP="00D47601">
            <w:pPr>
              <w:pStyle w:val="Default"/>
              <w:rPr>
                <w:color w:val="auto"/>
              </w:rPr>
            </w:pPr>
            <w:r w:rsidRPr="00A805F7">
              <w:rPr>
                <w:color w:val="auto"/>
              </w:rPr>
              <w:t xml:space="preserve">технологических процессов; </w:t>
            </w:r>
          </w:p>
          <w:p w14:paraId="28640B79" w14:textId="77777777" w:rsidR="000A6FC4" w:rsidRPr="00A805F7" w:rsidRDefault="000A6FC4" w:rsidP="00D47601">
            <w:pPr>
              <w:pStyle w:val="Default"/>
              <w:rPr>
                <w:color w:val="auto"/>
              </w:rPr>
            </w:pPr>
            <w:r w:rsidRPr="00A805F7">
              <w:rPr>
                <w:color w:val="auto"/>
              </w:rPr>
              <w:t>демонстрация эффективности и качества</w:t>
            </w:r>
          </w:p>
        </w:tc>
        <w:tc>
          <w:tcPr>
            <w:tcW w:w="2868" w:type="dxa"/>
          </w:tcPr>
          <w:p w14:paraId="2118E837" w14:textId="77777777" w:rsidR="000A6FC4" w:rsidRPr="00A805F7" w:rsidRDefault="000A6FC4" w:rsidP="00D47601">
            <w:pPr>
              <w:pStyle w:val="Default"/>
              <w:rPr>
                <w:color w:val="auto"/>
              </w:rPr>
            </w:pPr>
            <w:r w:rsidRPr="00A805F7">
              <w:rPr>
                <w:color w:val="auto"/>
              </w:rPr>
              <w:t xml:space="preserve">Наблюдение и оценка на практических занятиях, устного опроса, текущего контроля </w:t>
            </w:r>
          </w:p>
          <w:p w14:paraId="539155DA" w14:textId="77777777" w:rsidR="000A6FC4" w:rsidRPr="00A805F7" w:rsidRDefault="000A6FC4" w:rsidP="00D47601">
            <w:pPr>
              <w:pStyle w:val="Default"/>
              <w:rPr>
                <w:color w:val="auto"/>
              </w:rPr>
            </w:pPr>
          </w:p>
        </w:tc>
      </w:tr>
      <w:tr w:rsidR="00A805F7" w:rsidRPr="00655CB8" w14:paraId="4CDB8785" w14:textId="77777777" w:rsidTr="00D47601">
        <w:tc>
          <w:tcPr>
            <w:tcW w:w="3431" w:type="dxa"/>
          </w:tcPr>
          <w:p w14:paraId="13CFCF4D" w14:textId="77777777" w:rsidR="000A6FC4" w:rsidRPr="00A805F7" w:rsidRDefault="000A6FC4" w:rsidP="00D47601">
            <w:pPr>
              <w:pStyle w:val="Default"/>
              <w:rPr>
                <w:color w:val="auto"/>
              </w:rPr>
            </w:pPr>
            <w:r w:rsidRPr="00A805F7">
              <w:rPr>
                <w:color w:val="auto"/>
              </w:rPr>
              <w:t xml:space="preserve">ОК 3. Принимать решения в </w:t>
            </w:r>
          </w:p>
          <w:p w14:paraId="26507FBC" w14:textId="77777777" w:rsidR="000A6FC4" w:rsidRPr="00A805F7" w:rsidRDefault="000A6FC4" w:rsidP="00D47601">
            <w:pPr>
              <w:pStyle w:val="Default"/>
              <w:rPr>
                <w:color w:val="auto"/>
              </w:rPr>
            </w:pPr>
            <w:r w:rsidRPr="00A805F7">
              <w:rPr>
                <w:color w:val="auto"/>
              </w:rPr>
              <w:t xml:space="preserve">стандартных и нестандартных </w:t>
            </w:r>
            <w:r w:rsidRPr="00A805F7">
              <w:rPr>
                <w:color w:val="auto"/>
              </w:rPr>
              <w:lastRenderedPageBreak/>
              <w:t xml:space="preserve">ситуациях и нести за </w:t>
            </w:r>
          </w:p>
          <w:p w14:paraId="79412310" w14:textId="77777777" w:rsidR="000A6FC4" w:rsidRPr="00A805F7" w:rsidRDefault="000A6FC4" w:rsidP="00D47601">
            <w:pPr>
              <w:pStyle w:val="Default"/>
              <w:rPr>
                <w:color w:val="auto"/>
              </w:rPr>
            </w:pPr>
            <w:r w:rsidRPr="00A805F7">
              <w:rPr>
                <w:color w:val="auto"/>
              </w:rPr>
              <w:t>них ответственность</w:t>
            </w:r>
          </w:p>
        </w:tc>
        <w:tc>
          <w:tcPr>
            <w:tcW w:w="3271" w:type="dxa"/>
          </w:tcPr>
          <w:p w14:paraId="52EB1FDC" w14:textId="77777777" w:rsidR="000A6FC4" w:rsidRPr="00A805F7" w:rsidRDefault="000A6FC4" w:rsidP="00D47601">
            <w:pPr>
              <w:pStyle w:val="Default"/>
              <w:rPr>
                <w:color w:val="auto"/>
              </w:rPr>
            </w:pPr>
            <w:r w:rsidRPr="00A805F7">
              <w:rPr>
                <w:color w:val="auto"/>
              </w:rPr>
              <w:lastRenderedPageBreak/>
              <w:t xml:space="preserve">-демонстрация способности принимать решения в </w:t>
            </w:r>
          </w:p>
          <w:p w14:paraId="21322F4A" w14:textId="77777777" w:rsidR="000A6FC4" w:rsidRPr="00A805F7" w:rsidRDefault="000A6FC4" w:rsidP="00D47601">
            <w:pPr>
              <w:pStyle w:val="Default"/>
              <w:rPr>
                <w:color w:val="auto"/>
              </w:rPr>
            </w:pPr>
            <w:r w:rsidRPr="00A805F7">
              <w:rPr>
                <w:color w:val="auto"/>
              </w:rPr>
              <w:lastRenderedPageBreak/>
              <w:t xml:space="preserve">стандартных и нестандартных ситуациях и нести за </w:t>
            </w:r>
          </w:p>
          <w:p w14:paraId="1D4CE0BC" w14:textId="77777777" w:rsidR="000A6FC4" w:rsidRPr="00A805F7" w:rsidRDefault="000A6FC4" w:rsidP="00D47601">
            <w:pPr>
              <w:pStyle w:val="Default"/>
              <w:rPr>
                <w:color w:val="auto"/>
              </w:rPr>
            </w:pPr>
            <w:r w:rsidRPr="00A805F7">
              <w:rPr>
                <w:color w:val="auto"/>
              </w:rPr>
              <w:t>них ответственность</w:t>
            </w:r>
          </w:p>
        </w:tc>
        <w:tc>
          <w:tcPr>
            <w:tcW w:w="2868" w:type="dxa"/>
          </w:tcPr>
          <w:p w14:paraId="29563E47" w14:textId="77777777" w:rsidR="000A6FC4" w:rsidRPr="00A805F7" w:rsidRDefault="000A6FC4" w:rsidP="00D47601">
            <w:pPr>
              <w:pStyle w:val="Default"/>
              <w:rPr>
                <w:color w:val="auto"/>
              </w:rPr>
            </w:pPr>
            <w:r w:rsidRPr="00A805F7">
              <w:rPr>
                <w:color w:val="auto"/>
              </w:rPr>
              <w:lastRenderedPageBreak/>
              <w:t xml:space="preserve">Наблюдение и оценка на практических занятиях, </w:t>
            </w:r>
            <w:r w:rsidRPr="00A805F7">
              <w:rPr>
                <w:color w:val="auto"/>
              </w:rPr>
              <w:lastRenderedPageBreak/>
              <w:t xml:space="preserve">устного опроса, текущего контроля </w:t>
            </w:r>
          </w:p>
          <w:p w14:paraId="6C9FE330" w14:textId="77777777" w:rsidR="000A6FC4" w:rsidRPr="00A805F7" w:rsidRDefault="000A6FC4" w:rsidP="00D47601">
            <w:pPr>
              <w:pStyle w:val="Default"/>
              <w:rPr>
                <w:color w:val="auto"/>
              </w:rPr>
            </w:pPr>
          </w:p>
        </w:tc>
      </w:tr>
      <w:tr w:rsidR="00A805F7" w:rsidRPr="00655CB8" w14:paraId="5238A8A4" w14:textId="77777777" w:rsidTr="00D47601">
        <w:tc>
          <w:tcPr>
            <w:tcW w:w="3431" w:type="dxa"/>
          </w:tcPr>
          <w:p w14:paraId="1CEAE67D" w14:textId="77777777" w:rsidR="000A6FC4" w:rsidRPr="00A805F7" w:rsidRDefault="000A6FC4" w:rsidP="00D47601">
            <w:pPr>
              <w:pStyle w:val="Default"/>
              <w:rPr>
                <w:color w:val="auto"/>
              </w:rPr>
            </w:pPr>
            <w:r w:rsidRPr="00A805F7">
              <w:rPr>
                <w:color w:val="auto"/>
              </w:rPr>
              <w:lastRenderedPageBreak/>
              <w:t xml:space="preserve">ОК 4. Осуществлять поиск и </w:t>
            </w:r>
          </w:p>
          <w:p w14:paraId="7A9915D5" w14:textId="77777777" w:rsidR="000A6FC4" w:rsidRPr="00A805F7" w:rsidRDefault="000A6FC4" w:rsidP="00D47601">
            <w:pPr>
              <w:pStyle w:val="Default"/>
              <w:rPr>
                <w:color w:val="auto"/>
              </w:rPr>
            </w:pPr>
            <w:r w:rsidRPr="00A805F7">
              <w:rPr>
                <w:color w:val="auto"/>
              </w:rPr>
              <w:t xml:space="preserve">использование информации, </w:t>
            </w:r>
          </w:p>
          <w:p w14:paraId="5DE79712" w14:textId="77777777" w:rsidR="000A6FC4" w:rsidRPr="00A805F7" w:rsidRDefault="000A6FC4" w:rsidP="00D47601">
            <w:pPr>
              <w:pStyle w:val="Default"/>
              <w:rPr>
                <w:color w:val="auto"/>
              </w:rPr>
            </w:pPr>
            <w:r w:rsidRPr="00A805F7">
              <w:rPr>
                <w:color w:val="auto"/>
              </w:rPr>
              <w:t xml:space="preserve">необходимой для эффективного выполнения профессиональных задач </w:t>
            </w:r>
          </w:p>
          <w:p w14:paraId="189B6FC6" w14:textId="77777777" w:rsidR="000A6FC4" w:rsidRPr="00A805F7" w:rsidRDefault="000A6FC4" w:rsidP="00D47601">
            <w:pPr>
              <w:pStyle w:val="Default"/>
              <w:rPr>
                <w:color w:val="auto"/>
              </w:rPr>
            </w:pPr>
            <w:r w:rsidRPr="00A805F7">
              <w:rPr>
                <w:color w:val="auto"/>
              </w:rPr>
              <w:t>и личностного развития</w:t>
            </w:r>
          </w:p>
        </w:tc>
        <w:tc>
          <w:tcPr>
            <w:tcW w:w="3271" w:type="dxa"/>
          </w:tcPr>
          <w:p w14:paraId="1E1BB76E" w14:textId="77777777" w:rsidR="000A6FC4" w:rsidRPr="00A805F7" w:rsidRDefault="000A6FC4" w:rsidP="00D47601">
            <w:pPr>
              <w:pStyle w:val="Default"/>
              <w:rPr>
                <w:color w:val="auto"/>
              </w:rPr>
            </w:pPr>
            <w:r w:rsidRPr="00A805F7">
              <w:rPr>
                <w:color w:val="auto"/>
              </w:rPr>
              <w:t xml:space="preserve">-нахождение и использование информации для эффективного выполнения </w:t>
            </w:r>
          </w:p>
          <w:p w14:paraId="2858A8CA" w14:textId="77777777" w:rsidR="000A6FC4" w:rsidRPr="00A805F7" w:rsidRDefault="000A6FC4" w:rsidP="00D47601">
            <w:pPr>
              <w:pStyle w:val="Default"/>
              <w:rPr>
                <w:color w:val="auto"/>
              </w:rPr>
            </w:pPr>
            <w:r w:rsidRPr="00A805F7">
              <w:rPr>
                <w:color w:val="auto"/>
              </w:rPr>
              <w:t xml:space="preserve">профессиональных задач, </w:t>
            </w:r>
          </w:p>
          <w:p w14:paraId="6C501F34" w14:textId="77777777" w:rsidR="000A6FC4" w:rsidRPr="00A805F7" w:rsidRDefault="000A6FC4" w:rsidP="00D47601">
            <w:pPr>
              <w:pStyle w:val="Default"/>
              <w:rPr>
                <w:color w:val="auto"/>
              </w:rPr>
            </w:pPr>
            <w:r w:rsidRPr="00A805F7">
              <w:rPr>
                <w:color w:val="auto"/>
              </w:rPr>
              <w:t xml:space="preserve">профессионального и лично- </w:t>
            </w:r>
          </w:p>
          <w:p w14:paraId="58C9F537" w14:textId="77777777" w:rsidR="000A6FC4" w:rsidRPr="00A805F7" w:rsidRDefault="000A6FC4" w:rsidP="00D47601">
            <w:pPr>
              <w:pStyle w:val="Default"/>
              <w:rPr>
                <w:color w:val="auto"/>
              </w:rPr>
            </w:pPr>
            <w:r w:rsidRPr="00A805F7">
              <w:rPr>
                <w:color w:val="auto"/>
              </w:rPr>
              <w:t>стного развития</w:t>
            </w:r>
          </w:p>
        </w:tc>
        <w:tc>
          <w:tcPr>
            <w:tcW w:w="2868" w:type="dxa"/>
          </w:tcPr>
          <w:p w14:paraId="56D12B67" w14:textId="77777777" w:rsidR="000A6FC4" w:rsidRPr="00A805F7" w:rsidRDefault="000A6FC4" w:rsidP="00D47601">
            <w:pPr>
              <w:pStyle w:val="Default"/>
              <w:rPr>
                <w:color w:val="auto"/>
              </w:rPr>
            </w:pPr>
            <w:r w:rsidRPr="00A805F7">
              <w:rPr>
                <w:color w:val="auto"/>
              </w:rPr>
              <w:t xml:space="preserve">Наблюдение и оценка на практических занятиях, устного опроса, текущего контроля </w:t>
            </w:r>
          </w:p>
          <w:p w14:paraId="317AE1E4" w14:textId="77777777" w:rsidR="000A6FC4" w:rsidRPr="00A805F7" w:rsidRDefault="000A6FC4" w:rsidP="00D47601">
            <w:pPr>
              <w:pStyle w:val="Default"/>
              <w:rPr>
                <w:color w:val="auto"/>
              </w:rPr>
            </w:pPr>
          </w:p>
        </w:tc>
      </w:tr>
      <w:tr w:rsidR="00A805F7" w:rsidRPr="00655CB8" w14:paraId="4764087E" w14:textId="77777777" w:rsidTr="00D47601">
        <w:tc>
          <w:tcPr>
            <w:tcW w:w="3431" w:type="dxa"/>
          </w:tcPr>
          <w:p w14:paraId="62AA79FC" w14:textId="77777777" w:rsidR="000A6FC4" w:rsidRPr="00A805F7" w:rsidRDefault="000A6FC4" w:rsidP="00D47601">
            <w:pPr>
              <w:pStyle w:val="Default"/>
              <w:rPr>
                <w:color w:val="auto"/>
              </w:rPr>
            </w:pPr>
            <w:r w:rsidRPr="00A805F7">
              <w:rPr>
                <w:color w:val="auto"/>
              </w:rPr>
              <w:t xml:space="preserve">ОК 5. Использовать информационно-коммуникационные технологии в профессиональной деятельности </w:t>
            </w:r>
          </w:p>
          <w:p w14:paraId="4116B3A8" w14:textId="77777777" w:rsidR="000A6FC4" w:rsidRPr="00A805F7" w:rsidRDefault="000A6FC4" w:rsidP="00D47601">
            <w:pPr>
              <w:pStyle w:val="Default"/>
              <w:rPr>
                <w:color w:val="auto"/>
              </w:rPr>
            </w:pPr>
          </w:p>
        </w:tc>
        <w:tc>
          <w:tcPr>
            <w:tcW w:w="3271" w:type="dxa"/>
          </w:tcPr>
          <w:p w14:paraId="1EF6F838" w14:textId="77777777" w:rsidR="000A6FC4" w:rsidRPr="00A805F7" w:rsidRDefault="000A6FC4" w:rsidP="00D47601">
            <w:pPr>
              <w:pStyle w:val="Default"/>
              <w:rPr>
                <w:color w:val="auto"/>
              </w:rPr>
            </w:pPr>
            <w:r w:rsidRPr="00A805F7">
              <w:rPr>
                <w:color w:val="auto"/>
              </w:rPr>
              <w:t xml:space="preserve">-демонстрация навыков </w:t>
            </w:r>
          </w:p>
          <w:p w14:paraId="039D3B10" w14:textId="77777777" w:rsidR="000A6FC4" w:rsidRPr="00A805F7" w:rsidRDefault="000A6FC4" w:rsidP="00D47601">
            <w:pPr>
              <w:pStyle w:val="Default"/>
              <w:rPr>
                <w:color w:val="auto"/>
              </w:rPr>
            </w:pPr>
            <w:r w:rsidRPr="00A805F7">
              <w:rPr>
                <w:color w:val="auto"/>
              </w:rPr>
              <w:t xml:space="preserve">использования информационно-коммуникационных </w:t>
            </w:r>
          </w:p>
          <w:p w14:paraId="41EF8990" w14:textId="77777777" w:rsidR="000A6FC4" w:rsidRPr="00A805F7" w:rsidRDefault="000A6FC4" w:rsidP="00D47601">
            <w:pPr>
              <w:pStyle w:val="Default"/>
              <w:rPr>
                <w:color w:val="auto"/>
              </w:rPr>
            </w:pPr>
            <w:r w:rsidRPr="00A805F7">
              <w:rPr>
                <w:color w:val="auto"/>
              </w:rPr>
              <w:t>технологий в профессиональной деятельности</w:t>
            </w:r>
          </w:p>
        </w:tc>
        <w:tc>
          <w:tcPr>
            <w:tcW w:w="2868" w:type="dxa"/>
          </w:tcPr>
          <w:p w14:paraId="1D7D2E5C" w14:textId="77777777" w:rsidR="000A6FC4" w:rsidRPr="00A805F7" w:rsidRDefault="000A6FC4" w:rsidP="00D47601">
            <w:pPr>
              <w:pStyle w:val="Default"/>
              <w:rPr>
                <w:color w:val="auto"/>
              </w:rPr>
            </w:pPr>
            <w:r w:rsidRPr="00A805F7">
              <w:rPr>
                <w:color w:val="auto"/>
              </w:rPr>
              <w:t xml:space="preserve">Наблюдение и оценка на практических занятиях, устного опроса, текущего контроля </w:t>
            </w:r>
          </w:p>
          <w:p w14:paraId="6668391D" w14:textId="77777777" w:rsidR="000A6FC4" w:rsidRPr="00A805F7" w:rsidRDefault="000A6FC4" w:rsidP="00D47601">
            <w:pPr>
              <w:pStyle w:val="Default"/>
              <w:rPr>
                <w:color w:val="auto"/>
              </w:rPr>
            </w:pPr>
          </w:p>
        </w:tc>
      </w:tr>
      <w:tr w:rsidR="00A805F7" w:rsidRPr="00655CB8" w14:paraId="2C314E21" w14:textId="77777777" w:rsidTr="00D47601">
        <w:tc>
          <w:tcPr>
            <w:tcW w:w="3431" w:type="dxa"/>
          </w:tcPr>
          <w:p w14:paraId="63A6A662" w14:textId="77777777" w:rsidR="000A6FC4" w:rsidRPr="00A805F7" w:rsidRDefault="000A6FC4" w:rsidP="00D47601">
            <w:pPr>
              <w:pStyle w:val="Default"/>
              <w:rPr>
                <w:color w:val="auto"/>
              </w:rPr>
            </w:pPr>
            <w:r w:rsidRPr="00A805F7">
              <w:rPr>
                <w:color w:val="auto"/>
              </w:rPr>
              <w:t xml:space="preserve">ОК 6. Работать в коллективе </w:t>
            </w:r>
          </w:p>
          <w:p w14:paraId="0B49EAED" w14:textId="77777777" w:rsidR="000A6FC4" w:rsidRPr="00A805F7" w:rsidRDefault="000A6FC4" w:rsidP="00D47601">
            <w:pPr>
              <w:pStyle w:val="Default"/>
              <w:rPr>
                <w:color w:val="auto"/>
              </w:rPr>
            </w:pPr>
            <w:r w:rsidRPr="00A805F7">
              <w:rPr>
                <w:color w:val="auto"/>
              </w:rPr>
              <w:t xml:space="preserve">и команде, эффективно </w:t>
            </w:r>
          </w:p>
          <w:p w14:paraId="2DC63A19" w14:textId="77777777" w:rsidR="000A6FC4" w:rsidRPr="00A805F7" w:rsidRDefault="000A6FC4" w:rsidP="00D47601">
            <w:pPr>
              <w:pStyle w:val="Default"/>
              <w:rPr>
                <w:color w:val="auto"/>
              </w:rPr>
            </w:pPr>
            <w:r w:rsidRPr="00A805F7">
              <w:rPr>
                <w:color w:val="auto"/>
              </w:rPr>
              <w:t xml:space="preserve">общаться с коллегами, </w:t>
            </w:r>
          </w:p>
          <w:p w14:paraId="28AFAD2C" w14:textId="77777777" w:rsidR="000A6FC4" w:rsidRPr="00A805F7" w:rsidRDefault="000A6FC4" w:rsidP="00D47601">
            <w:pPr>
              <w:pStyle w:val="Default"/>
              <w:rPr>
                <w:color w:val="auto"/>
              </w:rPr>
            </w:pPr>
            <w:r w:rsidRPr="00A805F7">
              <w:rPr>
                <w:color w:val="auto"/>
              </w:rPr>
              <w:t xml:space="preserve">руководством, </w:t>
            </w:r>
          </w:p>
          <w:p w14:paraId="76932D86" w14:textId="77777777" w:rsidR="000A6FC4" w:rsidRPr="00A805F7" w:rsidRDefault="000A6FC4" w:rsidP="00D47601">
            <w:pPr>
              <w:pStyle w:val="Default"/>
              <w:rPr>
                <w:color w:val="auto"/>
              </w:rPr>
            </w:pPr>
            <w:r w:rsidRPr="00A805F7">
              <w:rPr>
                <w:color w:val="auto"/>
              </w:rPr>
              <w:t>потребителями</w:t>
            </w:r>
          </w:p>
        </w:tc>
        <w:tc>
          <w:tcPr>
            <w:tcW w:w="3271" w:type="dxa"/>
          </w:tcPr>
          <w:p w14:paraId="074664E5" w14:textId="77777777" w:rsidR="000A6FC4" w:rsidRPr="00A805F7" w:rsidRDefault="000A6FC4" w:rsidP="00D47601">
            <w:pPr>
              <w:pStyle w:val="Default"/>
              <w:rPr>
                <w:color w:val="auto"/>
              </w:rPr>
            </w:pPr>
            <w:r w:rsidRPr="00A805F7">
              <w:rPr>
                <w:color w:val="auto"/>
              </w:rPr>
              <w:t xml:space="preserve">-взаимодействие с обучающимися, преподавателями и мастерами в ходе обучения </w:t>
            </w:r>
          </w:p>
          <w:p w14:paraId="3299585E" w14:textId="77777777" w:rsidR="000A6FC4" w:rsidRPr="00A805F7" w:rsidRDefault="000A6FC4" w:rsidP="00D47601">
            <w:pPr>
              <w:pStyle w:val="Default"/>
              <w:rPr>
                <w:color w:val="auto"/>
              </w:rPr>
            </w:pPr>
          </w:p>
        </w:tc>
        <w:tc>
          <w:tcPr>
            <w:tcW w:w="2868" w:type="dxa"/>
          </w:tcPr>
          <w:p w14:paraId="3FDFEA50" w14:textId="77777777" w:rsidR="000A6FC4" w:rsidRPr="00A805F7" w:rsidRDefault="000A6FC4" w:rsidP="00D47601">
            <w:pPr>
              <w:pStyle w:val="Default"/>
              <w:rPr>
                <w:color w:val="auto"/>
              </w:rPr>
            </w:pPr>
            <w:r w:rsidRPr="00A805F7">
              <w:rPr>
                <w:color w:val="auto"/>
              </w:rPr>
              <w:t xml:space="preserve">Наблюдение и оценка на практических занятиях, устного опроса, текущего контроля </w:t>
            </w:r>
          </w:p>
          <w:p w14:paraId="0C2CC294" w14:textId="77777777" w:rsidR="000A6FC4" w:rsidRPr="00A805F7" w:rsidRDefault="000A6FC4" w:rsidP="00D47601">
            <w:pPr>
              <w:pStyle w:val="Default"/>
              <w:rPr>
                <w:color w:val="auto"/>
              </w:rPr>
            </w:pPr>
          </w:p>
        </w:tc>
      </w:tr>
      <w:tr w:rsidR="00A805F7" w:rsidRPr="00655CB8" w14:paraId="7FAF44AF" w14:textId="77777777" w:rsidTr="00D47601">
        <w:tc>
          <w:tcPr>
            <w:tcW w:w="3431" w:type="dxa"/>
          </w:tcPr>
          <w:p w14:paraId="7A8F21D3" w14:textId="77777777" w:rsidR="000A6FC4" w:rsidRPr="00A805F7" w:rsidRDefault="000A6FC4" w:rsidP="00D47601">
            <w:pPr>
              <w:pStyle w:val="Default"/>
              <w:rPr>
                <w:color w:val="auto"/>
              </w:rPr>
            </w:pPr>
            <w:r w:rsidRPr="00A805F7">
              <w:rPr>
                <w:color w:val="auto"/>
              </w:rPr>
              <w:t xml:space="preserve">ОК 7. Брать на себя ответственность за работу членов </w:t>
            </w:r>
          </w:p>
          <w:p w14:paraId="601193B0" w14:textId="77777777" w:rsidR="000A6FC4" w:rsidRPr="00A805F7" w:rsidRDefault="000A6FC4" w:rsidP="00D47601">
            <w:pPr>
              <w:pStyle w:val="Default"/>
              <w:rPr>
                <w:color w:val="auto"/>
              </w:rPr>
            </w:pPr>
            <w:r w:rsidRPr="00A805F7">
              <w:rPr>
                <w:color w:val="auto"/>
              </w:rPr>
              <w:t xml:space="preserve">команды (подчиненных), результат выполнения заданий </w:t>
            </w:r>
          </w:p>
        </w:tc>
        <w:tc>
          <w:tcPr>
            <w:tcW w:w="3271" w:type="dxa"/>
          </w:tcPr>
          <w:p w14:paraId="1D5BA07B" w14:textId="77777777" w:rsidR="000A6FC4" w:rsidRPr="00A805F7" w:rsidRDefault="000A6FC4" w:rsidP="00D47601">
            <w:pPr>
              <w:pStyle w:val="Default"/>
              <w:rPr>
                <w:color w:val="auto"/>
              </w:rPr>
            </w:pPr>
            <w:r w:rsidRPr="00A805F7">
              <w:rPr>
                <w:color w:val="auto"/>
              </w:rPr>
              <w:t xml:space="preserve">-проявление ответственности за работу команды, подчиненных, результат выполнения заданий </w:t>
            </w:r>
          </w:p>
          <w:p w14:paraId="5F28447B" w14:textId="77777777" w:rsidR="000A6FC4" w:rsidRPr="00A805F7" w:rsidRDefault="000A6FC4" w:rsidP="00D47601">
            <w:pPr>
              <w:pStyle w:val="Default"/>
              <w:rPr>
                <w:color w:val="auto"/>
              </w:rPr>
            </w:pPr>
          </w:p>
        </w:tc>
        <w:tc>
          <w:tcPr>
            <w:tcW w:w="2868" w:type="dxa"/>
          </w:tcPr>
          <w:p w14:paraId="26D80C8F" w14:textId="77777777" w:rsidR="000A6FC4" w:rsidRPr="00A805F7" w:rsidRDefault="000A6FC4" w:rsidP="00D47601">
            <w:pPr>
              <w:pStyle w:val="Default"/>
              <w:rPr>
                <w:color w:val="auto"/>
              </w:rPr>
            </w:pPr>
            <w:r w:rsidRPr="00A805F7">
              <w:rPr>
                <w:color w:val="auto"/>
              </w:rPr>
              <w:t xml:space="preserve">Наблюдение и оценка на практических занятиях, устного опроса, текущего контроля </w:t>
            </w:r>
          </w:p>
          <w:p w14:paraId="496696AD" w14:textId="77777777" w:rsidR="000A6FC4" w:rsidRPr="00A805F7" w:rsidRDefault="000A6FC4" w:rsidP="00D47601">
            <w:pPr>
              <w:pStyle w:val="Default"/>
              <w:rPr>
                <w:color w:val="auto"/>
              </w:rPr>
            </w:pPr>
          </w:p>
        </w:tc>
      </w:tr>
      <w:tr w:rsidR="00A805F7" w:rsidRPr="00655CB8" w14:paraId="7CD5C209" w14:textId="77777777" w:rsidTr="00D47601">
        <w:tc>
          <w:tcPr>
            <w:tcW w:w="3431" w:type="dxa"/>
          </w:tcPr>
          <w:p w14:paraId="01EAE59D" w14:textId="77777777" w:rsidR="000A6FC4" w:rsidRPr="00A805F7" w:rsidRDefault="000A6FC4" w:rsidP="00D47601">
            <w:pPr>
              <w:pStyle w:val="Default"/>
              <w:rPr>
                <w:color w:val="auto"/>
              </w:rPr>
            </w:pPr>
            <w:r w:rsidRPr="00A805F7">
              <w:rPr>
                <w:color w:val="auto"/>
              </w:rPr>
              <w:t xml:space="preserve">ОК 8. Самостоятельно определять задачи профессионального и личностного </w:t>
            </w:r>
          </w:p>
          <w:p w14:paraId="2B776B36" w14:textId="77777777" w:rsidR="000A6FC4" w:rsidRPr="00A805F7" w:rsidRDefault="000A6FC4" w:rsidP="00D47601">
            <w:pPr>
              <w:pStyle w:val="Default"/>
              <w:rPr>
                <w:color w:val="auto"/>
              </w:rPr>
            </w:pPr>
            <w:r w:rsidRPr="00A805F7">
              <w:rPr>
                <w:color w:val="auto"/>
              </w:rPr>
              <w:t xml:space="preserve">развития, заниматься само- </w:t>
            </w:r>
          </w:p>
          <w:p w14:paraId="1F58D2C9" w14:textId="77777777" w:rsidR="000A6FC4" w:rsidRPr="00A805F7" w:rsidRDefault="000A6FC4" w:rsidP="00D47601">
            <w:pPr>
              <w:pStyle w:val="Default"/>
              <w:rPr>
                <w:color w:val="auto"/>
              </w:rPr>
            </w:pPr>
            <w:r w:rsidRPr="00A805F7">
              <w:rPr>
                <w:color w:val="auto"/>
              </w:rPr>
              <w:t xml:space="preserve">образованием, осознанно </w:t>
            </w:r>
          </w:p>
          <w:p w14:paraId="2D9B1D2C" w14:textId="77777777" w:rsidR="000A6FC4" w:rsidRPr="00A805F7" w:rsidRDefault="000A6FC4" w:rsidP="00D47601">
            <w:pPr>
              <w:pStyle w:val="Default"/>
              <w:rPr>
                <w:color w:val="auto"/>
              </w:rPr>
            </w:pPr>
            <w:r w:rsidRPr="00A805F7">
              <w:rPr>
                <w:color w:val="auto"/>
              </w:rPr>
              <w:t xml:space="preserve">планировать повышение </w:t>
            </w:r>
          </w:p>
          <w:p w14:paraId="32BAE4A5" w14:textId="77777777" w:rsidR="000A6FC4" w:rsidRPr="00A805F7" w:rsidRDefault="000A6FC4" w:rsidP="00D47601">
            <w:pPr>
              <w:pStyle w:val="Default"/>
              <w:rPr>
                <w:color w:val="auto"/>
              </w:rPr>
            </w:pPr>
            <w:r w:rsidRPr="00A805F7">
              <w:rPr>
                <w:color w:val="auto"/>
              </w:rPr>
              <w:t xml:space="preserve">квалификации </w:t>
            </w:r>
          </w:p>
        </w:tc>
        <w:tc>
          <w:tcPr>
            <w:tcW w:w="3271" w:type="dxa"/>
          </w:tcPr>
          <w:p w14:paraId="46E2689B" w14:textId="77777777" w:rsidR="000A6FC4" w:rsidRPr="00A805F7" w:rsidRDefault="000A6FC4" w:rsidP="00D47601">
            <w:pPr>
              <w:pStyle w:val="Default"/>
              <w:rPr>
                <w:color w:val="auto"/>
              </w:rPr>
            </w:pPr>
            <w:r w:rsidRPr="00A805F7">
              <w:rPr>
                <w:color w:val="auto"/>
              </w:rPr>
              <w:t xml:space="preserve">-планирование обучающимся повышения личностного и квалификационного </w:t>
            </w:r>
          </w:p>
          <w:p w14:paraId="76D3D3E7" w14:textId="77777777" w:rsidR="000A6FC4" w:rsidRPr="00A805F7" w:rsidRDefault="000A6FC4" w:rsidP="00D47601">
            <w:pPr>
              <w:pStyle w:val="Default"/>
              <w:rPr>
                <w:color w:val="auto"/>
              </w:rPr>
            </w:pPr>
            <w:r w:rsidRPr="00A805F7">
              <w:rPr>
                <w:color w:val="auto"/>
              </w:rPr>
              <w:t xml:space="preserve">уровня </w:t>
            </w:r>
          </w:p>
        </w:tc>
        <w:tc>
          <w:tcPr>
            <w:tcW w:w="2868" w:type="dxa"/>
          </w:tcPr>
          <w:p w14:paraId="37753DB4" w14:textId="77777777" w:rsidR="000A6FC4" w:rsidRPr="00A805F7" w:rsidRDefault="000A6FC4" w:rsidP="00D47601">
            <w:pPr>
              <w:pStyle w:val="Default"/>
              <w:rPr>
                <w:color w:val="auto"/>
              </w:rPr>
            </w:pPr>
            <w:r w:rsidRPr="00A805F7">
              <w:rPr>
                <w:color w:val="auto"/>
              </w:rPr>
              <w:t xml:space="preserve">Наблюдение и оценка на практических занятиях, устного опроса, текущего контроля </w:t>
            </w:r>
          </w:p>
          <w:p w14:paraId="27CCF4BD" w14:textId="77777777" w:rsidR="000A6FC4" w:rsidRPr="00A805F7" w:rsidRDefault="000A6FC4" w:rsidP="00D47601">
            <w:pPr>
              <w:pStyle w:val="Default"/>
              <w:rPr>
                <w:color w:val="auto"/>
              </w:rPr>
            </w:pPr>
          </w:p>
        </w:tc>
      </w:tr>
      <w:tr w:rsidR="00A805F7" w:rsidRPr="00655CB8" w14:paraId="71FA6618" w14:textId="77777777" w:rsidTr="00D47601">
        <w:tc>
          <w:tcPr>
            <w:tcW w:w="3431" w:type="dxa"/>
          </w:tcPr>
          <w:p w14:paraId="2F81C922" w14:textId="77777777" w:rsidR="000A6FC4" w:rsidRPr="00A805F7" w:rsidRDefault="000A6FC4" w:rsidP="00D47601">
            <w:pPr>
              <w:pStyle w:val="Default"/>
              <w:rPr>
                <w:color w:val="auto"/>
              </w:rPr>
            </w:pPr>
            <w:r w:rsidRPr="00A805F7">
              <w:rPr>
                <w:color w:val="auto"/>
              </w:rPr>
              <w:t xml:space="preserve">ОК 9. Ориентироваться в </w:t>
            </w:r>
          </w:p>
          <w:p w14:paraId="210DEC8E" w14:textId="77777777" w:rsidR="000A6FC4" w:rsidRPr="00A805F7" w:rsidRDefault="000A6FC4" w:rsidP="00D47601">
            <w:pPr>
              <w:pStyle w:val="Default"/>
              <w:rPr>
                <w:color w:val="auto"/>
              </w:rPr>
            </w:pPr>
            <w:r w:rsidRPr="00A805F7">
              <w:rPr>
                <w:color w:val="auto"/>
              </w:rPr>
              <w:t xml:space="preserve">условиях частой смены </w:t>
            </w:r>
          </w:p>
          <w:p w14:paraId="2E38B6D7" w14:textId="77777777" w:rsidR="000A6FC4" w:rsidRPr="00A805F7" w:rsidRDefault="000A6FC4" w:rsidP="00D47601">
            <w:pPr>
              <w:pStyle w:val="Default"/>
              <w:rPr>
                <w:color w:val="auto"/>
              </w:rPr>
            </w:pPr>
            <w:r w:rsidRPr="00A805F7">
              <w:rPr>
                <w:color w:val="auto"/>
              </w:rPr>
              <w:t xml:space="preserve">технологий в профессиональной деятельности </w:t>
            </w:r>
          </w:p>
        </w:tc>
        <w:tc>
          <w:tcPr>
            <w:tcW w:w="3271" w:type="dxa"/>
          </w:tcPr>
          <w:p w14:paraId="50CB12DF" w14:textId="77777777" w:rsidR="000A6FC4" w:rsidRPr="00A805F7" w:rsidRDefault="000A6FC4" w:rsidP="00D47601">
            <w:pPr>
              <w:pStyle w:val="Default"/>
              <w:rPr>
                <w:color w:val="auto"/>
              </w:rPr>
            </w:pPr>
            <w:r w:rsidRPr="00A805F7">
              <w:rPr>
                <w:color w:val="auto"/>
              </w:rPr>
              <w:t xml:space="preserve">-проявление интереса к </w:t>
            </w:r>
          </w:p>
          <w:p w14:paraId="199FDAC4" w14:textId="77777777" w:rsidR="000A6FC4" w:rsidRPr="00A805F7" w:rsidRDefault="000A6FC4" w:rsidP="00D47601">
            <w:pPr>
              <w:pStyle w:val="Default"/>
              <w:rPr>
                <w:color w:val="auto"/>
              </w:rPr>
            </w:pPr>
            <w:r w:rsidRPr="00A805F7">
              <w:rPr>
                <w:color w:val="auto"/>
              </w:rPr>
              <w:t xml:space="preserve">инновациям в профессиональной области </w:t>
            </w:r>
          </w:p>
        </w:tc>
        <w:tc>
          <w:tcPr>
            <w:tcW w:w="2868" w:type="dxa"/>
          </w:tcPr>
          <w:p w14:paraId="24985E4E" w14:textId="77777777" w:rsidR="000A6FC4" w:rsidRPr="00A805F7" w:rsidRDefault="000A6FC4" w:rsidP="00D47601">
            <w:pPr>
              <w:pStyle w:val="Default"/>
              <w:rPr>
                <w:color w:val="auto"/>
              </w:rPr>
            </w:pPr>
            <w:r w:rsidRPr="00A805F7">
              <w:rPr>
                <w:color w:val="auto"/>
              </w:rPr>
              <w:t xml:space="preserve">Наблюдение и оценка на практических занятиях, устного опроса, текущего контроля </w:t>
            </w:r>
          </w:p>
          <w:p w14:paraId="0466ACA8" w14:textId="77777777" w:rsidR="000A6FC4" w:rsidRPr="00A805F7" w:rsidRDefault="000A6FC4" w:rsidP="00D47601">
            <w:pPr>
              <w:pStyle w:val="Default"/>
              <w:rPr>
                <w:color w:val="auto"/>
              </w:rPr>
            </w:pPr>
          </w:p>
        </w:tc>
      </w:tr>
      <w:tr w:rsidR="00A805F7" w:rsidRPr="00655CB8" w14:paraId="779B7372" w14:textId="77777777" w:rsidTr="00D47601">
        <w:tc>
          <w:tcPr>
            <w:tcW w:w="3431" w:type="dxa"/>
          </w:tcPr>
          <w:p w14:paraId="2E2BA859" w14:textId="77777777" w:rsidR="00D47601" w:rsidRPr="00A805F7" w:rsidRDefault="00D47601" w:rsidP="00D4760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05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ОК. 10. Использовать знания по финансовой грамотности, планировать предпринимательскую деятельность в профессиональной сфере</w:t>
            </w:r>
          </w:p>
          <w:p w14:paraId="5BE61B19" w14:textId="77777777" w:rsidR="00D47601" w:rsidRPr="00A805F7" w:rsidRDefault="00D47601" w:rsidP="00D47601">
            <w:pPr>
              <w:ind w:left="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71" w:type="dxa"/>
          </w:tcPr>
          <w:p w14:paraId="25AA73D6" w14:textId="77777777" w:rsidR="00D47601" w:rsidRPr="00A805F7" w:rsidRDefault="00D47601" w:rsidP="00D47601">
            <w:pPr>
              <w:ind w:left="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05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использовать знания финансовой грамотности, планировать предпринимательскую деятельность в профессиональной сфере</w:t>
            </w:r>
          </w:p>
        </w:tc>
        <w:tc>
          <w:tcPr>
            <w:tcW w:w="2868" w:type="dxa"/>
          </w:tcPr>
          <w:p w14:paraId="172AA5D9" w14:textId="77777777" w:rsidR="00D47601" w:rsidRPr="00A805F7" w:rsidRDefault="00D47601" w:rsidP="00D47601">
            <w:pPr>
              <w:pStyle w:val="Default"/>
              <w:rPr>
                <w:color w:val="auto"/>
              </w:rPr>
            </w:pPr>
            <w:r w:rsidRPr="00A805F7">
              <w:rPr>
                <w:color w:val="auto"/>
              </w:rPr>
              <w:t xml:space="preserve">Наблюдение и оценка на практических занятиях, устного опроса, текущего контроля </w:t>
            </w:r>
          </w:p>
          <w:p w14:paraId="5A2925C9" w14:textId="77777777" w:rsidR="00D47601" w:rsidRPr="00A805F7" w:rsidRDefault="00D47601" w:rsidP="00D47601">
            <w:pPr>
              <w:pStyle w:val="Default"/>
              <w:rPr>
                <w:color w:val="auto"/>
              </w:rPr>
            </w:pPr>
          </w:p>
        </w:tc>
      </w:tr>
      <w:tr w:rsidR="00A805F7" w:rsidRPr="00655CB8" w14:paraId="06F0E13E" w14:textId="77777777" w:rsidTr="00EA2989">
        <w:tc>
          <w:tcPr>
            <w:tcW w:w="3431" w:type="dxa"/>
          </w:tcPr>
          <w:p w14:paraId="21A8DE0B" w14:textId="77777777" w:rsidR="00D47601" w:rsidRPr="00A805F7" w:rsidRDefault="00D47601" w:rsidP="00D47601">
            <w:pPr>
              <w:pStyle w:val="Default"/>
              <w:jc w:val="center"/>
              <w:rPr>
                <w:color w:val="auto"/>
              </w:rPr>
            </w:pPr>
            <w:r w:rsidRPr="00A805F7">
              <w:rPr>
                <w:bCs/>
                <w:color w:val="auto"/>
              </w:rPr>
              <w:t>Результаты (освоенные профессиональные компетенции )</w:t>
            </w:r>
          </w:p>
        </w:tc>
        <w:tc>
          <w:tcPr>
            <w:tcW w:w="3271" w:type="dxa"/>
          </w:tcPr>
          <w:p w14:paraId="665B08C3" w14:textId="77777777" w:rsidR="00D47601" w:rsidRPr="00A805F7" w:rsidRDefault="00D47601" w:rsidP="00D47601">
            <w:pPr>
              <w:pStyle w:val="Default"/>
              <w:jc w:val="center"/>
              <w:rPr>
                <w:color w:val="auto"/>
              </w:rPr>
            </w:pPr>
            <w:r w:rsidRPr="00A805F7">
              <w:rPr>
                <w:bCs/>
                <w:color w:val="auto"/>
              </w:rPr>
              <w:t xml:space="preserve">Основные показатели оценки результата </w:t>
            </w:r>
          </w:p>
          <w:p w14:paraId="4D6C0698" w14:textId="77777777" w:rsidR="00D47601" w:rsidRPr="00A805F7" w:rsidRDefault="00D47601" w:rsidP="00D47601">
            <w:pPr>
              <w:pStyle w:val="Default"/>
              <w:jc w:val="center"/>
              <w:rPr>
                <w:color w:val="auto"/>
              </w:rPr>
            </w:pPr>
          </w:p>
        </w:tc>
        <w:tc>
          <w:tcPr>
            <w:tcW w:w="2868" w:type="dxa"/>
          </w:tcPr>
          <w:p w14:paraId="4445C252" w14:textId="77777777" w:rsidR="00D47601" w:rsidRPr="00A805F7" w:rsidRDefault="00D47601" w:rsidP="00D47601">
            <w:pPr>
              <w:pStyle w:val="Default"/>
              <w:jc w:val="center"/>
              <w:rPr>
                <w:color w:val="auto"/>
              </w:rPr>
            </w:pPr>
            <w:r w:rsidRPr="00A805F7">
              <w:rPr>
                <w:bCs/>
                <w:color w:val="auto"/>
              </w:rPr>
              <w:t xml:space="preserve">Формы и методы контроля и оценки </w:t>
            </w:r>
          </w:p>
          <w:p w14:paraId="433C9A1B" w14:textId="77777777" w:rsidR="00D47601" w:rsidRPr="00A805F7" w:rsidRDefault="00D47601" w:rsidP="00D47601">
            <w:pPr>
              <w:pStyle w:val="Default"/>
              <w:jc w:val="center"/>
              <w:rPr>
                <w:color w:val="auto"/>
              </w:rPr>
            </w:pPr>
          </w:p>
        </w:tc>
      </w:tr>
      <w:tr w:rsidR="00A805F7" w:rsidRPr="00E239E6" w14:paraId="764A6D94" w14:textId="77777777" w:rsidTr="00EA2989">
        <w:tc>
          <w:tcPr>
            <w:tcW w:w="3431" w:type="dxa"/>
          </w:tcPr>
          <w:p w14:paraId="61FDBC6C" w14:textId="77777777" w:rsidR="00D47601" w:rsidRPr="00A805F7" w:rsidRDefault="00D47601" w:rsidP="00D47601">
            <w:pPr>
              <w:pStyle w:val="Default"/>
              <w:rPr>
                <w:color w:val="auto"/>
              </w:rPr>
            </w:pPr>
            <w:r w:rsidRPr="00A805F7">
              <w:rPr>
                <w:color w:val="auto"/>
              </w:rPr>
              <w:t xml:space="preserve">ПК1.1 Эксплуатировать подвижной состав. </w:t>
            </w:r>
          </w:p>
          <w:p w14:paraId="5E325E37" w14:textId="77777777" w:rsidR="00D47601" w:rsidRPr="00A805F7" w:rsidRDefault="00D47601" w:rsidP="00D47601">
            <w:pPr>
              <w:pStyle w:val="Default"/>
              <w:rPr>
                <w:color w:val="auto"/>
              </w:rPr>
            </w:pPr>
          </w:p>
        </w:tc>
        <w:tc>
          <w:tcPr>
            <w:tcW w:w="3271" w:type="dxa"/>
          </w:tcPr>
          <w:p w14:paraId="4D553BCC" w14:textId="77777777" w:rsidR="00D47601" w:rsidRPr="00A805F7" w:rsidRDefault="00D47601" w:rsidP="00D47601">
            <w:pPr>
              <w:pStyle w:val="Default"/>
              <w:rPr>
                <w:color w:val="auto"/>
              </w:rPr>
            </w:pPr>
            <w:r w:rsidRPr="00A805F7">
              <w:rPr>
                <w:color w:val="auto"/>
              </w:rPr>
              <w:lastRenderedPageBreak/>
              <w:t xml:space="preserve">демонстрация знаний конструкции деталей, узлов, </w:t>
            </w:r>
            <w:r w:rsidRPr="00A805F7">
              <w:rPr>
                <w:color w:val="auto"/>
              </w:rPr>
              <w:lastRenderedPageBreak/>
              <w:t xml:space="preserve">агрегатов и систем вагонов; полнота и точность выполнения норм охраны труда и ТБ; </w:t>
            </w:r>
          </w:p>
          <w:p w14:paraId="59E3D674" w14:textId="77777777" w:rsidR="00D47601" w:rsidRPr="00A805F7" w:rsidRDefault="00D47601" w:rsidP="00D47601">
            <w:pPr>
              <w:pStyle w:val="Default"/>
              <w:rPr>
                <w:color w:val="auto"/>
              </w:rPr>
            </w:pPr>
            <w:r w:rsidRPr="00A805F7">
              <w:rPr>
                <w:color w:val="auto"/>
              </w:rPr>
              <w:t xml:space="preserve">выполнение ТО узлов, агрегатов и систем вагонов; </w:t>
            </w:r>
          </w:p>
          <w:p w14:paraId="14A6F5B6" w14:textId="77777777" w:rsidR="00D47601" w:rsidRPr="00A805F7" w:rsidRDefault="00D47601" w:rsidP="00D47601">
            <w:pPr>
              <w:pStyle w:val="Default"/>
              <w:rPr>
                <w:color w:val="auto"/>
              </w:rPr>
            </w:pPr>
            <w:r w:rsidRPr="00A805F7">
              <w:rPr>
                <w:color w:val="auto"/>
              </w:rPr>
              <w:t xml:space="preserve">выполнение ремонта деталей и узлов вагонов; изложение требований типовых технологических процессов при ремонте деталей, узлов, агрегатов и систем вагонов; правильное грамотное заполнение технической и технологической документации; </w:t>
            </w:r>
          </w:p>
          <w:p w14:paraId="642D0B3A" w14:textId="77777777" w:rsidR="00D47601" w:rsidRPr="00A805F7" w:rsidRDefault="00D47601" w:rsidP="00D47601">
            <w:pPr>
              <w:pStyle w:val="Default"/>
              <w:rPr>
                <w:color w:val="auto"/>
              </w:rPr>
            </w:pPr>
            <w:r w:rsidRPr="00A805F7">
              <w:rPr>
                <w:color w:val="auto"/>
              </w:rPr>
              <w:t xml:space="preserve">быстрота и полнота поиска </w:t>
            </w:r>
          </w:p>
        </w:tc>
        <w:tc>
          <w:tcPr>
            <w:tcW w:w="2868" w:type="dxa"/>
          </w:tcPr>
          <w:p w14:paraId="2F148E2E" w14:textId="77777777" w:rsidR="00D47601" w:rsidRPr="00A805F7" w:rsidRDefault="00D47601" w:rsidP="00D47601">
            <w:pPr>
              <w:pStyle w:val="Default"/>
              <w:rPr>
                <w:color w:val="auto"/>
              </w:rPr>
            </w:pPr>
            <w:r w:rsidRPr="00A805F7">
              <w:rPr>
                <w:color w:val="auto"/>
              </w:rPr>
              <w:lastRenderedPageBreak/>
              <w:t>Наблюдение и оценка на практических занятиях 1-</w:t>
            </w:r>
            <w:r w:rsidRPr="00A805F7">
              <w:rPr>
                <w:color w:val="auto"/>
              </w:rPr>
              <w:lastRenderedPageBreak/>
              <w:t xml:space="preserve">6/1-2, устного опроса, текущего контроля, дифференцированный зачет / экзамен </w:t>
            </w:r>
          </w:p>
          <w:p w14:paraId="429F59F2" w14:textId="77777777" w:rsidR="00D47601" w:rsidRPr="00A805F7" w:rsidRDefault="00D47601" w:rsidP="00D47601">
            <w:pPr>
              <w:pStyle w:val="Default"/>
              <w:rPr>
                <w:color w:val="auto"/>
              </w:rPr>
            </w:pPr>
          </w:p>
        </w:tc>
      </w:tr>
      <w:tr w:rsidR="00A805F7" w:rsidRPr="00E239E6" w14:paraId="7AA319CD" w14:textId="77777777" w:rsidTr="00EA2989">
        <w:tc>
          <w:tcPr>
            <w:tcW w:w="3431" w:type="dxa"/>
          </w:tcPr>
          <w:p w14:paraId="205AD0B6" w14:textId="77777777" w:rsidR="00D47601" w:rsidRPr="00A805F7" w:rsidRDefault="00D47601" w:rsidP="00D47601">
            <w:pPr>
              <w:pStyle w:val="Default"/>
              <w:rPr>
                <w:color w:val="auto"/>
              </w:rPr>
            </w:pPr>
            <w:r w:rsidRPr="00A805F7">
              <w:rPr>
                <w:color w:val="auto"/>
              </w:rPr>
              <w:lastRenderedPageBreak/>
              <w:t xml:space="preserve">ПК.1.2. Производить </w:t>
            </w:r>
          </w:p>
          <w:p w14:paraId="57059907" w14:textId="77777777" w:rsidR="00D47601" w:rsidRPr="00A805F7" w:rsidRDefault="00D47601" w:rsidP="00D47601">
            <w:pPr>
              <w:pStyle w:val="Default"/>
              <w:rPr>
                <w:color w:val="auto"/>
              </w:rPr>
            </w:pPr>
            <w:r w:rsidRPr="00A805F7">
              <w:rPr>
                <w:color w:val="auto"/>
              </w:rPr>
              <w:t xml:space="preserve">техническое обслуживание и ремонт подвижного состава железных дорог в соответствии с требованиям технологических процессов </w:t>
            </w:r>
          </w:p>
        </w:tc>
        <w:tc>
          <w:tcPr>
            <w:tcW w:w="3271" w:type="dxa"/>
          </w:tcPr>
          <w:p w14:paraId="0CCC8341" w14:textId="77777777" w:rsidR="00D47601" w:rsidRPr="00A805F7" w:rsidRDefault="00D47601" w:rsidP="00D47601">
            <w:pPr>
              <w:pStyle w:val="Default"/>
              <w:rPr>
                <w:color w:val="auto"/>
              </w:rPr>
            </w:pPr>
            <w:r w:rsidRPr="00A805F7">
              <w:rPr>
                <w:color w:val="auto"/>
              </w:rPr>
              <w:t xml:space="preserve">демонстрация знаний конструкции деталей, узлов, агрегатов и систем вагонов; полнота и точность выполнения норм охраны труда и ТБ; выполнение проверки работоспособности частей вагонов; технического состояния элементов вагонов; грамотное заполнение документации, применяемой в вагонном хозяйстве; применение противопожарных средств </w:t>
            </w:r>
          </w:p>
        </w:tc>
        <w:tc>
          <w:tcPr>
            <w:tcW w:w="2868" w:type="dxa"/>
          </w:tcPr>
          <w:p w14:paraId="1CD402B2" w14:textId="77777777" w:rsidR="00D47601" w:rsidRPr="00A805F7" w:rsidRDefault="00D47601" w:rsidP="00D47601">
            <w:pPr>
              <w:pStyle w:val="Default"/>
              <w:rPr>
                <w:color w:val="auto"/>
              </w:rPr>
            </w:pPr>
            <w:r w:rsidRPr="00A805F7">
              <w:rPr>
                <w:color w:val="auto"/>
              </w:rPr>
              <w:t xml:space="preserve">Наблюдение и оценка на практических занятиях 1-6/1-2, устного опроса, текущего контроля, дифференцированный зачет / экзамен </w:t>
            </w:r>
          </w:p>
          <w:p w14:paraId="0C783558" w14:textId="77777777" w:rsidR="00D47601" w:rsidRPr="00A805F7" w:rsidRDefault="00D47601" w:rsidP="00D47601">
            <w:pPr>
              <w:pStyle w:val="Default"/>
              <w:rPr>
                <w:color w:val="auto"/>
              </w:rPr>
            </w:pPr>
          </w:p>
        </w:tc>
      </w:tr>
      <w:tr w:rsidR="00A805F7" w:rsidRPr="00E239E6" w14:paraId="2B7F68D4" w14:textId="77777777" w:rsidTr="00EA2989">
        <w:tc>
          <w:tcPr>
            <w:tcW w:w="3431" w:type="dxa"/>
          </w:tcPr>
          <w:p w14:paraId="5E21CD73" w14:textId="77777777" w:rsidR="00D47601" w:rsidRPr="00A805F7" w:rsidRDefault="00D47601" w:rsidP="00D47601">
            <w:pPr>
              <w:pStyle w:val="Default"/>
              <w:rPr>
                <w:color w:val="auto"/>
              </w:rPr>
            </w:pPr>
            <w:r w:rsidRPr="00A805F7">
              <w:rPr>
                <w:color w:val="auto"/>
              </w:rPr>
              <w:t xml:space="preserve">ПК1.3 Обеспечивать безопасность движения подвижного состава </w:t>
            </w:r>
          </w:p>
          <w:p w14:paraId="51D397E8" w14:textId="77777777" w:rsidR="00D47601" w:rsidRPr="00A805F7" w:rsidRDefault="00D47601" w:rsidP="00D47601">
            <w:pPr>
              <w:pStyle w:val="Default"/>
              <w:rPr>
                <w:color w:val="auto"/>
              </w:rPr>
            </w:pPr>
          </w:p>
        </w:tc>
        <w:tc>
          <w:tcPr>
            <w:tcW w:w="3271" w:type="dxa"/>
          </w:tcPr>
          <w:p w14:paraId="3D778509" w14:textId="77777777" w:rsidR="00D47601" w:rsidRPr="00A805F7" w:rsidRDefault="00D47601" w:rsidP="00D47601">
            <w:pPr>
              <w:pStyle w:val="Default"/>
              <w:rPr>
                <w:color w:val="auto"/>
              </w:rPr>
            </w:pPr>
            <w:r w:rsidRPr="00A805F7">
              <w:rPr>
                <w:color w:val="auto"/>
              </w:rPr>
              <w:t xml:space="preserve">-выполнение ограждения подвижного состава; </w:t>
            </w:r>
          </w:p>
          <w:p w14:paraId="2D37775F" w14:textId="77777777" w:rsidR="00D47601" w:rsidRPr="00A805F7" w:rsidRDefault="00D47601" w:rsidP="00D47601">
            <w:pPr>
              <w:pStyle w:val="Default"/>
              <w:rPr>
                <w:color w:val="auto"/>
              </w:rPr>
            </w:pPr>
            <w:r w:rsidRPr="00A805F7">
              <w:rPr>
                <w:color w:val="auto"/>
              </w:rPr>
              <w:t xml:space="preserve">-осуществление подачи сигналов; </w:t>
            </w:r>
          </w:p>
          <w:p w14:paraId="43EB4DD4" w14:textId="77777777" w:rsidR="00D47601" w:rsidRPr="00A805F7" w:rsidRDefault="00D47601" w:rsidP="00D47601">
            <w:pPr>
              <w:pStyle w:val="Default"/>
              <w:rPr>
                <w:color w:val="auto"/>
              </w:rPr>
            </w:pPr>
            <w:r w:rsidRPr="00A805F7">
              <w:rPr>
                <w:color w:val="auto"/>
              </w:rPr>
              <w:t xml:space="preserve">-соблюдение требований охраны труда и техники безопасности </w:t>
            </w:r>
          </w:p>
        </w:tc>
        <w:tc>
          <w:tcPr>
            <w:tcW w:w="2868" w:type="dxa"/>
          </w:tcPr>
          <w:p w14:paraId="3515A172" w14:textId="77777777" w:rsidR="00D47601" w:rsidRPr="00A805F7" w:rsidRDefault="00D47601" w:rsidP="00D47601">
            <w:pPr>
              <w:pStyle w:val="Default"/>
              <w:rPr>
                <w:color w:val="auto"/>
              </w:rPr>
            </w:pPr>
            <w:r w:rsidRPr="00A805F7">
              <w:rPr>
                <w:color w:val="auto"/>
              </w:rPr>
              <w:t xml:space="preserve">Наблюдение и оценка на практических занятиях 1-6/1-2, устного опроса, текущего контроля, дифференцированный зачет / экзамен </w:t>
            </w:r>
          </w:p>
          <w:p w14:paraId="19DF6DAE" w14:textId="77777777" w:rsidR="00D47601" w:rsidRPr="00A805F7" w:rsidRDefault="00D47601" w:rsidP="00D47601">
            <w:pPr>
              <w:pStyle w:val="Default"/>
              <w:rPr>
                <w:color w:val="auto"/>
              </w:rPr>
            </w:pPr>
          </w:p>
        </w:tc>
      </w:tr>
    </w:tbl>
    <w:p w14:paraId="51E564D5" w14:textId="77777777" w:rsidR="00AC6B0D" w:rsidRPr="00A805F7" w:rsidRDefault="00AC6B0D" w:rsidP="00D47601">
      <w:pPr>
        <w:pStyle w:val="Default"/>
        <w:rPr>
          <w:color w:val="auto"/>
        </w:rPr>
      </w:pPr>
    </w:p>
    <w:p w14:paraId="685A14B8" w14:textId="77777777" w:rsidR="00CD6131" w:rsidRPr="00A805F7" w:rsidRDefault="00CD6131" w:rsidP="00D47601">
      <w:pPr>
        <w:pStyle w:val="afb"/>
        <w:spacing w:before="0" w:line="240" w:lineRule="auto"/>
        <w:ind w:firstLine="0"/>
        <w:rPr>
          <w:i w:val="0"/>
          <w:sz w:val="24"/>
          <w:szCs w:val="24"/>
          <w:lang w:val="ru-RU"/>
        </w:rPr>
      </w:pPr>
    </w:p>
    <w:p w14:paraId="62D9D2C6" w14:textId="77777777" w:rsidR="00CD6131" w:rsidRPr="00A805F7" w:rsidRDefault="00CD6131" w:rsidP="00D47601">
      <w:pPr>
        <w:pStyle w:val="afb"/>
        <w:spacing w:before="0" w:line="240" w:lineRule="auto"/>
        <w:ind w:firstLine="0"/>
        <w:rPr>
          <w:i w:val="0"/>
          <w:sz w:val="24"/>
          <w:szCs w:val="24"/>
          <w:lang w:val="ru-RU"/>
        </w:rPr>
      </w:pPr>
    </w:p>
    <w:p w14:paraId="5977E067" w14:textId="77777777" w:rsidR="00D47601" w:rsidRPr="00A805F7" w:rsidRDefault="00D47601" w:rsidP="00D47601">
      <w:pPr>
        <w:pStyle w:val="afb"/>
        <w:spacing w:before="0" w:line="240" w:lineRule="auto"/>
        <w:ind w:firstLine="0"/>
        <w:rPr>
          <w:i w:val="0"/>
          <w:sz w:val="24"/>
          <w:szCs w:val="24"/>
          <w:lang w:val="ru-RU"/>
        </w:rPr>
      </w:pPr>
    </w:p>
    <w:p w14:paraId="66E8AD87" w14:textId="77777777" w:rsidR="00D47601" w:rsidRPr="00A805F7" w:rsidRDefault="00D47601" w:rsidP="00D47601">
      <w:pPr>
        <w:pStyle w:val="afb"/>
        <w:spacing w:before="0" w:line="240" w:lineRule="auto"/>
        <w:ind w:firstLine="0"/>
        <w:rPr>
          <w:i w:val="0"/>
          <w:sz w:val="24"/>
          <w:szCs w:val="24"/>
          <w:lang w:val="ru-RU"/>
        </w:rPr>
      </w:pPr>
    </w:p>
    <w:p w14:paraId="0755F348" w14:textId="77777777" w:rsidR="00D47601" w:rsidRPr="00A805F7" w:rsidRDefault="00D47601" w:rsidP="00D47601">
      <w:pPr>
        <w:pStyle w:val="afb"/>
        <w:spacing w:before="0" w:line="240" w:lineRule="auto"/>
        <w:ind w:firstLine="0"/>
        <w:rPr>
          <w:i w:val="0"/>
          <w:sz w:val="24"/>
          <w:szCs w:val="24"/>
          <w:lang w:val="ru-RU"/>
        </w:rPr>
      </w:pPr>
    </w:p>
    <w:p w14:paraId="0762BF77" w14:textId="77777777" w:rsidR="00D47601" w:rsidRPr="00A805F7" w:rsidRDefault="00D47601" w:rsidP="00D47601">
      <w:pPr>
        <w:pStyle w:val="afb"/>
        <w:spacing w:before="0" w:line="240" w:lineRule="auto"/>
        <w:ind w:firstLine="0"/>
        <w:rPr>
          <w:i w:val="0"/>
          <w:sz w:val="24"/>
          <w:szCs w:val="24"/>
          <w:lang w:val="ru-RU"/>
        </w:rPr>
      </w:pPr>
    </w:p>
    <w:p w14:paraId="7257F572" w14:textId="77777777" w:rsidR="00D47601" w:rsidRPr="00A805F7" w:rsidRDefault="00D47601" w:rsidP="00D47601">
      <w:pPr>
        <w:pStyle w:val="afb"/>
        <w:spacing w:before="0" w:line="240" w:lineRule="auto"/>
        <w:ind w:firstLine="0"/>
        <w:rPr>
          <w:i w:val="0"/>
          <w:sz w:val="24"/>
          <w:szCs w:val="24"/>
          <w:lang w:val="ru-RU"/>
        </w:rPr>
      </w:pPr>
    </w:p>
    <w:p w14:paraId="336FFF9D" w14:textId="77777777" w:rsidR="00D47601" w:rsidRPr="00A805F7" w:rsidRDefault="00D47601" w:rsidP="00D47601">
      <w:pPr>
        <w:pStyle w:val="afb"/>
        <w:spacing w:before="0" w:line="240" w:lineRule="auto"/>
        <w:ind w:firstLine="0"/>
        <w:rPr>
          <w:i w:val="0"/>
          <w:sz w:val="24"/>
          <w:szCs w:val="24"/>
          <w:lang w:val="ru-RU"/>
        </w:rPr>
      </w:pPr>
    </w:p>
    <w:p w14:paraId="6AAE04C5" w14:textId="77777777" w:rsidR="00D47601" w:rsidRPr="00A805F7" w:rsidRDefault="00D47601" w:rsidP="00D47601">
      <w:pPr>
        <w:pStyle w:val="afb"/>
        <w:spacing w:before="0" w:line="240" w:lineRule="auto"/>
        <w:ind w:firstLine="0"/>
        <w:rPr>
          <w:i w:val="0"/>
          <w:sz w:val="24"/>
          <w:szCs w:val="24"/>
          <w:lang w:val="ru-RU"/>
        </w:rPr>
      </w:pPr>
    </w:p>
    <w:p w14:paraId="30F9F87F" w14:textId="77777777" w:rsidR="00D47601" w:rsidRPr="00A805F7" w:rsidRDefault="00D47601" w:rsidP="00D47601">
      <w:pPr>
        <w:pStyle w:val="afb"/>
        <w:spacing w:before="0" w:line="240" w:lineRule="auto"/>
        <w:ind w:firstLine="0"/>
        <w:rPr>
          <w:i w:val="0"/>
          <w:sz w:val="24"/>
          <w:szCs w:val="24"/>
          <w:lang w:val="ru-RU"/>
        </w:rPr>
      </w:pPr>
    </w:p>
    <w:p w14:paraId="00BEEE71" w14:textId="77777777" w:rsidR="00D47601" w:rsidRPr="00A805F7" w:rsidRDefault="00D47601" w:rsidP="00D47601">
      <w:pPr>
        <w:pStyle w:val="afb"/>
        <w:spacing w:before="0" w:line="240" w:lineRule="auto"/>
        <w:ind w:firstLine="0"/>
        <w:rPr>
          <w:i w:val="0"/>
          <w:sz w:val="24"/>
          <w:szCs w:val="24"/>
          <w:lang w:val="ru-RU"/>
        </w:rPr>
      </w:pPr>
    </w:p>
    <w:p w14:paraId="37CE1169" w14:textId="77777777" w:rsidR="00D47601" w:rsidRPr="00A805F7" w:rsidRDefault="00D47601" w:rsidP="00D47601">
      <w:pPr>
        <w:pStyle w:val="afb"/>
        <w:spacing w:before="0" w:line="240" w:lineRule="auto"/>
        <w:ind w:firstLine="0"/>
        <w:rPr>
          <w:i w:val="0"/>
          <w:sz w:val="24"/>
          <w:szCs w:val="24"/>
          <w:lang w:val="ru-RU"/>
        </w:rPr>
      </w:pPr>
    </w:p>
    <w:p w14:paraId="777EB100" w14:textId="77777777" w:rsidR="00CD6131" w:rsidRPr="00A805F7" w:rsidRDefault="00CD6131" w:rsidP="00D47601">
      <w:pPr>
        <w:pStyle w:val="afb"/>
        <w:spacing w:before="0" w:line="240" w:lineRule="auto"/>
        <w:ind w:firstLine="0"/>
        <w:rPr>
          <w:i w:val="0"/>
          <w:sz w:val="24"/>
          <w:szCs w:val="24"/>
          <w:lang w:val="ru-RU"/>
        </w:rPr>
      </w:pPr>
    </w:p>
    <w:p w14:paraId="525939B8" w14:textId="77777777" w:rsidR="00CD6131" w:rsidRPr="00A805F7" w:rsidRDefault="00CD6131" w:rsidP="00D47601">
      <w:pPr>
        <w:pStyle w:val="afb"/>
        <w:spacing w:before="0" w:line="240" w:lineRule="auto"/>
        <w:ind w:firstLine="0"/>
        <w:rPr>
          <w:i w:val="0"/>
          <w:sz w:val="24"/>
          <w:szCs w:val="24"/>
          <w:lang w:val="ru-RU"/>
        </w:rPr>
      </w:pPr>
    </w:p>
    <w:p w14:paraId="44083743" w14:textId="77777777" w:rsidR="00F72291" w:rsidRPr="00A805F7" w:rsidRDefault="00F72291" w:rsidP="00D47601">
      <w:pPr>
        <w:pStyle w:val="afb"/>
        <w:spacing w:before="0" w:line="240" w:lineRule="auto"/>
        <w:ind w:firstLine="0"/>
        <w:rPr>
          <w:i w:val="0"/>
          <w:sz w:val="24"/>
          <w:szCs w:val="24"/>
          <w:lang w:val="ru-RU"/>
        </w:rPr>
      </w:pPr>
      <w:r w:rsidRPr="00A805F7">
        <w:rPr>
          <w:i w:val="0"/>
          <w:sz w:val="24"/>
          <w:szCs w:val="24"/>
          <w:lang w:val="ru-RU"/>
        </w:rPr>
        <w:lastRenderedPageBreak/>
        <w:t>5. ЛИСТ ИЗМЕНЕНИЙ И ДОПОЛНЕНИЙ, ВНЕСЕННЫХ В ПРОГРАММУ ДИСЦИПЛИНЫ</w:t>
      </w:r>
    </w:p>
    <w:tbl>
      <w:tblPr>
        <w:tblStyle w:val="TableGrid"/>
        <w:tblW w:w="9456" w:type="dxa"/>
        <w:tblInd w:w="175" w:type="dxa"/>
        <w:tblCellMar>
          <w:top w:w="62" w:type="dxa"/>
          <w:left w:w="108" w:type="dxa"/>
          <w:right w:w="79" w:type="dxa"/>
        </w:tblCellMar>
        <w:tblLook w:val="04A0" w:firstRow="1" w:lastRow="0" w:firstColumn="1" w:lastColumn="0" w:noHBand="0" w:noVBand="1"/>
      </w:tblPr>
      <w:tblGrid>
        <w:gridCol w:w="642"/>
        <w:gridCol w:w="1701"/>
        <w:gridCol w:w="1843"/>
        <w:gridCol w:w="2693"/>
        <w:gridCol w:w="2577"/>
      </w:tblGrid>
      <w:tr w:rsidR="00A805F7" w:rsidRPr="00A805F7" w14:paraId="573FAED1" w14:textId="77777777" w:rsidTr="00EA2989">
        <w:trPr>
          <w:trHeight w:val="838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3CE301" w14:textId="77777777" w:rsidR="00F72291" w:rsidRPr="00A805F7" w:rsidRDefault="00F72291" w:rsidP="00D47601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05F7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DD52C9" w14:textId="77777777" w:rsidR="00F72291" w:rsidRPr="00A805F7" w:rsidRDefault="00F72291" w:rsidP="00D47601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05F7">
              <w:rPr>
                <w:rFonts w:ascii="Times New Roman" w:hAnsi="Times New Roman"/>
                <w:sz w:val="24"/>
                <w:szCs w:val="24"/>
              </w:rPr>
              <w:t>Дата внесения изменения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BDD66B" w14:textId="77777777" w:rsidR="00F72291" w:rsidRPr="00A805F7" w:rsidRDefault="00F72291" w:rsidP="00D47601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05F7">
              <w:rPr>
                <w:rFonts w:ascii="Times New Roman" w:hAnsi="Times New Roman"/>
                <w:sz w:val="24"/>
                <w:szCs w:val="24"/>
              </w:rPr>
              <w:t>№ страницы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D781D7" w14:textId="77777777" w:rsidR="00F72291" w:rsidRPr="00A805F7" w:rsidRDefault="00F72291" w:rsidP="00D47601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05F7">
              <w:rPr>
                <w:rFonts w:ascii="Times New Roman" w:hAnsi="Times New Roman"/>
                <w:sz w:val="24"/>
                <w:szCs w:val="24"/>
              </w:rPr>
              <w:t>До внесения изменения</w:t>
            </w: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9CED13" w14:textId="77777777" w:rsidR="00F72291" w:rsidRPr="00A805F7" w:rsidRDefault="00F72291" w:rsidP="00D47601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05F7">
              <w:rPr>
                <w:rFonts w:ascii="Times New Roman" w:hAnsi="Times New Roman"/>
                <w:sz w:val="24"/>
                <w:szCs w:val="24"/>
              </w:rPr>
              <w:t>После внесения изменения</w:t>
            </w:r>
          </w:p>
        </w:tc>
      </w:tr>
      <w:tr w:rsidR="00A805F7" w:rsidRPr="00A805F7" w14:paraId="331D636C" w14:textId="77777777" w:rsidTr="00EA2989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227B9E" w14:textId="77777777" w:rsidR="00F72291" w:rsidRPr="00A805F7" w:rsidRDefault="00F72291" w:rsidP="00D47601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05F7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ED2141" w14:textId="77777777" w:rsidR="00F72291" w:rsidRPr="00A805F7" w:rsidRDefault="00F72291" w:rsidP="00D47601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21B80B" w14:textId="77777777" w:rsidR="00F72291" w:rsidRPr="00A805F7" w:rsidRDefault="00F72291" w:rsidP="00D47601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9E5A62" w14:textId="77777777" w:rsidR="00F72291" w:rsidRPr="00A805F7" w:rsidRDefault="00F72291" w:rsidP="00D47601">
            <w:pPr>
              <w:tabs>
                <w:tab w:val="left" w:pos="109"/>
              </w:tabs>
              <w:ind w:left="109" w:right="6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FE3A05" w14:textId="77777777" w:rsidR="00F72291" w:rsidRPr="00A805F7" w:rsidRDefault="00F72291" w:rsidP="00D47601">
            <w:pPr>
              <w:tabs>
                <w:tab w:val="left" w:pos="109"/>
              </w:tabs>
              <w:ind w:left="109" w:right="63"/>
              <w:rPr>
                <w:rFonts w:ascii="Times New Roman" w:hAnsi="Times New Roman"/>
                <w:sz w:val="24"/>
                <w:szCs w:val="24"/>
              </w:rPr>
            </w:pPr>
          </w:p>
          <w:p w14:paraId="3304922E" w14:textId="77777777" w:rsidR="00F72291" w:rsidRPr="00A805F7" w:rsidRDefault="00F72291" w:rsidP="00D47601">
            <w:pPr>
              <w:tabs>
                <w:tab w:val="left" w:pos="109"/>
              </w:tabs>
              <w:ind w:left="109" w:right="63"/>
              <w:rPr>
                <w:rFonts w:ascii="Times New Roman" w:hAnsi="Times New Roman"/>
                <w:sz w:val="24"/>
                <w:szCs w:val="24"/>
              </w:rPr>
            </w:pPr>
          </w:p>
          <w:p w14:paraId="5168C9AC" w14:textId="77777777" w:rsidR="00F72291" w:rsidRPr="00A805F7" w:rsidRDefault="00F72291" w:rsidP="00D47601">
            <w:pPr>
              <w:tabs>
                <w:tab w:val="left" w:pos="109"/>
              </w:tabs>
              <w:ind w:left="109" w:right="63"/>
              <w:rPr>
                <w:rFonts w:ascii="Times New Roman" w:hAnsi="Times New Roman"/>
                <w:sz w:val="24"/>
                <w:szCs w:val="24"/>
              </w:rPr>
            </w:pPr>
          </w:p>
          <w:p w14:paraId="3C0DB8F5" w14:textId="77777777" w:rsidR="00F72291" w:rsidRPr="00A805F7" w:rsidRDefault="00F72291" w:rsidP="00D47601">
            <w:pPr>
              <w:tabs>
                <w:tab w:val="left" w:pos="109"/>
              </w:tabs>
              <w:ind w:left="109" w:right="63"/>
              <w:rPr>
                <w:rFonts w:ascii="Times New Roman" w:hAnsi="Times New Roman"/>
                <w:sz w:val="24"/>
                <w:szCs w:val="24"/>
              </w:rPr>
            </w:pPr>
          </w:p>
          <w:p w14:paraId="757D50F0" w14:textId="77777777" w:rsidR="00F72291" w:rsidRPr="00A805F7" w:rsidRDefault="00F72291" w:rsidP="00D47601">
            <w:pPr>
              <w:tabs>
                <w:tab w:val="left" w:pos="109"/>
              </w:tabs>
              <w:ind w:left="109" w:right="63"/>
              <w:rPr>
                <w:rFonts w:ascii="Times New Roman" w:hAnsi="Times New Roman"/>
                <w:sz w:val="24"/>
                <w:szCs w:val="24"/>
              </w:rPr>
            </w:pPr>
          </w:p>
          <w:p w14:paraId="63970165" w14:textId="77777777" w:rsidR="00F72291" w:rsidRPr="00A805F7" w:rsidRDefault="00F72291" w:rsidP="00D47601">
            <w:pPr>
              <w:tabs>
                <w:tab w:val="left" w:pos="109"/>
              </w:tabs>
              <w:ind w:left="109" w:right="6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05F7" w:rsidRPr="00A805F7" w14:paraId="14380121" w14:textId="77777777" w:rsidTr="00EA2989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7BF703" w14:textId="77777777" w:rsidR="00F72291" w:rsidRPr="00A805F7" w:rsidRDefault="00F72291" w:rsidP="00D47601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05F7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BFDA38" w14:textId="77777777" w:rsidR="00F72291" w:rsidRPr="00A805F7" w:rsidRDefault="00F72291" w:rsidP="00D47601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239606" w14:textId="77777777" w:rsidR="00F72291" w:rsidRPr="00A805F7" w:rsidRDefault="00F72291" w:rsidP="00D47601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3F2B70" w14:textId="77777777" w:rsidR="00F72291" w:rsidRPr="00A805F7" w:rsidRDefault="00F72291" w:rsidP="00D47601">
            <w:pPr>
              <w:tabs>
                <w:tab w:val="left" w:pos="109"/>
              </w:tabs>
              <w:ind w:left="109" w:right="6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72378F" w14:textId="77777777" w:rsidR="00F72291" w:rsidRPr="00A805F7" w:rsidRDefault="00F72291" w:rsidP="00D47601">
            <w:pPr>
              <w:tabs>
                <w:tab w:val="left" w:pos="109"/>
              </w:tabs>
              <w:ind w:left="109" w:right="63"/>
              <w:rPr>
                <w:rFonts w:ascii="Times New Roman" w:hAnsi="Times New Roman"/>
                <w:sz w:val="24"/>
                <w:szCs w:val="24"/>
              </w:rPr>
            </w:pPr>
          </w:p>
          <w:p w14:paraId="5CCA5AEA" w14:textId="77777777" w:rsidR="00F72291" w:rsidRPr="00A805F7" w:rsidRDefault="00F72291" w:rsidP="00D47601">
            <w:pPr>
              <w:tabs>
                <w:tab w:val="left" w:pos="109"/>
              </w:tabs>
              <w:ind w:left="109" w:right="63"/>
              <w:rPr>
                <w:rFonts w:ascii="Times New Roman" w:hAnsi="Times New Roman"/>
                <w:sz w:val="24"/>
                <w:szCs w:val="24"/>
              </w:rPr>
            </w:pPr>
          </w:p>
          <w:p w14:paraId="5A0EA77C" w14:textId="77777777" w:rsidR="00F72291" w:rsidRPr="00A805F7" w:rsidRDefault="00F72291" w:rsidP="00D47601">
            <w:pPr>
              <w:tabs>
                <w:tab w:val="left" w:pos="109"/>
              </w:tabs>
              <w:ind w:left="109" w:right="63"/>
              <w:rPr>
                <w:rFonts w:ascii="Times New Roman" w:hAnsi="Times New Roman"/>
                <w:sz w:val="24"/>
                <w:szCs w:val="24"/>
              </w:rPr>
            </w:pPr>
          </w:p>
          <w:p w14:paraId="7F3C3023" w14:textId="77777777" w:rsidR="00F72291" w:rsidRPr="00A805F7" w:rsidRDefault="00F72291" w:rsidP="00D47601">
            <w:pPr>
              <w:tabs>
                <w:tab w:val="left" w:pos="109"/>
              </w:tabs>
              <w:ind w:left="109" w:right="63"/>
              <w:rPr>
                <w:rFonts w:ascii="Times New Roman" w:hAnsi="Times New Roman"/>
                <w:sz w:val="24"/>
                <w:szCs w:val="24"/>
              </w:rPr>
            </w:pPr>
          </w:p>
          <w:p w14:paraId="430FA4BA" w14:textId="77777777" w:rsidR="00F72291" w:rsidRPr="00A805F7" w:rsidRDefault="00F72291" w:rsidP="00D47601">
            <w:pPr>
              <w:tabs>
                <w:tab w:val="left" w:pos="109"/>
              </w:tabs>
              <w:ind w:left="109" w:right="63"/>
              <w:rPr>
                <w:rFonts w:ascii="Times New Roman" w:hAnsi="Times New Roman"/>
                <w:sz w:val="24"/>
                <w:szCs w:val="24"/>
              </w:rPr>
            </w:pPr>
          </w:p>
          <w:p w14:paraId="4A2F50B5" w14:textId="77777777" w:rsidR="00F72291" w:rsidRPr="00A805F7" w:rsidRDefault="00F72291" w:rsidP="00D47601">
            <w:pPr>
              <w:tabs>
                <w:tab w:val="left" w:pos="109"/>
              </w:tabs>
              <w:ind w:left="109" w:right="6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05F7" w:rsidRPr="00A805F7" w14:paraId="19FA1C74" w14:textId="77777777" w:rsidTr="00EA2989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900C81" w14:textId="77777777" w:rsidR="00F72291" w:rsidRPr="00A805F7" w:rsidRDefault="00F72291" w:rsidP="00D47601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05F7"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3C8F94" w14:textId="77777777" w:rsidR="00F72291" w:rsidRPr="00A805F7" w:rsidRDefault="00F72291" w:rsidP="00D47601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5CC4A9" w14:textId="77777777" w:rsidR="00F72291" w:rsidRPr="00A805F7" w:rsidRDefault="00F72291" w:rsidP="00D47601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F13B17" w14:textId="77777777" w:rsidR="00F72291" w:rsidRPr="00A805F7" w:rsidRDefault="00F72291" w:rsidP="00D47601">
            <w:pPr>
              <w:tabs>
                <w:tab w:val="left" w:pos="109"/>
              </w:tabs>
              <w:ind w:left="109" w:right="6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74EE4B" w14:textId="77777777" w:rsidR="00F72291" w:rsidRPr="00A805F7" w:rsidRDefault="00F72291" w:rsidP="00D47601">
            <w:pPr>
              <w:tabs>
                <w:tab w:val="left" w:pos="109"/>
              </w:tabs>
              <w:ind w:left="109" w:right="63"/>
              <w:rPr>
                <w:rFonts w:ascii="Times New Roman" w:hAnsi="Times New Roman"/>
                <w:sz w:val="24"/>
                <w:szCs w:val="24"/>
              </w:rPr>
            </w:pPr>
          </w:p>
          <w:p w14:paraId="74E6A6B5" w14:textId="77777777" w:rsidR="00F72291" w:rsidRPr="00A805F7" w:rsidRDefault="00F72291" w:rsidP="00D47601">
            <w:pPr>
              <w:tabs>
                <w:tab w:val="left" w:pos="109"/>
              </w:tabs>
              <w:ind w:left="109" w:right="63"/>
              <w:rPr>
                <w:rFonts w:ascii="Times New Roman" w:hAnsi="Times New Roman"/>
                <w:sz w:val="24"/>
                <w:szCs w:val="24"/>
              </w:rPr>
            </w:pPr>
          </w:p>
          <w:p w14:paraId="4F966A6F" w14:textId="77777777" w:rsidR="00F72291" w:rsidRPr="00A805F7" w:rsidRDefault="00F72291" w:rsidP="00D47601">
            <w:pPr>
              <w:tabs>
                <w:tab w:val="left" w:pos="109"/>
              </w:tabs>
              <w:ind w:left="109" w:right="63"/>
              <w:rPr>
                <w:rFonts w:ascii="Times New Roman" w:hAnsi="Times New Roman"/>
                <w:sz w:val="24"/>
                <w:szCs w:val="24"/>
              </w:rPr>
            </w:pPr>
          </w:p>
          <w:p w14:paraId="587E07C1" w14:textId="77777777" w:rsidR="00F72291" w:rsidRPr="00A805F7" w:rsidRDefault="00F72291" w:rsidP="00D47601">
            <w:pPr>
              <w:tabs>
                <w:tab w:val="left" w:pos="109"/>
              </w:tabs>
              <w:ind w:left="109" w:right="63"/>
              <w:rPr>
                <w:rFonts w:ascii="Times New Roman" w:hAnsi="Times New Roman"/>
                <w:sz w:val="24"/>
                <w:szCs w:val="24"/>
              </w:rPr>
            </w:pPr>
          </w:p>
          <w:p w14:paraId="75FC525F" w14:textId="77777777" w:rsidR="00F72291" w:rsidRPr="00A805F7" w:rsidRDefault="00F72291" w:rsidP="00D47601">
            <w:pPr>
              <w:tabs>
                <w:tab w:val="left" w:pos="109"/>
              </w:tabs>
              <w:ind w:left="109" w:right="63"/>
              <w:rPr>
                <w:rFonts w:ascii="Times New Roman" w:hAnsi="Times New Roman"/>
                <w:sz w:val="24"/>
                <w:szCs w:val="24"/>
              </w:rPr>
            </w:pPr>
          </w:p>
          <w:p w14:paraId="6BF10FDA" w14:textId="77777777" w:rsidR="00F72291" w:rsidRPr="00A805F7" w:rsidRDefault="00F72291" w:rsidP="00D47601">
            <w:pPr>
              <w:tabs>
                <w:tab w:val="left" w:pos="109"/>
              </w:tabs>
              <w:ind w:left="109" w:right="6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05F7" w:rsidRPr="00A805F7" w14:paraId="493B9F19" w14:textId="77777777" w:rsidTr="00EA2989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22442A" w14:textId="77777777" w:rsidR="00F72291" w:rsidRPr="00A805F7" w:rsidRDefault="00F72291" w:rsidP="00D47601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</w:rPr>
            </w:pPr>
            <w:r w:rsidRPr="00A805F7">
              <w:rPr>
                <w:rFonts w:ascii="Times New Roman" w:hAnsi="Times New Roman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9DD7AC" w14:textId="77777777" w:rsidR="00F72291" w:rsidRPr="00A805F7" w:rsidRDefault="00F72291" w:rsidP="00D47601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67C836" w14:textId="77777777" w:rsidR="00F72291" w:rsidRPr="00A805F7" w:rsidRDefault="00F72291" w:rsidP="00D47601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789A94" w14:textId="77777777" w:rsidR="00F72291" w:rsidRPr="00A805F7" w:rsidRDefault="00F72291" w:rsidP="00D47601">
            <w:pPr>
              <w:tabs>
                <w:tab w:val="left" w:pos="109"/>
              </w:tabs>
              <w:ind w:left="109" w:right="63"/>
              <w:rPr>
                <w:rFonts w:ascii="Times New Roman" w:hAnsi="Times New Roman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CF0D3C" w14:textId="77777777" w:rsidR="00F72291" w:rsidRPr="00A805F7" w:rsidRDefault="00F72291" w:rsidP="00D47601">
            <w:pPr>
              <w:tabs>
                <w:tab w:val="left" w:pos="109"/>
              </w:tabs>
              <w:ind w:left="109" w:right="63"/>
              <w:rPr>
                <w:rFonts w:ascii="Times New Roman" w:hAnsi="Times New Roman"/>
              </w:rPr>
            </w:pPr>
          </w:p>
        </w:tc>
      </w:tr>
      <w:tr w:rsidR="00A805F7" w:rsidRPr="00A805F7" w14:paraId="0B7C75FA" w14:textId="77777777" w:rsidTr="00EA2989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5355EE" w14:textId="77777777" w:rsidR="00F72291" w:rsidRPr="00A805F7" w:rsidRDefault="00F72291" w:rsidP="00D47601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</w:rPr>
            </w:pPr>
            <w:r w:rsidRPr="00A805F7">
              <w:rPr>
                <w:rFonts w:ascii="Times New Roman" w:hAnsi="Times New Roman"/>
              </w:rPr>
              <w:t>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1448C1" w14:textId="77777777" w:rsidR="00F72291" w:rsidRPr="00A805F7" w:rsidRDefault="00F72291" w:rsidP="00D47601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37DDEB" w14:textId="77777777" w:rsidR="00F72291" w:rsidRPr="00A805F7" w:rsidRDefault="00F72291" w:rsidP="00D47601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4956FE" w14:textId="77777777" w:rsidR="00F72291" w:rsidRPr="00A805F7" w:rsidRDefault="00F72291" w:rsidP="00D47601">
            <w:pPr>
              <w:tabs>
                <w:tab w:val="left" w:pos="109"/>
              </w:tabs>
              <w:ind w:left="109" w:right="63"/>
              <w:rPr>
                <w:rFonts w:ascii="Times New Roman" w:hAnsi="Times New Roman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9B00DA" w14:textId="77777777" w:rsidR="00F72291" w:rsidRPr="00A805F7" w:rsidRDefault="00F72291" w:rsidP="00D47601">
            <w:pPr>
              <w:tabs>
                <w:tab w:val="left" w:pos="109"/>
              </w:tabs>
              <w:ind w:left="109" w:right="63"/>
              <w:rPr>
                <w:rFonts w:ascii="Times New Roman" w:hAnsi="Times New Roman"/>
              </w:rPr>
            </w:pPr>
          </w:p>
        </w:tc>
      </w:tr>
      <w:tr w:rsidR="00A805F7" w:rsidRPr="00A805F7" w14:paraId="1D757715" w14:textId="77777777" w:rsidTr="00EA2989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C6B5F0" w14:textId="77777777" w:rsidR="00F72291" w:rsidRPr="00A805F7" w:rsidRDefault="00F72291" w:rsidP="00D47601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</w:rPr>
            </w:pPr>
            <w:r w:rsidRPr="00A805F7">
              <w:rPr>
                <w:rFonts w:ascii="Times New Roman" w:hAnsi="Times New Roman"/>
              </w:rPr>
              <w:t>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3E81EB" w14:textId="77777777" w:rsidR="00F72291" w:rsidRPr="00A805F7" w:rsidRDefault="00F72291" w:rsidP="00D47601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0AE405" w14:textId="77777777" w:rsidR="00F72291" w:rsidRPr="00A805F7" w:rsidRDefault="00F72291" w:rsidP="00D47601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DA70E0" w14:textId="77777777" w:rsidR="00F72291" w:rsidRPr="00A805F7" w:rsidRDefault="00F72291" w:rsidP="00D47601">
            <w:pPr>
              <w:tabs>
                <w:tab w:val="left" w:pos="109"/>
              </w:tabs>
              <w:ind w:left="109" w:right="63"/>
              <w:rPr>
                <w:rFonts w:ascii="Times New Roman" w:hAnsi="Times New Roman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293224" w14:textId="77777777" w:rsidR="00F72291" w:rsidRPr="00A805F7" w:rsidRDefault="00F72291" w:rsidP="00D47601">
            <w:pPr>
              <w:tabs>
                <w:tab w:val="left" w:pos="109"/>
              </w:tabs>
              <w:ind w:left="109" w:right="63"/>
              <w:rPr>
                <w:rFonts w:ascii="Times New Roman" w:hAnsi="Times New Roman"/>
              </w:rPr>
            </w:pPr>
          </w:p>
        </w:tc>
      </w:tr>
      <w:tr w:rsidR="00F72291" w:rsidRPr="00A805F7" w14:paraId="04387E48" w14:textId="77777777" w:rsidTr="00EA2989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66189A" w14:textId="77777777" w:rsidR="00F72291" w:rsidRPr="00A805F7" w:rsidRDefault="00F72291" w:rsidP="00D47601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</w:rPr>
            </w:pPr>
            <w:r w:rsidRPr="00A805F7">
              <w:rPr>
                <w:rFonts w:ascii="Times New Roman" w:hAnsi="Times New Roman"/>
              </w:rPr>
              <w:t>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CA99B8" w14:textId="77777777" w:rsidR="00F72291" w:rsidRPr="00A805F7" w:rsidRDefault="00F72291" w:rsidP="00D47601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781684" w14:textId="77777777" w:rsidR="00F72291" w:rsidRPr="00A805F7" w:rsidRDefault="00F72291" w:rsidP="00D47601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04845E" w14:textId="77777777" w:rsidR="00F72291" w:rsidRPr="00A805F7" w:rsidRDefault="00F72291" w:rsidP="00D47601">
            <w:pPr>
              <w:tabs>
                <w:tab w:val="left" w:pos="109"/>
              </w:tabs>
              <w:ind w:left="109" w:right="63"/>
              <w:rPr>
                <w:rFonts w:ascii="Times New Roman" w:hAnsi="Times New Roman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56EFC0" w14:textId="77777777" w:rsidR="00F72291" w:rsidRPr="00A805F7" w:rsidRDefault="00F72291" w:rsidP="00D47601">
            <w:pPr>
              <w:tabs>
                <w:tab w:val="left" w:pos="109"/>
              </w:tabs>
              <w:ind w:left="109" w:right="63"/>
              <w:rPr>
                <w:rFonts w:ascii="Times New Roman" w:hAnsi="Times New Roman"/>
              </w:rPr>
            </w:pPr>
          </w:p>
        </w:tc>
      </w:tr>
    </w:tbl>
    <w:p w14:paraId="0651485B" w14:textId="77777777" w:rsidR="00F63FFD" w:rsidRPr="00A805F7" w:rsidRDefault="00F63FFD" w:rsidP="00D47601">
      <w:pPr>
        <w:pStyle w:val="310"/>
        <w:keepNext/>
        <w:keepLines/>
        <w:shd w:val="clear" w:color="auto" w:fill="auto"/>
        <w:tabs>
          <w:tab w:val="left" w:pos="638"/>
        </w:tabs>
        <w:spacing w:before="0" w:after="0" w:line="240" w:lineRule="auto"/>
        <w:jc w:val="left"/>
        <w:rPr>
          <w:sz w:val="24"/>
          <w:szCs w:val="24"/>
          <w:lang w:val="ru-RU"/>
        </w:rPr>
      </w:pPr>
    </w:p>
    <w:p w14:paraId="7751875F" w14:textId="77777777" w:rsidR="00F63FFD" w:rsidRPr="00A805F7" w:rsidRDefault="00F63FFD" w:rsidP="00D47601">
      <w:pPr>
        <w:pStyle w:val="310"/>
        <w:keepNext/>
        <w:keepLines/>
        <w:shd w:val="clear" w:color="auto" w:fill="auto"/>
        <w:tabs>
          <w:tab w:val="left" w:pos="638"/>
        </w:tabs>
        <w:spacing w:before="0" w:after="0" w:line="240" w:lineRule="auto"/>
        <w:rPr>
          <w:sz w:val="24"/>
          <w:szCs w:val="24"/>
          <w:lang w:val="ru-RU"/>
        </w:rPr>
      </w:pPr>
    </w:p>
    <w:p w14:paraId="0DC3502F" w14:textId="77777777" w:rsidR="00F63FFD" w:rsidRPr="00A805F7" w:rsidRDefault="00F63FFD" w:rsidP="00D47601">
      <w:pPr>
        <w:pStyle w:val="310"/>
        <w:keepNext/>
        <w:keepLines/>
        <w:shd w:val="clear" w:color="auto" w:fill="auto"/>
        <w:tabs>
          <w:tab w:val="left" w:pos="638"/>
        </w:tabs>
        <w:spacing w:before="0" w:after="0" w:line="240" w:lineRule="auto"/>
        <w:rPr>
          <w:sz w:val="24"/>
          <w:szCs w:val="24"/>
          <w:lang w:val="ru-RU"/>
        </w:rPr>
      </w:pPr>
    </w:p>
    <w:p w14:paraId="18E7DA8B" w14:textId="77777777" w:rsidR="00F63FFD" w:rsidRPr="00A805F7" w:rsidRDefault="00F63FFD" w:rsidP="00D47601">
      <w:pPr>
        <w:pStyle w:val="310"/>
        <w:keepNext/>
        <w:keepLines/>
        <w:shd w:val="clear" w:color="auto" w:fill="auto"/>
        <w:tabs>
          <w:tab w:val="left" w:pos="638"/>
        </w:tabs>
        <w:spacing w:before="0" w:after="0" w:line="240" w:lineRule="auto"/>
        <w:rPr>
          <w:sz w:val="24"/>
          <w:szCs w:val="24"/>
          <w:lang w:val="ru-RU"/>
        </w:rPr>
      </w:pPr>
    </w:p>
    <w:p w14:paraId="11B7B435" w14:textId="77777777" w:rsidR="00F63FFD" w:rsidRPr="00A805F7" w:rsidRDefault="00F63FFD" w:rsidP="00D47601">
      <w:pPr>
        <w:pStyle w:val="310"/>
        <w:keepNext/>
        <w:keepLines/>
        <w:shd w:val="clear" w:color="auto" w:fill="auto"/>
        <w:tabs>
          <w:tab w:val="left" w:pos="638"/>
        </w:tabs>
        <w:spacing w:before="0" w:after="0" w:line="240" w:lineRule="auto"/>
        <w:rPr>
          <w:sz w:val="24"/>
          <w:szCs w:val="24"/>
          <w:lang w:val="ru-RU"/>
        </w:rPr>
      </w:pPr>
    </w:p>
    <w:p w14:paraId="4F890116" w14:textId="77777777" w:rsidR="00F63FFD" w:rsidRPr="00A805F7" w:rsidRDefault="00F63FFD" w:rsidP="00D47601">
      <w:pPr>
        <w:pStyle w:val="310"/>
        <w:keepNext/>
        <w:keepLines/>
        <w:shd w:val="clear" w:color="auto" w:fill="auto"/>
        <w:tabs>
          <w:tab w:val="left" w:pos="638"/>
        </w:tabs>
        <w:spacing w:before="0" w:after="0" w:line="240" w:lineRule="auto"/>
        <w:rPr>
          <w:sz w:val="24"/>
          <w:szCs w:val="24"/>
          <w:lang w:val="ru-RU"/>
        </w:rPr>
      </w:pPr>
    </w:p>
    <w:p w14:paraId="55FB8CCC" w14:textId="77777777" w:rsidR="00F63FFD" w:rsidRPr="00A805F7" w:rsidRDefault="00F63FFD" w:rsidP="00D47601">
      <w:pPr>
        <w:pStyle w:val="Default"/>
        <w:rPr>
          <w:color w:val="auto"/>
        </w:rPr>
      </w:pPr>
    </w:p>
    <w:sectPr w:rsidR="00F63FFD" w:rsidRPr="00A805F7" w:rsidSect="00CD6131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2EC27A" w14:textId="77777777" w:rsidR="004F29B0" w:rsidRDefault="004F29B0" w:rsidP="00C83082">
      <w:pPr>
        <w:spacing w:after="0" w:line="240" w:lineRule="auto"/>
      </w:pPr>
      <w:r>
        <w:separator/>
      </w:r>
    </w:p>
  </w:endnote>
  <w:endnote w:type="continuationSeparator" w:id="0">
    <w:p w14:paraId="4F15EC40" w14:textId="77777777" w:rsidR="004F29B0" w:rsidRDefault="004F29B0" w:rsidP="00C830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555816276"/>
      <w:showingPlcHdr/>
    </w:sdtPr>
    <w:sdtContent>
      <w:p w14:paraId="4CB3E9E9" w14:textId="77777777" w:rsidR="00EA2989" w:rsidRDefault="00000000">
        <w:pPr>
          <w:pStyle w:val="af7"/>
          <w:jc w:val="center"/>
        </w:pPr>
      </w:p>
    </w:sdtContent>
  </w:sdt>
  <w:p w14:paraId="2D216105" w14:textId="77777777" w:rsidR="00EA2989" w:rsidRDefault="00EA2989">
    <w:pPr>
      <w:pStyle w:val="af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798B88" w14:textId="77777777" w:rsidR="004F29B0" w:rsidRDefault="004F29B0" w:rsidP="00C83082">
      <w:pPr>
        <w:spacing w:after="0" w:line="240" w:lineRule="auto"/>
      </w:pPr>
      <w:r>
        <w:separator/>
      </w:r>
    </w:p>
  </w:footnote>
  <w:footnote w:type="continuationSeparator" w:id="0">
    <w:p w14:paraId="0B4C0A5D" w14:textId="77777777" w:rsidR="004F29B0" w:rsidRDefault="004F29B0" w:rsidP="00C8308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DA4F55F9"/>
    <w:multiLevelType w:val="hybridMultilevel"/>
    <w:tmpl w:val="58E215A3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1844F4D"/>
    <w:multiLevelType w:val="hybridMultilevel"/>
    <w:tmpl w:val="B3983E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A871CF5"/>
    <w:multiLevelType w:val="hybridMultilevel"/>
    <w:tmpl w:val="18A03AD4"/>
    <w:lvl w:ilvl="0" w:tplc="333A98E8">
      <w:start w:val="1"/>
      <w:numFmt w:val="decimal"/>
      <w:lvlText w:val="%1"/>
      <w:lvlJc w:val="left"/>
      <w:pPr>
        <w:ind w:left="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20CDD60">
      <w:start w:val="1"/>
      <w:numFmt w:val="lowerLetter"/>
      <w:lvlText w:val="%2"/>
      <w:lvlJc w:val="left"/>
      <w:pPr>
        <w:ind w:left="16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D2A1D96">
      <w:start w:val="1"/>
      <w:numFmt w:val="lowerRoman"/>
      <w:lvlText w:val="%3"/>
      <w:lvlJc w:val="left"/>
      <w:pPr>
        <w:ind w:left="23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60CE668">
      <w:start w:val="1"/>
      <w:numFmt w:val="decimal"/>
      <w:lvlText w:val="%4"/>
      <w:lvlJc w:val="left"/>
      <w:pPr>
        <w:ind w:left="30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7E63CF4">
      <w:start w:val="1"/>
      <w:numFmt w:val="lowerLetter"/>
      <w:lvlText w:val="%5"/>
      <w:lvlJc w:val="left"/>
      <w:pPr>
        <w:ind w:left="3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E54F9BC">
      <w:start w:val="1"/>
      <w:numFmt w:val="lowerRoman"/>
      <w:lvlText w:val="%6"/>
      <w:lvlJc w:val="left"/>
      <w:pPr>
        <w:ind w:left="45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9521636">
      <w:start w:val="1"/>
      <w:numFmt w:val="decimal"/>
      <w:lvlText w:val="%7"/>
      <w:lvlJc w:val="left"/>
      <w:pPr>
        <w:ind w:left="5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91A4D8A">
      <w:start w:val="1"/>
      <w:numFmt w:val="lowerLetter"/>
      <w:lvlText w:val="%8"/>
      <w:lvlJc w:val="left"/>
      <w:pPr>
        <w:ind w:left="59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B4C8530">
      <w:start w:val="1"/>
      <w:numFmt w:val="lowerRoman"/>
      <w:lvlText w:val="%9"/>
      <w:lvlJc w:val="left"/>
      <w:pPr>
        <w:ind w:left="66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3D04742B"/>
    <w:multiLevelType w:val="multilevel"/>
    <w:tmpl w:val="AA5AD8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D950668"/>
    <w:multiLevelType w:val="multilevel"/>
    <w:tmpl w:val="74684186"/>
    <w:lvl w:ilvl="0">
      <w:start w:val="1"/>
      <w:numFmt w:val="decimal"/>
      <w:lvlText w:val="%1."/>
      <w:lvlJc w:val="left"/>
      <w:pPr>
        <w:ind w:left="2119" w:hanging="141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  <w:b w:val="0"/>
        <w:sz w:val="26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sz w:val="26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sz w:val="26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sz w:val="26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sz w:val="26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sz w:val="26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sz w:val="26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sz w:val="26"/>
      </w:rPr>
    </w:lvl>
  </w:abstractNum>
  <w:abstractNum w:abstractNumId="5" w15:restartNumberingAfterBreak="0">
    <w:nsid w:val="57826C53"/>
    <w:multiLevelType w:val="multilevel"/>
    <w:tmpl w:val="1604F7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545640E"/>
    <w:multiLevelType w:val="multilevel"/>
    <w:tmpl w:val="39D0543A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Zero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 w16cid:durableId="1524125360">
    <w:abstractNumId w:val="1"/>
  </w:num>
  <w:num w:numId="2" w16cid:durableId="1513295750">
    <w:abstractNumId w:val="0"/>
  </w:num>
  <w:num w:numId="3" w16cid:durableId="1618100701">
    <w:abstractNumId w:val="6"/>
  </w:num>
  <w:num w:numId="4" w16cid:durableId="1476488374">
    <w:abstractNumId w:val="2"/>
  </w:num>
  <w:num w:numId="5" w16cid:durableId="1915158725">
    <w:abstractNumId w:val="4"/>
  </w:num>
  <w:num w:numId="6" w16cid:durableId="1845974724">
    <w:abstractNumId w:val="3"/>
  </w:num>
  <w:num w:numId="7" w16cid:durableId="78789270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859E0"/>
    <w:rsid w:val="0001527D"/>
    <w:rsid w:val="000A6FC4"/>
    <w:rsid w:val="000D0428"/>
    <w:rsid w:val="000E0504"/>
    <w:rsid w:val="000E6299"/>
    <w:rsid w:val="001333F6"/>
    <w:rsid w:val="001900DC"/>
    <w:rsid w:val="00192ADD"/>
    <w:rsid w:val="001B1F6D"/>
    <w:rsid w:val="002B67BE"/>
    <w:rsid w:val="002D2BAF"/>
    <w:rsid w:val="002F267D"/>
    <w:rsid w:val="00373485"/>
    <w:rsid w:val="00392D1E"/>
    <w:rsid w:val="003A29BA"/>
    <w:rsid w:val="003E5662"/>
    <w:rsid w:val="00413F5E"/>
    <w:rsid w:val="004223D1"/>
    <w:rsid w:val="00432928"/>
    <w:rsid w:val="0045549D"/>
    <w:rsid w:val="004868ED"/>
    <w:rsid w:val="004F29B0"/>
    <w:rsid w:val="004F6669"/>
    <w:rsid w:val="004F6744"/>
    <w:rsid w:val="00501C15"/>
    <w:rsid w:val="00516B51"/>
    <w:rsid w:val="00517982"/>
    <w:rsid w:val="005566E2"/>
    <w:rsid w:val="0055764A"/>
    <w:rsid w:val="005A0471"/>
    <w:rsid w:val="005B73CD"/>
    <w:rsid w:val="005D15B6"/>
    <w:rsid w:val="00640474"/>
    <w:rsid w:val="006503C7"/>
    <w:rsid w:val="006507AA"/>
    <w:rsid w:val="00655CB8"/>
    <w:rsid w:val="006709A0"/>
    <w:rsid w:val="00675EF7"/>
    <w:rsid w:val="00714D61"/>
    <w:rsid w:val="00721381"/>
    <w:rsid w:val="007247DE"/>
    <w:rsid w:val="007552A3"/>
    <w:rsid w:val="007651B3"/>
    <w:rsid w:val="00784C46"/>
    <w:rsid w:val="007928AD"/>
    <w:rsid w:val="007B4E22"/>
    <w:rsid w:val="007C6097"/>
    <w:rsid w:val="007D5D5A"/>
    <w:rsid w:val="007E5758"/>
    <w:rsid w:val="008153D3"/>
    <w:rsid w:val="0082145A"/>
    <w:rsid w:val="00821F01"/>
    <w:rsid w:val="008727B6"/>
    <w:rsid w:val="0087495F"/>
    <w:rsid w:val="008859E0"/>
    <w:rsid w:val="00895486"/>
    <w:rsid w:val="008B0C25"/>
    <w:rsid w:val="008D418F"/>
    <w:rsid w:val="008F6738"/>
    <w:rsid w:val="00910A90"/>
    <w:rsid w:val="0092796D"/>
    <w:rsid w:val="00936B94"/>
    <w:rsid w:val="00951201"/>
    <w:rsid w:val="0098189D"/>
    <w:rsid w:val="0098268E"/>
    <w:rsid w:val="0098532D"/>
    <w:rsid w:val="009A5C1F"/>
    <w:rsid w:val="009A6479"/>
    <w:rsid w:val="009A655A"/>
    <w:rsid w:val="00A14F5D"/>
    <w:rsid w:val="00A307BB"/>
    <w:rsid w:val="00A379AA"/>
    <w:rsid w:val="00A40B37"/>
    <w:rsid w:val="00A6060A"/>
    <w:rsid w:val="00A805F7"/>
    <w:rsid w:val="00A97E60"/>
    <w:rsid w:val="00AB278A"/>
    <w:rsid w:val="00AC6B0D"/>
    <w:rsid w:val="00AF09D0"/>
    <w:rsid w:val="00B03EA3"/>
    <w:rsid w:val="00B0604A"/>
    <w:rsid w:val="00B10404"/>
    <w:rsid w:val="00B435AE"/>
    <w:rsid w:val="00B43CAE"/>
    <w:rsid w:val="00B64040"/>
    <w:rsid w:val="00B653D9"/>
    <w:rsid w:val="00B948DE"/>
    <w:rsid w:val="00BB51E7"/>
    <w:rsid w:val="00BC63D1"/>
    <w:rsid w:val="00BD5850"/>
    <w:rsid w:val="00BE0C29"/>
    <w:rsid w:val="00BF2735"/>
    <w:rsid w:val="00C06864"/>
    <w:rsid w:val="00C111A1"/>
    <w:rsid w:val="00C11E05"/>
    <w:rsid w:val="00C71DFF"/>
    <w:rsid w:val="00C83082"/>
    <w:rsid w:val="00CB4B86"/>
    <w:rsid w:val="00CD6131"/>
    <w:rsid w:val="00CE2562"/>
    <w:rsid w:val="00CE4D3A"/>
    <w:rsid w:val="00CF3889"/>
    <w:rsid w:val="00D02F0E"/>
    <w:rsid w:val="00D1078D"/>
    <w:rsid w:val="00D16A9C"/>
    <w:rsid w:val="00D2268F"/>
    <w:rsid w:val="00D33B7A"/>
    <w:rsid w:val="00D47601"/>
    <w:rsid w:val="00D47DBD"/>
    <w:rsid w:val="00D901C0"/>
    <w:rsid w:val="00D973CE"/>
    <w:rsid w:val="00DE4744"/>
    <w:rsid w:val="00DE7D81"/>
    <w:rsid w:val="00DF0736"/>
    <w:rsid w:val="00E023EC"/>
    <w:rsid w:val="00E17603"/>
    <w:rsid w:val="00E239E6"/>
    <w:rsid w:val="00E704D3"/>
    <w:rsid w:val="00E86969"/>
    <w:rsid w:val="00E978A1"/>
    <w:rsid w:val="00EA0751"/>
    <w:rsid w:val="00EA180F"/>
    <w:rsid w:val="00EA2989"/>
    <w:rsid w:val="00EE302B"/>
    <w:rsid w:val="00EE55D5"/>
    <w:rsid w:val="00EF663C"/>
    <w:rsid w:val="00F12925"/>
    <w:rsid w:val="00F63FFD"/>
    <w:rsid w:val="00F72291"/>
    <w:rsid w:val="00F84F40"/>
    <w:rsid w:val="00FB51BE"/>
    <w:rsid w:val="00FD78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8D403D"/>
  <w15:docId w15:val="{27DDBC16-BA54-4F4F-B604-5A29D19311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B67BE"/>
  </w:style>
  <w:style w:type="paragraph" w:styleId="1">
    <w:name w:val="heading 1"/>
    <w:basedOn w:val="a"/>
    <w:next w:val="a"/>
    <w:link w:val="10"/>
    <w:uiPriority w:val="9"/>
    <w:qFormat/>
    <w:rsid w:val="002B67BE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B67BE"/>
    <w:pPr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B67BE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B67BE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B67BE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B67BE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B67BE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B67BE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B67BE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B67BE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2B67BE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2B67BE"/>
    <w:rPr>
      <w:rFonts w:asciiTheme="majorHAnsi" w:eastAsiaTheme="majorEastAsia" w:hAnsiTheme="majorHAnsi" w:cstheme="majorBidi"/>
      <w:b/>
      <w:bCs/>
    </w:rPr>
  </w:style>
  <w:style w:type="character" w:customStyle="1" w:styleId="40">
    <w:name w:val="Заголовок 4 Знак"/>
    <w:basedOn w:val="a0"/>
    <w:link w:val="4"/>
    <w:uiPriority w:val="9"/>
    <w:semiHidden/>
    <w:rsid w:val="002B67BE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50">
    <w:name w:val="Заголовок 5 Знак"/>
    <w:basedOn w:val="a0"/>
    <w:link w:val="5"/>
    <w:uiPriority w:val="9"/>
    <w:semiHidden/>
    <w:rsid w:val="002B67BE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60">
    <w:name w:val="Заголовок 6 Знак"/>
    <w:basedOn w:val="a0"/>
    <w:link w:val="6"/>
    <w:uiPriority w:val="9"/>
    <w:semiHidden/>
    <w:rsid w:val="002B67BE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70">
    <w:name w:val="Заголовок 7 Знак"/>
    <w:basedOn w:val="a0"/>
    <w:link w:val="7"/>
    <w:uiPriority w:val="9"/>
    <w:semiHidden/>
    <w:rsid w:val="002B67BE"/>
    <w:rPr>
      <w:rFonts w:asciiTheme="majorHAnsi" w:eastAsiaTheme="majorEastAsia" w:hAnsiTheme="majorHAnsi" w:cstheme="majorBidi"/>
      <w:i/>
      <w:iCs/>
    </w:rPr>
  </w:style>
  <w:style w:type="character" w:customStyle="1" w:styleId="80">
    <w:name w:val="Заголовок 8 Знак"/>
    <w:basedOn w:val="a0"/>
    <w:link w:val="8"/>
    <w:uiPriority w:val="9"/>
    <w:semiHidden/>
    <w:rsid w:val="002B67BE"/>
    <w:rPr>
      <w:rFonts w:asciiTheme="majorHAnsi" w:eastAsiaTheme="majorEastAsia" w:hAnsiTheme="majorHAnsi" w:cstheme="majorBidi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2B67BE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a3">
    <w:name w:val="Title"/>
    <w:basedOn w:val="a"/>
    <w:next w:val="a"/>
    <w:link w:val="a4"/>
    <w:uiPriority w:val="10"/>
    <w:qFormat/>
    <w:rsid w:val="002B67BE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a4">
    <w:name w:val="Заголовок Знак"/>
    <w:basedOn w:val="a0"/>
    <w:link w:val="a3"/>
    <w:uiPriority w:val="10"/>
    <w:rsid w:val="002B67BE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rsid w:val="002B67BE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sid w:val="002B67BE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a7">
    <w:name w:val="Strong"/>
    <w:uiPriority w:val="22"/>
    <w:qFormat/>
    <w:rsid w:val="002B67BE"/>
    <w:rPr>
      <w:b/>
      <w:bCs/>
    </w:rPr>
  </w:style>
  <w:style w:type="character" w:styleId="a8">
    <w:name w:val="Emphasis"/>
    <w:uiPriority w:val="20"/>
    <w:qFormat/>
    <w:rsid w:val="002B67BE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a9">
    <w:name w:val="No Spacing"/>
    <w:basedOn w:val="a"/>
    <w:uiPriority w:val="1"/>
    <w:qFormat/>
    <w:rsid w:val="002B67BE"/>
    <w:pPr>
      <w:spacing w:after="0" w:line="240" w:lineRule="auto"/>
    </w:pPr>
  </w:style>
  <w:style w:type="paragraph" w:styleId="aa">
    <w:name w:val="List Paragraph"/>
    <w:basedOn w:val="a"/>
    <w:uiPriority w:val="34"/>
    <w:qFormat/>
    <w:rsid w:val="002B67BE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2B67BE"/>
    <w:pPr>
      <w:spacing w:before="200" w:after="0"/>
      <w:ind w:left="360" w:right="360"/>
    </w:pPr>
    <w:rPr>
      <w:i/>
      <w:iCs/>
    </w:rPr>
  </w:style>
  <w:style w:type="character" w:customStyle="1" w:styleId="22">
    <w:name w:val="Цитата 2 Знак"/>
    <w:basedOn w:val="a0"/>
    <w:link w:val="21"/>
    <w:uiPriority w:val="29"/>
    <w:rsid w:val="002B67BE"/>
    <w:rPr>
      <w:i/>
      <w:iCs/>
    </w:rPr>
  </w:style>
  <w:style w:type="paragraph" w:styleId="ab">
    <w:name w:val="Intense Quote"/>
    <w:basedOn w:val="a"/>
    <w:next w:val="a"/>
    <w:link w:val="ac"/>
    <w:uiPriority w:val="30"/>
    <w:qFormat/>
    <w:rsid w:val="002B67BE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ac">
    <w:name w:val="Выделенная цитата Знак"/>
    <w:basedOn w:val="a0"/>
    <w:link w:val="ab"/>
    <w:uiPriority w:val="30"/>
    <w:rsid w:val="002B67BE"/>
    <w:rPr>
      <w:b/>
      <w:bCs/>
      <w:i/>
      <w:iCs/>
    </w:rPr>
  </w:style>
  <w:style w:type="character" w:styleId="ad">
    <w:name w:val="Subtle Emphasis"/>
    <w:uiPriority w:val="19"/>
    <w:qFormat/>
    <w:rsid w:val="002B67BE"/>
    <w:rPr>
      <w:i/>
      <w:iCs/>
    </w:rPr>
  </w:style>
  <w:style w:type="character" w:styleId="ae">
    <w:name w:val="Intense Emphasis"/>
    <w:uiPriority w:val="21"/>
    <w:qFormat/>
    <w:rsid w:val="002B67BE"/>
    <w:rPr>
      <w:b/>
      <w:bCs/>
    </w:rPr>
  </w:style>
  <w:style w:type="character" w:styleId="af">
    <w:name w:val="Subtle Reference"/>
    <w:uiPriority w:val="31"/>
    <w:qFormat/>
    <w:rsid w:val="002B67BE"/>
    <w:rPr>
      <w:smallCaps/>
    </w:rPr>
  </w:style>
  <w:style w:type="character" w:styleId="af0">
    <w:name w:val="Intense Reference"/>
    <w:uiPriority w:val="32"/>
    <w:qFormat/>
    <w:rsid w:val="002B67BE"/>
    <w:rPr>
      <w:smallCaps/>
      <w:spacing w:val="5"/>
      <w:u w:val="single"/>
    </w:rPr>
  </w:style>
  <w:style w:type="character" w:styleId="af1">
    <w:name w:val="Book Title"/>
    <w:uiPriority w:val="33"/>
    <w:qFormat/>
    <w:rsid w:val="002B67BE"/>
    <w:rPr>
      <w:i/>
      <w:i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2B67BE"/>
    <w:pPr>
      <w:outlineLvl w:val="9"/>
    </w:pPr>
  </w:style>
  <w:style w:type="paragraph" w:customStyle="1" w:styleId="Default">
    <w:name w:val="Default"/>
    <w:rsid w:val="008859E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u-RU" w:bidi="ar-SA"/>
    </w:rPr>
  </w:style>
  <w:style w:type="table" w:styleId="af3">
    <w:name w:val="Table Grid"/>
    <w:basedOn w:val="a1"/>
    <w:uiPriority w:val="39"/>
    <w:rsid w:val="007247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4">
    <w:name w:val="Hyperlink"/>
    <w:basedOn w:val="a0"/>
    <w:uiPriority w:val="99"/>
    <w:unhideWhenUsed/>
    <w:rsid w:val="00EA180F"/>
    <w:rPr>
      <w:color w:val="5F5F5F" w:themeColor="hyperlink"/>
      <w:u w:val="single"/>
    </w:rPr>
  </w:style>
  <w:style w:type="paragraph" w:styleId="af5">
    <w:name w:val="header"/>
    <w:basedOn w:val="a"/>
    <w:link w:val="af6"/>
    <w:uiPriority w:val="99"/>
    <w:semiHidden/>
    <w:unhideWhenUsed/>
    <w:rsid w:val="00C830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0"/>
    <w:link w:val="af5"/>
    <w:uiPriority w:val="99"/>
    <w:semiHidden/>
    <w:rsid w:val="00C83082"/>
  </w:style>
  <w:style w:type="paragraph" w:styleId="af7">
    <w:name w:val="footer"/>
    <w:basedOn w:val="a"/>
    <w:link w:val="af8"/>
    <w:uiPriority w:val="99"/>
    <w:unhideWhenUsed/>
    <w:rsid w:val="00C830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  <w:rsid w:val="00C83082"/>
  </w:style>
  <w:style w:type="paragraph" w:styleId="af9">
    <w:name w:val="Balloon Text"/>
    <w:basedOn w:val="a"/>
    <w:link w:val="afa"/>
    <w:uiPriority w:val="99"/>
    <w:semiHidden/>
    <w:unhideWhenUsed/>
    <w:rsid w:val="00AB27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0"/>
    <w:link w:val="af9"/>
    <w:uiPriority w:val="99"/>
    <w:semiHidden/>
    <w:rsid w:val="00AB278A"/>
    <w:rPr>
      <w:rFonts w:ascii="Tahoma" w:hAnsi="Tahoma" w:cs="Tahoma"/>
      <w:sz w:val="16"/>
      <w:szCs w:val="16"/>
    </w:rPr>
  </w:style>
  <w:style w:type="character" w:customStyle="1" w:styleId="31">
    <w:name w:val="Заголовок №3_"/>
    <w:basedOn w:val="a0"/>
    <w:link w:val="310"/>
    <w:uiPriority w:val="99"/>
    <w:locked/>
    <w:rsid w:val="00F63FFD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310">
    <w:name w:val="Заголовок №31"/>
    <w:basedOn w:val="a"/>
    <w:link w:val="31"/>
    <w:uiPriority w:val="99"/>
    <w:rsid w:val="00F63FFD"/>
    <w:pPr>
      <w:widowControl w:val="0"/>
      <w:shd w:val="clear" w:color="auto" w:fill="FFFFFF"/>
      <w:spacing w:before="420" w:after="1020" w:line="643" w:lineRule="exact"/>
      <w:jc w:val="center"/>
      <w:outlineLvl w:val="2"/>
    </w:pPr>
    <w:rPr>
      <w:rFonts w:ascii="Times New Roman" w:hAnsi="Times New Roman" w:cs="Times New Roman"/>
      <w:b/>
      <w:bCs/>
      <w:sz w:val="26"/>
      <w:szCs w:val="26"/>
    </w:rPr>
  </w:style>
  <w:style w:type="character" w:customStyle="1" w:styleId="11">
    <w:name w:val="Основной текст Знак1"/>
    <w:basedOn w:val="a0"/>
    <w:link w:val="afb"/>
    <w:uiPriority w:val="99"/>
    <w:rsid w:val="00F63FFD"/>
    <w:rPr>
      <w:rFonts w:ascii="Times New Roman" w:hAnsi="Times New Roman" w:cs="Times New Roman"/>
      <w:b/>
      <w:bCs/>
      <w:i/>
      <w:iCs/>
      <w:sz w:val="26"/>
      <w:szCs w:val="26"/>
      <w:shd w:val="clear" w:color="auto" w:fill="FFFFFF"/>
    </w:rPr>
  </w:style>
  <w:style w:type="paragraph" w:styleId="afb">
    <w:name w:val="Body Text"/>
    <w:basedOn w:val="a"/>
    <w:link w:val="11"/>
    <w:uiPriority w:val="99"/>
    <w:rsid w:val="00F63FFD"/>
    <w:pPr>
      <w:widowControl w:val="0"/>
      <w:shd w:val="clear" w:color="auto" w:fill="FFFFFF"/>
      <w:spacing w:before="2280" w:after="0" w:line="240" w:lineRule="atLeast"/>
      <w:ind w:hanging="320"/>
      <w:jc w:val="center"/>
    </w:pPr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afc">
    <w:name w:val="Основной текст Знак"/>
    <w:basedOn w:val="a0"/>
    <w:uiPriority w:val="99"/>
    <w:semiHidden/>
    <w:rsid w:val="00F63FFD"/>
  </w:style>
  <w:style w:type="table" w:customStyle="1" w:styleId="TableGrid">
    <w:name w:val="TableGrid"/>
    <w:rsid w:val="00F63FFD"/>
    <w:pPr>
      <w:spacing w:after="0" w:line="240" w:lineRule="auto"/>
    </w:pPr>
    <w:rPr>
      <w:rFonts w:ascii="Calibri" w:eastAsia="Times New Roman" w:hAnsi="Calibri" w:cs="Times New Roman"/>
      <w:lang w:val="ru-RU" w:eastAsia="ru-RU" w:bidi="ar-SA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025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77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74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ерая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EC0FFB0-85FF-4807-9FCB-EDB89A30F8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3290</Words>
  <Characters>18757</Characters>
  <Application>Microsoft Office Word</Application>
  <DocSecurity>0</DocSecurity>
  <Lines>156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22003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</dc:creator>
  <cp:lastModifiedBy>User</cp:lastModifiedBy>
  <cp:revision>10</cp:revision>
  <cp:lastPrinted>2022-06-27T00:41:00Z</cp:lastPrinted>
  <dcterms:created xsi:type="dcterms:W3CDTF">2025-01-27T23:08:00Z</dcterms:created>
  <dcterms:modified xsi:type="dcterms:W3CDTF">2026-02-12T04:35:00Z</dcterms:modified>
</cp:coreProperties>
</file>